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ещё в Корпусе Гэу? Уже вернулся в столовую? Или пробрался в другой корпус и соединился с остальными ребятами? В безопасности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 Фэй не обратил на него внимания: звук был настолько тихим, что казался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 похожий на легкое постукивание ногтей по столу, настойчиво повторялся. Если прислушаться, в нем угадывался определенный ритм: тук, тук-тук, тук. Тук, тук-тук, тук. Тук, тук-тук, тук, тук-тук, тук, тук-тук,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стучал, делал это очень тихо и осторожно, намеренно замедляя темп. Из-за этого ритм, который должен был звучать коротко и отрывисто, растягивался с одинаковой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рисунок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резко округлил глаза. Это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порывался было ответить вслух, но в ту же секунду, как открыл рот, понял: Ци Янь выбрал такой способ именно потому, что не мог говорить или шуметь сильнее, чем этот едва различимый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нахлынувшее волнение, Сун Фэй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тоже услышал этот странный стук. Он стоял растерянный, напряженный всем телом, как вдруг почувствовал, как рядом пронесся поток воздуха. Прежде чем он успел понять, что это за порыв ветра пронесся в темноте, раздалась другая серия легких ударов. Она напоминала предыдущую, но ритм, длительность и частота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перестук раздавался отчетливо, прямо внутри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тук-тук-тук-тук, тук-тук, тук-тук-тук-тук, тук-тук, тук-тук-тук-тук-тук.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Сун Фэй отвечал тому, кто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Хэ Чживэнь воспрянул духом. Он торопливо вытащил телефон, включил его и без колебаний зажег фонарик, осветив кабину. Так и есть: Сун Фэй уже стоял, прижавшись к полуоткрытым дверям лифта, и изо всех сил тянул шею, пытаясь заглянуть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доносились от дверей шахты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ответные удары Сун Фэя шли от дверей кабины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вибрация, передающаяся через твердые поверхности, почти не рассеивалась в пространстве, зато тот, кто прижимался к металлу, слышал все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потянул Сун Фэя за руку и, когда тот обернулся, одними губами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уверенно и без малейших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снова раздался стук — на этот раз более торопливый. Очевидно, человек снаружи тоже услышал ответ. Однако двери шахты и кабина лифта не соприкасались напрямую, и столь тихий звук неизбежно затухал при переходе. Тот, кто был снаружи, скорее всего, сомневался или не мог точно определить направление, поэтому решил повторить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точки зрения Хэ Чживэня, это была настоящая шифровка!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искренне считал, что их 1-й класс выжил лишь благодаря шестидесяти процентам удачи и сорока процентам личных качеств. По силе и выносливости они уступали Чжао Хэ и У Чжоу, по рассудительности — Хуан Мо. Все восемь человек, кого ни возьми, были самыми обычными студентами. А у таких, как Цяо Сыци и Ли Цзинюй, смелости и вовсе было меньше, чем у среднестатистического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эти восемь человек умудрились прорваться в супермаркет, перехватить посылки и захватить столовую, сделав даже то, что казалось немыслимым. Ну как тут не поверить в чистую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поверил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перестук был случайным? Вовсе нет. Это же самая настоящая азбука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проиграть команда, которая умеет переговариваться шифром и до последнего борется за каждого своего бойца?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Чживэнь сильно зажмурился, сдерживая подступившие к глазам слезы. Возможно, они действительно смогут выбраться! И не только из этого лифта, но и из кампуса, и вообще пережить всю эту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этаж, у дверей шахты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ответный стук, Ци Янь почувствовал, как его сердце, до этого сжимавшееся от тревоги,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Сун Фэй нашелся и с ним все в порядке, принесло Ци Яню неистовое облегчение, а когда Сун Фэй ответил тем же перестуком, к этой радости примешалось щемящее чувство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просто хотел издать какой-нибудь звук, который не привлек бы зомби, но дошел бы до тех, кто застрял внутри. Передача звука по металлу подходила для этого лучше всего. А уж то, что Сун Фэй узнает этот ритм и ответит тем же,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свиданий, когда им было скучно в ожидании заказа, Ци Янь просто болтал о детстве и отстучал пальцами по столу этот ритм, чтобы проиллюстрировать одну историю. Кто бы мог подумать, что этот обалдуй все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легкомысленный парень умеет быть внимательным,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Яню не хотелось искать повод для счастья в подобных мелочах, но губы сами собой расплывались в улыбке. Все-таки хвастаться перед своей половинкой прошлыми творческими успехами иногда полезно — пусть даже эти успехи ограничивались игрой на малом барабане в школьном оркестре.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стук затих, и больше снаружи никто не стучал. Вместо этого раздался едва различимый металлический скрежет: Ци Янь просунул лезвие ножа в щель между дверями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ничего не видел, но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всех деталях представил себе его резкие, уверенные движения, сосредоточенный взгляд и упрямое выражение лица человека, готового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Сун Фэю казалось, что Ци Янь слишком уж напрягается по жизни. Конечно, жизнь — это не парк аттракционов, но и не война. Да, собственная безалаберность Сун Фэя была крайностью, но стремление Ци Яня доводить все до идеала лишало будни всякой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когда произошла вспышка зомби-волны.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черты характера превратили Ци Яня в самого надежного напарника, верного друга и бесстрашного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поймал себя на мысли, что раньше путал одно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Беспечность и строгая самодисциплина никогда не были равнозначными альтернативами, хотя со стороны казалось, что это просто дело вкуса. На самом деле те, кто выбирал первое, катились по течению не задумываясь. Те же, кто шел вторым путем, делали это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следовать второму сценарию гораздо сложнее, чем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судя по всему, вошел в верхнюю часть дверей шахты: когда сквозь образовавшуюся щель пробился слабый лунный свет, Сун Фэй и Хэ Чживэнь так и не увидели лезвия. Да и сами они смогли приоткрыть дверь кабины только тогда, когда взялись за ее верхний край. Становилось понятно, почему они не справились с дверью шахты, от которой снизу оставался лишь небольшой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раздвигалась медленно и плавно, пока не стала достаточно широкой, чтобы в нее пролезли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тот, кто открывал двери, быстро лег на пол и заглянул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против света, и со своего ракурса Сун Фэй не мог разглядеть его лица. Верхняя часть лица Ци Яня тонула в густой тени, и лишь очертания носа и губ смутно проступали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хватило, чтобы у Сун Фэя защемило в груди. Эти губы он целовал сотни раз, этот нос помнил до мельчайших изгибов — одного взгляда на них было достаточно, чтобы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задрожали. Хотелось сказать так много,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почувствовал его волнение. Если Сун Фэй мысленно запечатлел его лицо, то сам Ци Янь, казалось, вытатуировал образ этого придурка прямо на сердечном клапане: с каждым ударом сердца тот напоминал о себе, и так будет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разговоров. Как бы сильно ни хотелось высказаться, нужно было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быстро прижал указательный палец к губам, приказывая Сун Фэю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унимался и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нахмурился и с нажимом прижал палец к губам, безмолвно призывая к благоразумию.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выдержал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промолчать, но рядом с тобой чьи-то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мгновенно подобрался. Почувствовав резкое движение сбоку, он перекатился по полу, уворачиваясь от удара. Нападавший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Окатившись в сторону, Ци Янь быстро вскочил на ноги. Зомби с грохотом повалился на пол и теперь пытался подняться. На нем была темная куртка или толстовка — в полумраке сложно было разобрать детали одежды. В глазах Ци Яня он казался лишь бесформенным черным силуэтом, возникшим бесшумно и внезапно,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терял ни секунды. Он нанес удар копьем, целясь в затылок, но в темноте промахнулся, и острие вонзилось твари в шею. Зомби резко дернулся, вывернув лезвие из собственной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крепко держал древко, поэтому рывок не сбил его с толку. Он резко отдернул оружие назад. Когда зомби снова ринулся на него, Ци Янь вонзил острие ему в грудь и с силой толкнул в сторону. Тварь потеряла равновесие и рухнула на пол. Выдернув лезвие, Ци Янь больше не давал противнику шансов и третьим ударом пробил ему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