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первым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великолепно... — закончив фразу, он не удержался от смешка, но тут же сдержанно вернул лицу серьезное выражение. — Спасибо нашему Учителю Вэню, а также спасибо участнику под номером тринадцать, Жун Юйхэну. Пожалуйста, возвращайтесь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кивнул. Он уже собирался уйти, когда стоявший рядом юноша отвесил ему глубокий поклон. В его глазах читалось искреннее, почти детское благоговение: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Вэня потрясающая выносливость, танцевать с вами —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Тань, который обожал подливать масла в огонь, в шутку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на самом деле не намного старше вас, ребята. Просто он рано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Чжияо отчего-то усмотрела скрытый смысл во фразе «потрясающая выносливость» и теперь тихонько посмеивалась,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зале как раз поймала её лицо, и бегущие комментарии снова взорвались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«Улыбка сестрицы Цзинь — точь-в-точь моя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 мне одной фраза про выносливость показалась двусмысленной. Этот участник просто умора, черт возьми...»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виновники переполоха ничего не заметили. Сойдя со сцены, Жун Юйхэн вернулся в зал ожидания. Стоило ему войти, как добрая половина участников тут же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ошеломленным видом подбежал к нему, сжимая в руке его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станцевал танго с самим киноимператором!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забрал кепку, поблагодарил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поднялся на сцену, я включил трансляцию на телефоне. Офигеть... Ну ты 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Жун Юйхэн решил ответить любезностью на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Твое битье головой о пол тоже было невероятно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трудом удержался от того, чтобы не придраться к формулировке. Покачав головой,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разная крутизна. Моя — техническая, а твоя... — Он на секунду задумался, подбирая подходящее слово. — Разрушительная.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прошел отборочный тур, Жун Юйхэн не стал оставаться и ждать окончательных результатов. Попрощавшись с Цзоу И, он отправился в свое временное пристанище — на виллу своего закадычного друга Лу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ждал его у самых ворот. Увидев Жун Юйхэна, он поднял крик и с ходу в шутку заколотил по нему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Ты умеешь танцевать танго?! Да как ты вообще посмел?! Еще и Вэнь Чжэчэна за собой утащил!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снисходительной обреченностью сносил этот град ударов, словно проявлял терпение к умственно отсталому.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выпустил пар, оба успокоились и перешли к общению, подобающему разумным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повел Жун Юйхэна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вообще выучил танго? Столько лет дружим, а ты ни разу нам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мне перед вами такое исполнять?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Жун Юйхэн на ходу стянул футболку. Его изящно очерченные лопатки слегка шевельнулись, обнажая гладкую и гибкую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жарко, я сначала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Я как раз заказываю еду,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ничего сухого, пить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Юйхэн вышел из душа, переоделся и спустился вниз. Они вместе поужинали доставленной едой, после чего Лу Минсюань развалился на диване, выискивая новости об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реально повезло. Надо же было такому случиться, что Вэнь Чжэчэн пришел вернуть телефон, а ты еще и станцевал с ним. Сейчас об этом на Вэйбо трубят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принял застенчивый вид, хотя во взгляде читалось абсолютное бесстыдство: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пустяки. Я просто получил то, что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зажмурился, не желая видеть эту довольную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когда научился танцевать танго и петь бельканто.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учился за границей, на уроках музыки, — Жун Юйхэн вздохнул от нахлынувших воспоминаний. — Я просто в шоке был. У нас в университете правила драконовские, схалявить не получалось ни на основных предметах, ни на факультативах. Я выбрал танго и академический вокал только потому, что они непопулярные, думал, смогу спокойно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Дуралей, прогуливать легче популярные предметы, там народу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понурил голову и притворно смахнул слезу, сокрушаясь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я все-таки был наивный...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же день пришло СМС-уведомление о прохождении первого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этапа отбора все прошедшие участники должны были отправиться на двухмесячные тренировочные сборы, в ходе которых их ждали постоянные отсевы.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 крайней мере, о жилье теперь голова не болит, — Жун Юйхэн повернулся к Лу Минсюаню. — Через три дня я уезжаю в Город C. Увидимся только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заглянул в экран 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два месяца — это же общая продолжительность сборов?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подумал, что Лу Минсюань совершенно его не знает. Столько лет дружбы коту под хвост — друг пожалел для него даже крупицу веры. Какая поразительная скупость!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меня же не отсеют.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Юйхэн, — вдруг серьезно позвал Лу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 Чжэчэна ведь сильные руки,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танго — и ты уже улетел под облака от собственной крутизны.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вселенскую усталость. Этот паршивец мало того что не верил в него, так еще и перешел на личности. Лень было оправдываться, поэтому он просто отвернулся и принялся собирать чемоданы, готовясь к скорым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отборочного тура Жун Юйхэн уже успел обзавестись небольшой группой поклонников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красивые и одновременно забавные артисты в индустрии развлечений — на вес золота. А уж этот и вовсе оказался не робкого десятка: отважился обхватить ногами талию самого киноимператора и кружиться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тот новорожденный теленок, который тигра не боится, — Лу Минсюань не выносил тишины. Даже когда Жун Юйхэн его игнорировал, он продолжал бубнить под нос. — Выйти на одну сцену с величиной уровня Вэнь Чжэчэна... Не боишься, что его фанаты разорвут тебя в клочья?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правовом государстве.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просто заплюют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Минсюань, у такой мегазвезды, как Вэнь Чжэчэн, армия фанатов должна была представлять собой грозную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это вынужденное выступление Вэнь Чжэчэна не вызвало бури негодования. Если не считать редких недовольных выкриков в стиле «не пиарится ли этот тринадцатый номер за счет нашего Чжэчэна?», реакция остальных фанатов оказалась на удивление благосклонной. Некоторые даже открыто благодарили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этот братец, я бы в жизни не увидела, как наш Чжэчэн танцует танго. Божественное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Чжэчэн и не оттопыривал попу, я все равно представила эту картину. От души посмеялась,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строить теории заговора. Отборы длятся уже долго, зрители начали уставать. В такой момент как раз нужна была какая-то бомба. Учитель Цяо предложил им выступить вместе исключительно ради того, чтобы разрядить обстановку».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нескольких крупных фан-сообществах появились призывы: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нападайте на участников из народа! Мы, «Тысячеслойник», обязаны поддерживать репутацию самого культурного фан-клуба в индустрии. Если парень ни в чем не виноват, не нужно разводить хейт, иначе только очерним имя Чжэчэна».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правильно. Этот тринадцатый номер довольно милый. Нам, «Тысячеслойнику», можно его хвалить, но никак не ругать, а то еще скажут, что мы мелочные».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Фан-клуб Вэнь Чжэчэна назывался «Тысячеслойник» — созвучно фразе «привязанные к Чжэчэну». Их кумир прославился рано, пользовался безупречной репутацией и редко шел на прямой контакт с фанатами, завоевывая признание исключительно качественными работами. Порядок в фан-клубе помогали поддерживать менеджеры артиста, так что поклонники Вэнь Чжэчэна в большинстве своем отличались благоразумием.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внутри фан-клуба оставались скрыты от посторонних глаз, однако на просторах Вэйбо все еще попадались разношерстные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Юйхэн никогда не принимал близко к сердцу сетевые обсуждения, чего нельзя было сказать о Лу Минсюане. Тот с тревожным видом листал горячие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 этих сборах нужно держать ухо востро. Среди прошедших участников твоя поддержка аудитории хоть и не самая высокая, но шумихи вокруг тебя предостаточно. Точно найдутся завистники.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слишком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поперхнулся от такой наглости, но затем продолжил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вечно нарываешься, а тут еще и высовываешься. Я слышал, в шоу-бизнесе люди ради дебюта готовы на любые подлости. Если против тебя ополчатся...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Жун Юйхэн перестал дуться и достал из-за ворота теплый и гладкий нефрит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будешь молить Будду о покровительстве?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уповать на других, когда можно спастись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приподнял подбородок и устремил взор вдаль. Яркий свет хрустальной люстры, падавшей на его лицо, придавал ему благочестивый, почти божественный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отпою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C отделяли от города Q, где жил Жун Юйхэн, два округа. Руководствуясь принципом разумной экономии, Лу Минсюань примерил на себя роль личного водителя и повез друга с его скромным багажом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должна была занять около четырех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выносил запаха в салоне автомобиля. Стоило ему сесть в машину, как он перестал дышать носом и, примостившись рядом с Лу Минсюанем, принялся шумно дышать ртом, напоминая выброшенную на берег тропическую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Минсюань не выдержал и приоткрыл окно, впуская свежий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посмотреть — везу тяжелобольного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