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Жун Юйхэн и на этот раз ничего не поймет, у Вэнь Чжэчэна всё равно останется шанс продолжить томить его на медленном огне...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Куан Чжао наблюдал за тем, как Вэнь Чжэчэн пристально смотрит в сторону Жун Юйхэна с на редкость серьезным лицом, затаив дыхание... словно брокер после сокрушительного финансового шторма. Он не сдержался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Чжэн, неужели стоит так нервничать?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жестом велел ему замолчать: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 пока. Я слежу за малейшими изменениями на лице Жунжуна и составляю планы «Б», «В» и «Г» на следующий шаг...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Ох... Куан Чжао шумно втянул воздух. Этот выдающийся актер был невероятно силен, но при этом до абсурда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Юйхэна вскоре должны были начаться съемки, да и у Жун Цунъяня были свои дела, поэтому он пробыл на площадке недолго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Жун Цунъяня Вэнь Чжэчэн и Куан Чжао подошли, чтобы его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пару дней назад Жун Юйхэну хорошенько промыл мозги безумный фанфик от Байтуаньцзи, а сегодня его брат насильно открыл ему глаза на происходящее. Стоило Жун Юйхэну теперь бросить взгляд на Вэнь Чжэчэна, как в груди у него зашевелилось какое-то странное, неловкое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же, ни о чем не подозревая, подошел поближе и на глазах у Жун Цунъяня совершенно естественно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холодно? Принести твой пуховик?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Жун Цунъяня в миг стал острым, как бритва! Он притянул к себе своего младшего брата, который уже едва не «сварился» от смущения, словно гребешок на пару, и с выраженным недовольством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близко подошел?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Юйхэну до смерти захотелось заткнуть брату рот: «И зачем было говорить об этом вслух!»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 Жун Юйхэна покраснели даже мочки ушей, Вэнь Чжэчэн готов был вручить будущему шурину почетную грамоту с надписью: «Раз уж умеешь говорить, говори побольше!». Однако внешне он остался предельно вежливым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Цунъяня от выходок Вэнь Чжэчэна уже опускались руки. Он решил просто проигнорировать его, повернулся к Жун Юйхэну, наказал ему беречь здоровье, а затем пошарил в кармане и вытащил несколько мятных леденцов.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 был человеком утонченным и всегда носил с собой конфеты для свежести дыхания, чтобы производить хорошее впечатление при встрече с деловыми партнерами.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вашей съемочной группе есть ребенок, дочка режиссера Цянь Синьлэя? Она только что проводила меня сюда. Передай ей это от меня и скажи, что дядя угощает ее конфетами.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взял леденцы. Он смотрел на них секунд десять... после чего окончательно убедился: его брата-«жемчужину» нагло обвели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посторонний свидетель, Куан Чжао, наблюдал за происходящим с бурей эмоций в душе. Он-то думал, что его собственный визит на съемки обернулся полным провалом, глубина которого сравнима разве что с Марианской впадиной, но никак не ожидал, что кто-то умудрится превзойти его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этот человек своими руками отдавал младшего брата, так еще и набивался чужому ребенку в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молча спрятал мятные конфеты в карман и попрощался с братом, одержавшим столь «славную победу»: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Цунъянь ушел, Жун Юйхэн, Вэнь Чжэчэн и Куан Чжао остались втроем, растерянно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сделалась неловкой, и все трое внезапно поймали себя на одной и той же мысли: «Мне не следовало здесь находиться!»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мельком взглянул на Вэнь Чжэчэна и тут же отвел глаза. Он и сам не понимал, что чувствует теперь к своему «хозяину Вэню».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тут же устремился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поспешно сделал несколько широких шагов вперед, увеличивая дистанцию: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так близко...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отозвался Вэнь Чжэчэн, но продолжил идти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Чжао застыл на месте, чувствуя, как от неловкости у него поджимаются пальцы на ногах. «О боже, о боже, о боже! Что это за невероятно двусмысленная атмосфера... Можно мне просто раствориться в воздухе?!»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наступило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Чжао пришел на съемочную площадку не с пустыми руками. Он попросил своего ассистента арендовать машину и привезти целый стол еды, чтобы побаловать «сладкую парочку» в лице брата Чжэна и его половинки.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машине, ассистент как раз доставал блюда из термоконтейнеров и расставлял их на складном столике. Почувствовав аппетитный аромат еды, Жун Юйхэн мгновенно забыл обо всех своих стеснительных мыслях!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Сглатывая набежавшую слюну, он с горящими глазами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что тут у нас вкусненького?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Чжао с готовностью принялся перечислять: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Свиные ребрышки в клейком рисе, свинина в кисло-сладком соусе, острые раки, камчатский краб, приготовленный на пару сибас, горшочек с тремя деликатесами, маринованные куриные лапки, говядина в соевом соусе... Да тут полно всего! Ешь то, что тебе больше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вкусной еды Жун Юйхэн готов был продать душу, поэтому у него с языка само собой сорвалось тайное прозвище: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Чача~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Чжао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Чжэчэна тут же сфокусировался на Куан Чжао, излучая чистую ревность. «Почему опять ласкательное повторение? Звучит как-то слишком уж интимно!»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уселись за стол. Заметив, что Жун Юйхэн уплетает только стоящую прямо перед ним свинину в кисло-сладком соусе, Куан Чжао решил, что тот стесняется тянуться к другим тарелкам, и пододвинул к нему блюдо с острыми раками: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тоже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Жун Юйхэн ответить, как Вэнь Чжэчэн буднично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Жунжун не любит возиться с панцирями.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Чжао промолчал, подумав про себя: «Ты его еще даже не завоевал, а уже выпендриваешься!»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Куан Чжао сочтет его привередливым, Жун Юйхэн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ем, просто мне лень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я почищу тебе 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поколебался пару секунд,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И еще я хочу камчатского 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выражением безграничной нежности на лице Вэнь Чжэчэн потянулся через весь стол и взял краба: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почищу.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Юйхэн, завершив свою маленькую проверку, опешил. «Мамочки... Кажется, шипперы из «Встречи в городе Чэн» не так уж и далеки от истины!..»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 аппетитом уплетал очищенное мясо крабов и раков, задумчиво разглядывая растущую перед ним гору панцирей...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Вэнь Чжэчэн неутомимо продолжал чистить морепродукты, напоминая какого-то первоклассного робота-помощника.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задумался: действительно ли Вэнь Чжэчэн так добр к нему лишь из-за их шутливой «игры в хозяина и питомца»?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Вэнь Чжэчэн сказал, что во «Встречу в городе Чэн» можно поверить по-настоящему, имел ли он в виду именно то, о чем подумал Жун Юйхэн?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никогда раньше не думал об отношениях и любви — у него просто не было подобного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Жун Тяньшэнь и Вэнь Цинь постоянно ругались, Жун Юйхэн невольно задавался вопросом: неужели любое сильное чувство рано или поздно разбивается о быт и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когда-то они так сильно любили друг друга, а в итоге всё равно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годности и запас прочности у дружбы обычно казались гораздо больше, чем у любви. Он очень дорожил Вэнь Чжэчэном и хотел, чтобы их общение длилось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кусок не полез ему в горло. Если он собирается оставаться с Вэнь Чжэчэном просто друзьями, то принимать подобную заботу со спокойной совестью он больше не имеет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легонько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чистить, я уже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ведь почти ничего не съел, — удивился Вэнь Чжэчэн.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Чжао покосился на две внушительные горки из панцирей на столе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промолчал. Поскольку пальцы Вэнь Чжэчэна были испачканы в масле, он просто наклонился вперед и коснулся лбом лба Жун Юйхэна: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я устану? Не переживай. Когда дело касается заботы о тебе, я не устану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боже. Лицо Жун Юйхэна мгновенно обдало жаром, а все его недавние терзания и сомнения сгорели без остатка!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ну и как ему после такого оставаться с Вэнь Чжэчэном просто друзьями?!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на секунду задержал взгляд на его покрасневшем ухе и мысленно возликовал. Решение позволить старшему брату-«жемчужине» пробить эту стену недопонимания оказалось на редкость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Жун Юйхэна затянулись на два дня. За это время первый этап съемок сцен с Хуайцином в «Простых одеждах»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пришло время для их совместных сцен с Вэнь Чжэчэном.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же совместного дубля Жун Юйхэн почувствовал колоссальную разницу между Вэнь Чжэчэном и остальными актерами. Мастерство Вэнь Чжэчэна было настолько велико, что даже когда тот намеренно подыгрывал ему и пытался вести за собой, Жун Юйхэн всё равно едва поспевал за его темпом.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Синьлэй за пределами кадра без конца выкрикивал «Стоп! Снято!», из-за чего Жун Юйхэн смотрел на Вэнь Чжэчэна с нескрываемой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 всем виноват этот его чересчур талантливый хозяин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режиссер, как выяснилось, вовсе не собирался ругать Жун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что с вашим взглядом? По сценарию вы сейчас незнакомцы, которые видятся впервые! Прекратите смотреть на него с такой нежностью!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съемочная группа покатилась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виновато кивнул режиссеру: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постараюсь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его маленький хомячок наконец-то начал что-то понимать, и сдерживать чувства становилось всё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мысленно выругался. Черт, звучало это крайне двусмысленно!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мучительная для обоих сцена была наконец завершена, стрелки часов уже приближались к двум часам дня. Еще немного, и время обеда подошло бы к концу. Цянь Синьлэй громко скомандовал «Стоп!» и распустил команду на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