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Трактирный слуга заворожённо застыл. На юноше было даосское одеяние — видать, с какой-то священной горы. Но парень казался совсем зелёным, вряд ли у него достало бы сил сотворить истинное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уже на четвёртом выпаде юноша дрогнул. Тяжёлая ладонь воина Армии Таинственных Символов с глухим треском обрушилась ему на плечо. Силища у того была нечеловеческая — такой удар легко раскрошил бы гранитный валун. И хотя Су Цзюгуй уже тогда закалял тело, боль ослепила его. Горлом хлынула кровь. Стиснув зубы, он извернулся и вонзил оружие прямо в ладонь врага, на миг сковав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истошно закричал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понимал, что этот малец выигрывает для него драгоценные мгновения. Дома ждала семья,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Выживешь — ищи меня в Переулке Лоханей! — крикнул он на бегу. — Спросишь семейство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бросился прочь. Здесь, где насмерть схлестнулись бессмертные и твари, простому человеку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сказал? Семейство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думал, будто Вэнь Ци просто хвастался, уверяя, что это их родовое гнездо и предки его исстари селились в этих краях. Вэнь Ци ещё поминал какого-то даоса, сулившего ему стезю совершенствования. Сам же Су Цзюгуй когда-то в шутку обронил, мол, задолжал его предкам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он и впрямь встречался с родом Вэнь давным-давно? Этот парень невольно выручил его. Но ведь вокруг лишь морок, свитый Змеёй кошмаров. Способны ли чужие грёзы переписать явь?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Мимолётная слабость в бою смертельна. С сухим треском лопнул деревянный шест — обычная палка не могла долго сдерживать натиск, даже подпитанная жалкими крохами духовной силы. Воин Армии Таинственных Символов яростно взмахнул ручищей, и Су Цзюгуя отбросило назад. Он тяжело рухнул в глубину проулка.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посыпалось крошево битого кирпича, спину обожгло болью, а губы вновь окропила тёплая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кошмар запер его в теле подростка. Сейчас он — всего лишь послушник, едва отучившийся пять лет на Горе Великой Чистоты и познавший лишь азы даосских искусств. Память великого Лу Юньцзи ничем не могла помочь: законы навязанного сна не позволяли прибегнуть к заклинаниям, которые не соответствовали его нынешнему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кошмаров безраздельно властвовала над этим пространством. Любые попытки вырваться казались тщетными, и то, что он сумел уложить двоих бронированных исполинов, уже граничило с чудом. Сяобай не ошибся: погружаться в сон внутри сна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столь позорно не хотелось, но для неокрепшего юноши это был единственный разумный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Су Цзюгуй не стал тратить время на поиски нового оружия и скользнул в неприметный боковой проход. Исполинские латы преследователей сослужили им дурную службу: втиснуться в узкие щели между домами они не могли, подобно тому как крупный зверь тщетно силится пролезть в лисью нору. Заметив, что погоня стихла, Су Цзюгуй прислонился к холодному кирпичу.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ходила ходуном, каждый вдох отзывался острой резью в покалеченных рёбрах — сказывался недостаток духовных сил. Он закрыл глаза и сосредоточился, восстанавливая дыхание по заветам наставников с горы Тайциншань.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носок его сапога коснулся чего-то влажного. Опустив взор, юноша вздрогнул: ткань потемнела, пропитавшись багровой, почти чёрной жижей. Стоило шевельнуть ногой, как раздался едва слышный липкий хлюпающий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посреди лужи запекшейся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оглядевшись, Су Цзюгуй в полной мере осознал масштабы трагедии, постигшей некогда цветущий Город между Облаками. Узкий проулок был завален свежими трупами. Тела громоздились друг на друге от самого начала улицы до глухого тупика. Из-за тесноты несчастные даже не могли распрямиться перед кончиной, так и замерев в нелепых, скорбных позах. Над мертвецами с тяжёлым гулом роились тучи жирных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 Цзюгуй повидал немало смертей. Он полагал, что давно очерствел, но человеческое сердце оказалось куда более уязвимым, нежели ему хотелось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всех лежал старик. Черты его лица исказила предсмертная судорога ужаса, а нехитрый скарб из распоротых узлов сиротливо валялся в грязи. Драгоценности и монеты, если они и были, давно утащили мародёры; уцелели лишь поношенные тряпки да копеечные безделушки. Несчастный явно пытался спастись бегством, но пал жертвой грабителей у порога собственного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удар пришёлся в горло — ровный, чистый срез указывал на добротный клинок. В столь узком проходе, где двое едва ли могли разойтись плечами, неповоротливым воинам в тяжёлых латах было не развернуться. Старика погубил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замер. Ему в голову пришла зловещая мысль: демоны никогда не марали руки, истребляя горожан в одиночку. Это было слишком долго и хлопотно. Куда проще объявить День Резни — три дня полнейшего беззакония, когда ворам, разбойникам и низшим тварям дозволено творить любое насилие. Для кровожадной нечисти такое пиршество становилось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Владыки демонов предпочитали, чтобы люди уничтожали друг друга сами. В этом крылась их истинная суть. Излюбленная забава демонических заклинателей — приносить в жертву целые селения, чтобы напитаться чужой яростью и отчаянием. Злоба и страх обречённого города станут пищей для захватчиков на долгие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перенёс его именно сюда не случайно: старый Юньцзянь обратился в сущий ад. Доверять нельзя никому — любой встречный вонзит тебе нож в спину. Против юноши ополчился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это был лишь морок, Су Цзюгуй отчётливо понимал: перед ним оживала подлинная история. Когда-то в этих грязных переулках действительно лилась живая кровь. Прошлое неизменно, и сейчас он не в силах спасти несчастных — ему остаётся лишь бежать, спасая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опустился на одно колено перед мертвецом и бережно прикрыл ладонью его остекленевшие глаза. Губы сами собой зашептали слова Молитвы Упокоения. В те далёкие годы, когда он только-только прибыл на Тайциншань и был слишком слаб для великих свершений, облегчение участи ушедших оставалось его единственным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сказывалась природа его расколотой души, то ли законы призрачного мира сыграли свою роль, но сейчас он отличался от себя прежнего: Су Цзюгуй воочию зрел неприкаянные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стих последний слог молитвы, как над головой старика соткалась тонкая струйка призрачного дыма. Какой в этом прок? Прошлое не переписать. И всё же этот кошмар казался настолько осязаемым, что юноша не мог поступить иначе. Слово за словом, чеканная даосская песнь разносилась по тесному тупику, увлекая дух усопшего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Су Цзюгую почудилось, будто он вновь стоит у порога мастерской Цицяо, где точно так же провожал в последний путь бесприютные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среди тел, он отыскал короткий кинжал. В дни великой смуты даже самые мирные обыватели прятали за пазухой хоть какое-то оружие. Юноша сделал пару пробных взмахов — клинок лёг в руку как влитой.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ухо уловило тихий шорох. Мгновенно перехватив рукоять обратным хватом, Су Цзюгуй ушёл в глухую оборону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крался следом, испуганно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совсем юная девушка в простом зелёном платье. Она глядела на него широко распахнутыми глазами, и среди груды окровавленной плоти казалась хрупкой весенней травинкой, чудом уцелевшей под копытами коней. Робко стиснув подол, она не смела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видел мою сестру? — едва слышно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отозвался Су Цзюгуй. Из всех обитателей этого наваждения он успел повстречать лишь расторопного трактирного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примерно твоего роста, — девушка неловко очертила ладонью воздух у своего плеча. — И на вид ей столько же, сколько тебе. Точно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вдруг встретишь её... умоляю, скажи мне. Я так за неё боюсь, — тихо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нахмурился сильнее. В чужих кошмарах затаённые страсти и навязчивые идеи всегда разрастались до невероятных размеров. Судя по всему, разум несчастной занимала лишь одна-единственная мысль — отыскать пропавшую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он, не переставая вслушиваться в окружающие звуки. Лишившись лисьего обличья, он утратил и былое чутье, а потому приходилось полагаться на обычный человеческий слух, чтобы вовремя заметить приближение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девушка заметила его настороженность. — Может,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смерил её недоверчивым взглядом. Всё это выглядело донельзя подозрительно. Сам он с головы до ног был заляпан чужой кровью, а в разгар резни даже малое дитя ведало, что доверять первому встречному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как нелепо звучит её предложение, незнакомка смутилась. Но мгновение спустя на её лице расцвела удивительно чистая, светлая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ты отпевал тех бедняков, — кротко пояснила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искренности не приходилось сомневаться — она действительно сочла даосский обряд милосердия чем-то из ряда вон выходящим. По всем законам здравого смысла Су Цзюгую следовало развернуться и уйти, однако от девчушки веяло странным покоем. Никакой паники, столь естественной для гибнущего города, в ней не угадывалось. Пока жители Юньцзяня метались в тисках ужаса, она умудрялась улыбаться так, словно вокруг не лились реки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она искусно притворялась, либо от рождения была лишена обычных чувств и воспринимала происходящий кошмар как забавную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здешних призрачных путях безумие нередко оказывалось единственной нормой. Змея кошмаров вольна была крутить образы как ей вздумается, но совладать с собственной сутью не могла. Что, если эта девица как-то связана с хозяйкой наваждения?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идёшь? — её лицо подёрнулось грустью от его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рассудил, что в пространстве грёз глупо уклоняться от встреч. Нужно принимать правила игры и проверять каждую зацепку, иначе бегство превратится в бесконечный бег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кинжал за пазуху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последовал за своей новой спутницей. Хитросплетение улочек напоминало лабиринт, в котором чужаку ничего не стоило сгинуть без вести — неудивительно, что тяжеловооружённые патрули не рискнули сунуться сюда. Но девочка ориентировалась без труда, ни на миг не задумываясь на многочисленных развилках.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остановилась у неприметной калитки, едва достигавшей трёх чи в высоту. Даже Су Цзюгую в его нынешнем подростковом теле пришлось согнуться в три погибели, чтобы пролезть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как девчушка поспешно задвинула тяжёлый засов. Ловко управившись с замком, она виновато взглянула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Боюсь, как бы нечисть не ворвалась.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проклятые дни всякий разумный человек запирался на семь замков. Поведение девчонки выдавало лишь понятную осторожность, так что Су Цзюгуй не придал её словам значения. Куда больше его занимало убранство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квадратный дворик выглядел на редкость причудливо. Прямо посреди него тянулся ровный ряд из четырнадцати глиняных ваз: самые крошечные едва превосходили размером большой палец, а наиболее крупные доходили юноше до пояса. Удивительно, как в разгар погромов эти хрупкие сосуды уцелели и стояли без единой трещины. Перед ними высился длинный стол, на котором красовались пунцовый вышитый шар, пёстрый бамбуковый короб и отрез алого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обычно держали уличные комедианты и фокусники.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обессудь, — застенчиво улыбнулась хозяйка. — Это мои приспособления для репетиций.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смерил взглядом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Репетиций?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закивала она. — Сестра говорит, утреннюю разминку пропускать нельзя. Моя задача — научиться заползать внутрь каждого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«Заползать внутрь?» Даже самые вместительные горшки едва ли укрыли бы бродячего акробата, обученного складываться втрое. Обычный человек никак не смог бы протиснуться в столь узкое горлышко.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рода демонов? — озвучил он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Низшие духи и оборотни обычно ярились, когда люди раскрывали их природу. Однако девочка ничуть не рассердилась. Напротив, её личико просияло, будто его догадливость была для неё величайшей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ты проницательный!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чего же подобные ухищрения? — поинтересовался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выступать перед публикой, — звонко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и следовало ожидать. Оборотней без сильной родословной презирали; в мире людей им оставалось лишь забавлять толпу ради куска хлеба — точь-в-точь как Ло Цяоцяо с его театром теней или лисьи куртизаны на реке Небесной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порой я ещё помогаю людям уснуть,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невольно вскинул брови. Что она имела в виду под «помогаю уснуть»? Неужто торговлю собой? Слишком уж простодушно она об этом толковала. Девчушка казалась совсем невинным дитятей. Будь это земли под сенью Горы Великой Чистоты, даосы никогда бы не допустили подобного непотребства. В душе юноши шевельнулась искренняя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брезгуешь мной?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покачал головой Су Цзюгуй. — В каком-то смысле мы с тобой товарищи по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не покривил душой. Позже, приняв обличье лисьего куртизана, он действительно разделил долю тех, кто вынужден ублажать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незнакомка радостно встрепенулась: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тоже умеешь насылать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«Насылать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истосковавшаяся по живому общению и обретшая родственную душу, затараторила взахлёб. Она и не заметила, как сильно переменился в лице её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раньше этим не промышляла, — лепетала она, сияя от счастья. — Просто заглядывала в чужие грёзы поиграть. Но потом заметила, что многие по ночам изнывают от бессонницы. Я дарила им покой. А если у кого на сердце лежала тяжёлая обида или тоска, я помогала распутать этот узел. Сестра твердила, что я помогаю не хуже настоящего лекаря. До этой жуткой резни ко мне толпами шли за исцелением!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неприметно сжал рукоять спрятанного клинка. Стараясь ничем не выдать своего волнения,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Шэнюй, — беззаботно отозвалась она. — Дева-змея.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в ладони юноши словно налилось свинцом. В памяти всплыл недавний разговор с лодочником на реке Небесной Воды. Тот божился, уверяя, что бесчинствующий в реке речной демон — непременно баба, коварная и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опасный сон внутри сна, Су Цзюгуй рисковал жизнью, но сумел нащупать сокровенную суть Змеи кошмаров. Замысел удался: он проник в её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до того как сгинуть в водах реки Небесной Воды, эта тварь обладала плотью и кровью. Она искренне считала себя целительницей, облегчающей людские страдания. И Су Цзюгуй верил, что поначалу её помыслы были чисты. Но какая сила превратила невинное дитя в кровожадное чудовище, сгубившее сонмы невинных душ? Виной ли тому трагедия Дня Резни? Ведь сейчас перед ним стояла лишь наивная, глупенькая девчушка.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Дева-змея то и дело облизывала пересохшие губы. Заметив это, Су Цзюгуй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нездоровится? Жажда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мотнула головой и крепко сжала кулачки, жалобно уставившись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голодна, — прошептала она со смесью стыда и мольбы. — Ужасно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для нечисти — страшная мука. Теряя силы, дикие твари лишаются рассудка, уступая первобытным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гремела битва, отголоски предсмертных криков долетали даже в этот глухой дворик. Попытайся Су Цзюгуй уйти сейчас, он неминуемо угодил бы в лапы мародёров или демонических карателей. В этом кошмаре безопасных мест попросту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прости меня, — удручённо пробормотала Дева-змея. На её лице отразилось искреннее раскаяние. — Раньше сестрица всегда приносила мне еду. Но её слишком долго нет... А я больше не могу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Напускное дружелюбие стремительно таяло. Голод брал своё: из-под ворота платья на шею поползла тусклая изумрудная чешуя, затягивая левую щёку холодным узором. Приоткрыв рот, девица обнажила два острых, сочащихся ядом клыка. Раздвоенный язык на миг выскользнул наружу, пробуя воздух. Она была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испить твоей крови? — кротко, с изысканной вежливостью спросила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