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Комната, которую подготовил Гру, располагалась в некотором отдалении от сплошного ряда низких домов, образуя обособленный уголок. Снаружи место выглядело вполне пристойно: у самого фундамента цвели полевые цветы, а заднюю стену дома полностью затянул плющ, благодаря чему даже под прямыми лучами солнца внутри сохранялась приятная прохлада.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открыть дверь, как идиллия рассеивалась. Мебель — стол, стулья и кровать — присутствовала в полном комплекте, но поверхность стола и скамей была покрыта пятнами, слившимися с первоначальным цветом дерева, так что невозможно было определить, сколько лет эта грязь копилась. На низкой кровати лежало тонкое, уже посеревшее льняное простыня, а пол был усыпан соломой и следами шерсти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Бранд, надеюсь, вам будет удобно, — тепло произнес 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заботу, но мне нужно немного привести всё в порядок, — Сюй Юань чуть помедлил, затем улыбнулся. — Чтобы не принести этот запах обратно и не прогневать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 не обиделся на его слова, напротив,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преданны своему господину, неудивительно, что он так вас ценит. Располагайтесь, как вам угодно, но помните: ни в коем случае не входите в коровник и не приближайтесь к пчелиным ульям.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лучшая комната во всем поместье, если не считать помещений для слуг. Если уж слугам живется лучше, чем здесь, значит, хозяин действительно щедр.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за предупреждение, — Сюй Юань с улыбкой проводил Гру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Архитектура этого времени отличалась высокими остроконечными сводами, поэтому помещение казалось просторным — здесь легко поместились бы несколько коров. Рядом имелись окна, но ветер, дующий сквозь них, приносил не только аромат свежей травы, но и запах вяленого мяса и соленой рыбы, сушившихся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подошел к окну и закрыл его. Кот, цепко вцепившийся когтями в его плечо, совершенно не проявлял желания спускаться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кажется, условия проживания здесь хуже, чем в гостинице», — пожаловался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крайней мере, места много, да и бесплатно», — ответил Сюй Юань, оглядывая комнату. Он приподнял льняную простыню, потер ткань пальцами, оценивая степень загрязнения, а затем стянул её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«Люди здесь совсем не любят чистоту», — пробурчал маленький кот, разглядывая повсюду разлитые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Коты — существа крайне чистоплотные, вылизывающие шерсть по нескольку раз в день. Но люди, встречавшиеся им за последние два дня, пахли так, словно не мылись целый месяц. Лишь красавица-хозяйка выглядела опрятнее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«Некоторые считают, что смывание грязи с тела открывает поры для вирусов», — пояснил Сюй Юань, складывая простыню в сторону. Затем он собрал солому с кровати в охапку и сложил её на полу неподалеку. «В чужой монастырь со своим уставом не ходят. Нужно просто привыкнуть».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задал вопрос: «Тогда почему ты не ложишься спать сразу?»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есть возможность устроиться поудобнее, стоит ею воспользоваться», — ответил Сюй Юань. Он взял свернутую льняную ткань и прихватил со стола кусок мыла, весь в крапинках грязи, после чего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стояло высоко, но, судя по всему, наступило время обеда. Часть людей, ранее работавших в полях, исчезла. Издали доносился запах приготовленной еды, поэтому никто не обращал особого внимания на перемещения Сюй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было удобным для полива, недалеко протекал ручей. Чуть выше по течению, где буйно росла трава, вода была кристально чистой, и сквозь неё отчетливо виднелись гладкие речные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лишь опустить льняную ткань в воду, как она, не успев сделать и пары движений, стала мутной настолько, что это было видно невооруженным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замер, чувствуя, что это зрелище оскорбляет его глаза и раздражает каждый нерв. Он наблюдал, как хозяин уверенными движениями намочил ткань, намылил её и начал стирать, а затем, соскользнув с плеча, улегся на траву позади, решив следовать принципу «с глаз долой — из сердца вон».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предпочел бы спать на соломе или даже в коровнике, чем на этой льняной простыне!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кот сам по себе весил немного, но Сюй Юань все равно почувствовал, когда тот покинул его плечи. Для кошки природный ручей и кусты были куда комфортнее человеческих построек.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«Осторожнее, не упади в воду», — сказал Сюй Юань, глядя на кота, который присел у края ручья и ткнул носом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«Знаю», — ответила кошка, лизнула воду и с renewed энтузиазмом принялась исследовать заросли.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не стал отвлекаться, продолжая тщательно полоскать ткань, пока та не приобрела свой первоначальный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вода почти перестала капать, он выпрямился и спросил: «Пойдем обратно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кота прозвучал возбужденно — видимо, он нашел что-то крайне интересное: «Ты иди первым, хозяин».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кивнул Сюй Юань. Вернувшись с тканью, он искал веревку для сушки белья перед домом, когда услышал голоса из соседней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Бранд, куда вы пропали?! — голос Гру звучал слегка хмельно и сонно, характерно для послеобеденного времени. — Я нигде не мог вас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обернулся. Гру высунулся по пояс из окна, приветствуя его. В руке он держал кружку с элем, а щеки, несмотря на бороду, заметно покраснели — видно было, что выпито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Ходил к ручью, — Сюй Юань остановился возле веревки и развесил выстиранную льняную ткань. — У вас ко мне какое-то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 моргнул, слегка растерянно посмотрел вокруг, затем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да! Я хотел позвать вас на обед... Не нашел вас, поэтому просто оставил хлеб на вашем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 следующий раз я буду следить за временем, — улыбнулся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 Может, немного веселящего эля? — Гру поднял кружку, приглашая с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 меня еще есть дела. Как только сделка состоится, я обязательно выпью с вами до упаду, — вежливо отказался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Гру не стал настаивать. Он опустил голову, пытаясь втянуться обратно в окно, но нечаянно ударился лбом. Из комнаты послышалось пьяное ругательство: — Проклятое окно! Ох! Это же самый вкусный напиток в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усмехнулся и вошел в свою комнату. На столе действительно стоял деревянный поднос с куском хлеба, горстью бобов и даже ломтем вяленого мяса. Для местных жителей это считалось весьма неплохой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Хлеб и бобы Сюй Юань съел, сидя за столом, но вяленое мясо оказалось слишком жестким. Если бы его сварить в супе, его еще можно было бы жевать, а сейчас оно годилось разве что для тренировки челюстей.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Руководствуясь принципом не выбрасывать еду, Сюй Юань отдал кусок мяса гусю, который с нетерпением топтался рядом, явно собираясь совершить инспекционный визит к Гру. В награду ему досталась привилегия один раз погладить гуся по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поля снова заполнились работающими людьми, а из комнаты Гру доносятся громкие храпы. Сюй Юань нашел глиняный кувшин, вымыл его в ручье, набрал воды и тщательно протер кровать, стол и скамьи.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случайно замечали его进出, но никак не могли понять, зачем этот уважаемый гость постоянно носит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такая дворянская привычка, — сказал кто-то, выдергивая сорняки и обращаясь к соседу.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даже слуги дворян будут так трудиться.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красивый мужчина, наверняка пользуется успехом у служанок, — без надзора Гру работники позволяли себе расслабиться и обсуждать посторонние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понравится и благородным девицам.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нет. Благородные дамы выходят замуж только за равных себе по статусу.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разговоры кипели, но до ушей Сюй Юаня ничего не доходило, ведь система, способная улавливать и анализировать удаленные звуки, сейчас вовсю резвилась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 падения солнечных лучей постепенно менялся. Сюй Юань принес с улицы охапку сухой соломы из скирды и постелил её на чистую кровать. За исключением нескольких соломинок, разбросанных в углу, пол был идеально чистым. Прохладный ветерок вдувал воздух через дверь, и странный запах в комнате постепенно рассеивался. Этому также способствовало то, что почти все вяленое мясо, висевшее у окна, было отдано 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ночь, застрекотали насекомые. В свете свечи, пробивающемся сквозь щель в двери, маленькое сердце кота, которое беззаботно порхало на свободе, при входе в комнату наполнилось легкой 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я вернулся...»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никудышным системой. Развлекался до темноты. Любой другой хозяин, пожалуй, подал бы заявку на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было весело?» — спросил Сюй Юань, глядя на котенка, от которого, казалось, исходил ночной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кот остановился, поднял голову и встретился взглядом с мягкими, улыбающимися глазами хозяина, затем кивнул: «Весело».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хорошо», — Сюй Юань отвел взгляд и продолжил заниматься своим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не сердится! Кошачья тревога мгновенно испарилась. Кот взобрался по штанине на плечо хозяина и с любопытством спросил, глядя на кусок дерева, который тот обрабатывал: «Что ты делаешь, хозяин?»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«Делаю емкости», — ответил Сюй Юань. Лезвие, заточенное им, было острым и легко снимало стружку, придавая дереву нужную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«Такие маленькие емкости?» — Кот спрыгнул с руки на стол, сравнил размер лапой и обнаружил, что вместимость контейнера едва ли превышает размер кошачьей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«Этого вполне достаточно», — улыбнулся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кот заглянул внутрь пару раз, сдержал желание схватить движущуюся руку хозяина и прижал подушечку лапы к завитку древесной стружки.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мелочи, не влияющие на мир, кошкам трогать разрешалось. Сюй Юань вырезал узор на маленьком сосуде и, услышав урчание в горле кота, поднял голову. Перед ним разворачивался спектакль охоты на стружку: начиналось все с взмаха лапой, поднимавшего ветерок, и заканчивалось тем, что кот ловил стружку, зажимал её между передними лапами и кусал, после чего цикл повторялся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Простота мышления имеет свои преимущества. В отличие от сложных и переменчивых людей, кошки умеют легко находить радость в мелочах.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«Апчи!» — чихнул котенок, подняв облако древесной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поместье постепенно затихало. Когда стрекот насекомых стал слабее, Сюй Юань взял свечу, закрыл окно, отсекая вид на звездное небо, и подошел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кот с удивлением взглянул на льняную простыню, расстеленную поверх соломы, и прошелся по ней туда-сюда: «Она уже высохла?!»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сегодня солнце было хорошим», — Сюй Юань ополоснул руки, смывая древесную пыль, и лег на высокую подушку из соломы.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светило ярко, дул хороший ветер, а сама льняная ткань, будучи тонкой и дышащей, к наступлению темноты полностью высохла.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«О...» — Маленький кот посмотрел на простыню под лапами. Его мысли метались между сном и бодрствованием ровно одну секунду, после чего он решительно улегся.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скажет, никто не узнает, что ему не хотелось спать на этой ткани. Даже хозяин не догадается.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Солома, прогретая солнцем, источала легкий теплый аромат. Хотя некоторые соломинки пробивались сквозь лен, спать было гораздо комфортнее, чем на голой соломе. Всё-таки это простыня, выстиранная руками хозяина!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чуть приподнялся, взглянул на свернувшегося клубочком кота рядом и задул свечу. «Спокойной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«Спокойной ночи, хозяин», — маленький кот, вдыхая свежий и теплый аромат, исходящий от хозяина,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хозяин искупался в ручье. Коты ненавидят воду и купание... Похоже, коты похожи на тех людей, которые тоже не любят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успев заснуть, кот мгновенно открыл глаза и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— грязнуля?!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http://bllate.org/book/18299/1749321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