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мыслях и спланировав дела на день, Юй Нянь сладко потянулся, прошлёпал в домашней обуви в кабинет и включил оборудование для записи музыки. Пролистывая на досуге ленту Вэйбо, он заметил, что кадры с его героем, Гу Сюаньнином из «Древнего тракта», снова оказались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позвонил Мэн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«Золотая сосна» уже на носу, и создатели «Древнего тракта» начали подогревать интерес публики. Со мной только что связались — послезавтра планируется интервью с твоим участием. Я уже внёс его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услышав его бодрый голос,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затащил Се Ю в кровать немного вздремнуть после обеда. Правда, он поспал совсем чуть-чуть и ушёл заниматься делами, а я проспал до самого вечера, — Юй Нянь с улыбкой на губах покрутил в пальцах ручку. — Кстати, брат Мэн, текст для сингла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изумился Мэн Юань. — Скорость у тебя просто невероятная... Чем тебя в детстве кормили? Тушью,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туши вряд ли вырастешь, — с лёгким смешком ответил Юй Нянь. — В компании говорили, что релиз трека планируется где-то на июль-август. В этот раз я хочу написать нечто более свежее и лёгкое по звучанию, чтобы и продвижение, и общая концепция соответствовали этой атмосфере. Что думаешь,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музыки выбирай сам, я тут вмешиваться не буду. Кстати, Цзо Мин прознал, что ты готовишь новый сингл. На днях мы с ним пересекались, и он спрашивал, не нужен ли тебе музыкальный продюсер. — Мэн Юань добавил: — Твой мини-альбом «Прекрасный» взлетел невероятно, и слава Цзо Мина как продюсера взлетела вместе с ним. Если выпадет шанс поработать снова, он, конечно же, захочет за него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уже были свои мысли на этот счёт. Он ловко перебирал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в этот раз не стоит беспокоить учителя Цзо. Я бы хотел попробовать спродюсировать этот сингл сам. Да и экономия денег выйдет,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Тогда бери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произнёс Юй Нянь и добавил: — Кстати, я планирую добавить в аранжировку один традиционный старинный музыкальный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сразу понял намерение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песню для привлечения внимания к традиционной культуре?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подумал, раз уж у меня сейчас появилась определённая популярность, почему бы не задействовать её, чтобы поделиться с публикой чем-то ценным?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с твоим безвозмездным участием в качестве посла Нинчэнского музея? — задумался Мэн Юань. — Я только за. Скинь мне потом материалы, я поговорю с отделом продвижения, чтобы мы включили этот акцент в пиар-кампанию.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вспомнил ещё кое-что и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хорошенько выпись и не засиживайся допоздна, а не то на красной дорожке Премии «Золотая сосна» будешь выглядеть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засиживаться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числа, в день проведения Премии «Золотая сосна», Мэн Юань пристально оглядел Юй Няня с ног до головы и с удовлетворением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кожей и свежим видом твои фотографии даже без обработки вызовут только восторг, никто и кляксы не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ткнул пальцем в собственную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пару дней назад специально прислала через помощницу огромную коробку с масками для лица и наказала обязательно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Ши Роу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а что за маски? Ты делал? Как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прижал палец к губам и с улыбкой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 коробку даже не распаковывал. Но сестре ни слова, а не то она просто взорвётся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прикрыла рот рукой и тихонько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буду немой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они встретились с съёмочной группой фильма «Древний тракт». После обменных любезностей Юй Цин на высоких каблуках подошла к Юй Няню. Чёрное вечернее платье от кутюр идеально подчеркивало изгибы её фигуры, ярко-красные ногти сжимали лимитированный чёрно-золотой клатч, а алые губы и ослепительная улыбка приковывали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лицо Юй Няня, Юй Цин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маски и правда отличные. У тебя кожа глаже,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твоему безупречному вкусу,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Юй Цин гордо приподняла изящный подбородок и спросила: — Ссадины на ноге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затянулись, при ходьбе совсем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облегчением вздохнула, но затем, что-то вспомнив,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стоял за твоей спиной? Компания «Танши Дичань» на этот раз понесла огромный урон и в ближайшее время вряд ли оправится. Мой отец даже удивлялся, мол, кто-то ударил по ним по-настоящему жёстко: Тан Цзяньчжуна до сих пор не выпустили из-под следствия, а Тан Сяокэ гарантированно получит суровый срок без единого шанса замять дело. — Её глаза блеснули проницательностью. — Признавайся,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открещиваться: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уйдём вместе после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место для подобных разговоров не самое подходящее, Юй Цин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«Золотая сосна» проходила в конце мая, так что погода вполне благоприятствовала празднику. По сравнению с разнообразием женских вечерних туалетов, у мужчин выбор образов был гораздо скромнее. Однако Юй Нянь появился в весенне-летнем кутюрном ансамбле от «Херси»: тёмно-серый лёгкий тренч длиной до середины голени, жилет, белая рубашка, галстук и чёрные ботильоны. Ступая по сияющей звёздной дорожке, он воплощал безупречный британский винтажный стиль, привлекая всеобщее внимание. А благодаря его невероятной популярности десятки объективов нацелились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зал, гости заняли места, зарезервированные организаторами для съёмочной группы. Слева от Юй Няня расположилась Юй Цин, а справа — актриса второго плана из «Древнего тракта», Ван Нинсюэ. Юй Нянь провёл на съёмках фильма не так много времени и практически не общался с Ван Нинсюэ, поэтому, встретившись с ней взглядом,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расправила пышный подол платья и тихо заговорила с Юй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номинирован на Премию лучшему новому актеру. Кто знает, может, твой дебют на большом экране сразу принесёт тебе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относился к этому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Мэном настроены философски. Получу ли я награду или нет — неважно, главное —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специально всё изучила, — проницательно заметила Юй Цин. — Из новичков твоей волны мало кто может составить тебе реальную конкуренцию. Одни ещё слишком неопытны, другие просто едут на хайпе: играют кое-как, да и режиссёры снимают так себе. — Она продолжила: — Твою актёрскую игру, конечно, ещё стоит оттачивать, но у тебя отличное чувство кадра, и ты готов работать на износ, выкладываешься по полной. Так что среди прочих ты явно выделяешься — вполне можешь взять статуэтку!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режиссёр Сюй Сянлань, крутившая в руках телефон, подхватила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хочешь поспорить? Если ты сегодня реально возьмёшь Премию лучшему новому актеру, то промо-песню и заглавную тему к моему следующему фильму я полностью отдаю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Нянь не стал отказываться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Теперь я и правда очень хочу получить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в ответ весело и открыто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платформе, транслировавшей церемонию вручения Премии «Золотая сосна», поток комментариев не утихал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большом экране сцены появились кадры из «Древнего тракта» и объявили номинацию на Премию лучшему новому актеру, среди претендентов на которую оказался Юй Нянь,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А-а-а, Няньнянь, вперёд! Няньнянь, забирай награду! Если Няньнянь победит, я неделю не буду есть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Ставлю целую фуру вкусняшек! Эта награда на все сто достанется Няньняню! Без вариантов!»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Некоторые фанаты совсем стыд потеряли. С актёрской игрой Юй Няня рассчитывать на Премию «Золотая сосна»? Реально думаете, что фестиваль принадлежит вашей семейке?»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не фанат Няньняня, но ставлю на него! От той гифки с Гу Сюаньнином из Дунду я могу пищать от восторга хоть тысячу восемьсот раз подряд!»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церемонии Юй Нянь тоже внимательно смотрел на экран. Двое ведущих на сцене всё ещё обменивались шутками, и Юй Цин от волнения сжала клатч: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они уже скажут...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объявляю! Победителем тридцать пятой Премии «Золотая сосна» в номинации «Премия лучшему новому актеру» становится... Юй Нянь, фильм «Древний тракт»!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Юй Нянь на мгновение ошеломлённо замер, не сразу осознав, что награда действительно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Юй Нянь поднялся, вежливо пожал руку Сюй Сянлань и обнялся с Юй Цин. Сидевшая рядом Ван Нинсюэ тоже встала и хотела обнять его, как Юй Цин. Юй Нянь, быстро сориентировавшись, с улыбкой первым протянул руку и аккуратно пожал её ладонь в ажурной перчатке, ненавязчиво предотвратив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Юй Нянь со статуэткой спустился со сцены, Юй Цин уже поднялась за своей наградой. Вскоре она вернулась на своё место и, явно подметив недавний нюанс, склонилась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начеку, у неё ещё могут быть трюки в запасе. Няньнянь, держи оборону и береги свою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её шуткой, Юй Нянь, не поворачивая головы,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