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там, куда опустился бамбуковый шест, он никого не нащупал.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Чэнбу! — крикнул он. — Ты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его криком резко налетел порыв ветра. Перепрыгнув на соседнюю лодку, он снова быстро опустил бамбуковый шест в воду и принялся водить им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начинается, вылезай!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 водой схватился за шест, и следом на поверхности показалось лицо Линь Чэнбу. Он удивленно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 — Юань У с силой пару раз дернул шест на себя. — Поднимайся!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поспешно взобрался на лодку: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писал что-то? Как вдруг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туда полез? — Юань У тяжело дышал,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Линь Чэнбу нахмурился и после долгого колебания тихо ответил: — Искал свои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Нашел? Нашел? — все так же пристально смотрел на него Юань У. — Нашел?!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— вздохнул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какого черта ты тогда туда полез! — прикрикнул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открыл было рот, но так ничего и не сказал — логика Юань У была просто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Шквалистый ветер бушевал недолго — вскоре на них обрушились крупные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перепрыгнул обратно на свою лодку, зашел в каюту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остался стоять на месте. Он какое-то время растерянно смотрел вслед Юань У, а потом присел на корточки прямо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такому случиться, чтобы Юань У вышел 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ему самому приспичило лезть в воду за часами именно сейчас? Все равно эти старые часы безнадежно испорчены водой, и неважно, пролежат они там час или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хлынул сплошной стеной. Тяжелые капли, будто пули, колотили по воде, отчего все вокруг расплывалось и двоилось в глазах. Огоньки далеких садков для рыбы то вспыхивали, то гасли, а соседняя лодка Юань У сквозь пелену дождя казалась размытым желтоватым светящимся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был без одежды, да и переодеться было не во что — только что высохшие вещи и обувь теперь валялись на палубе, насквозь промокшие и похожие на мокрые тряпки.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Хлещущие капли больно колотили по телу, глаза заливало водой. Линь Чэнбу не помнил, чтобы когда-нибудь вот так мок под дождем. Казалось, его отрезало от всего мира, и на душе стало невыразимо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каюты Юань У приоткрылась, и наружу вырвался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повернул голову, и свет упал прямо ему на лицо. Он поморщился и сощурился — видок у него сейчас был тот еще, он даже испугался, как бы не напугать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попытаться выдавить улыбку, как Юань У крикнул с той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луч света опустился ниже, освещая носы обеих 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показалось, что он сходит с ума. Поднимаясь на ноги, он вдруг рассмеялся — сам не зная чему. Перепрыгивая на другую лодку, он покачнулся и едва не растянулся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 и заходи, — бросил ему полотенце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Чэнбу поймал полотенце и с улыбкой принялся вытираться. Спустя минуту он постучал в дверь каюты: — Если я буду так вытираться, то и до утра не высохну.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корме навес есть, не мог под него встать? — донесся из каюты раздраженный голос Юань У. — С твоим умом только и делать, что нырять за всяким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 довольной улыбкой перебежал под навес на корме и вытерся насухо: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отозвался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толкнул дверь, вошел, уселся на пол и вытер ноги. Закончив, он вдруг спохватился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твое полотенце для лица? А то я им... ноги вытер.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тряпка для палубы,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понятно, — Линь Чэнбу взглянул на зажатую в руке ткань. При свете лампы он наконец разглядел, что хотя полотенце выглядело довольно новым, по его виду было заметно, что им пользовались как минимум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лыбишься, дождю так рад? — Юань У окинул взглядом его все еще улыбающееся лицо. — Может, обратно пойдешь мокнуть? Лови момент, пока льет.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Линь Чэнбу выкинул тряпку наружу и тихо добавил: — Я просто... Ты редко бываешь таким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со спиной? — вдруг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спиной? Не знаю, а что там? — Линь Чэнбу завел руку назад и ощупал лопатки. Пока он вытирался, ничего не чувствовал, но теперь прикосновение отозвалось резкой болью. — Мне не видно. У тебя есть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Юань У вытащил из кучи одежды аптечку и достал бутылочку со спиртом. — Я не смотрюсь в зеркала... У тебя там рана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рана... — Линь Чэнбу опешил, но тут же догадался: — Это же ты меня шестом ткнул.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это, — Юань У бросил спирт ему под ноги. — Сам обработай.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ты ткнул, — Линь Чэнбу подобрал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я ткнул, — с раздражением бросил Юань У. — Ткнул, и что дальше? Если бы ты не вылез, я бы из тебя решето сделал да в Дунване посадил...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Юань У резко осекся. Больше он не проронил ни звука — уставился в экран ноутбука и принялся быстро стучать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завел руки за спину. Рану он не видел и, как ни извивался, сменив позы четыре или пять, так и не смог дотянуться, чтобы прижечь ее спиртом. Зато в процессе успел прочувствовать, что ссадина вышла приличных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вертеться, — Юань У с хлопком закрыл ноутбук. —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протянул ему спирт, удивленно глядя на Юань У. В памяти еще свежо было воспоминание о том, как он однажды просто дотронулся до его плеча, а в ответ получил такой удар, что кровь из носа хлынула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поможешь? — недоверчиво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Юань У открутил крышку. — Повернись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Линь Чэнбу развернулся. Внезапный прилив волнения и радостного ожидания лишил его дара речи, и он лишь косился через плечо на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бутылочку, Юань У быстрым и точным движением, ни на секунду не колеблясь, плеснул спирт прямо на рану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 Линь Чэнбу и отскочил на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аптечку, он бросил Линь Чэнбу банку колы, а затем прикурил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Линь Чэнбу потянулся к пачке.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затянулся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Чэнбу присел в сторонке, стараясь держаться на расстоянии. Юань У не терпел близкого присутствия чужих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 твои, — уточнил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— Линь Чэнбу прикурил и опустил взгляд на доски палубы. — Дешевые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Старые, несколько лет уже носил. Они порой даже останавливались, — усмехнулся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тогда искать? — Юань У пнул к его ногам пустую банку. — Или они так дороги тебе? Имели особое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пододвинул банку, стряхнул в нее пепел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привык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имели для него значение, но признаться в этом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подумать, то и впрямь никакого особого смысла в них не было. Пожалуй, единственное их значение заключалось в том, что они связывали его с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сейчас между ними нет никакой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каждый из которых считал другого не совсем нормальным, осторожно присматривались друг к другу. Линь Чэнбу понятия не имел, что творится в душе у Юань У, и лишь осторожно кружил вокруг него окольными путями, ведя эту бесконечную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Юань У снял с руки свои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опешил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не лезь больше в воду, — сказал Юань У. — У воды есть сила, о которой ты и не догадываешься. Тебе кажется, раз она прозрачная, ты все видишь насквозь. Но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самом деле с того мгновения, как ты посчитал ее прозрачной, ты уже попался в ее ловушку, — тихо договорил Линь Чэнбу. Он принял часы и осторожно провел по ним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Юань У на мгновение зависла в воздухе, прежде чем он опустил ее. Больше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так и сидел, опустив голову и глядя на часы, словно задремал, но его пальцы двигались, медленно очерчивая круги на циферблате.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перевел взгляд на экран. Фраза, которую только что произнес Линь Чэнбу, была записана в его сегодняшнем файле — в четвертом абзаце снизу. Юань У закончил ее всего за пару минут до того, как позвал Линь Чэнбу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оглядываться, чтобы проверить, видно ли буквы на мониторе через щель в двери. Теоретически это было невозможно, но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Юань У до боли знакома. Настолько, что могла сорваться с языка сама собой, настолько, что от нее мороз шел по коже. Она казалась столь привычной, будто и не зародилась в его собственной голове, а была услышана где-то много раз. Так что, пожалуй, нет ничего удивительного в том, что Линь Чэнбу тоже ее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http://bllate.org/book/18303/1754600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