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проводил братьев взглядом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Люцзин, ты ведь тоже это заметил? Се Биань прямо-таки дрожит над Фань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братья по оружию, делили и жизнь, и смерть. Естественно, они дорожат друг другом, — спокойно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о той заботе. Я про другую... Ну, как между возлюбленными.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хоть и не видел в этом ничего предосудительного, но от такой проницательности собеседника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посмотрел на него как на неразумное дитя: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их двадцать лет, а не двадцать дней. То, как Се Биань опекает Фань Уцзю и вечно за него заступается... Только слепой не разглядит.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один слепец нашёлся. Сам Фань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на миг растерялся, а затем сочувственно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Поди пойми, что у него в голове. Столько лет безответной любви... Тот, кого ты жаждешь, прямо перед тобой, вы каждый день вместе, а ты вынужден терпеть и молчать. Как он только держится?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не сдержал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ему остаётся? Взять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шутливо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пошлость. Всё, не разговаривай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только руками развёл. Сам же начал этот разговор, а теперь обзывается.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давай к делам, — Цзюцин снова повернулся к огромному котлу, ухватившись за длинную лопатку и принимаясь помешивать бурлящий отвар. — Ты последнее время совсем от рук отбился. Смотри, разжалует тебя господин Яньгу.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глянул на небо. С тех пор как он вышел, прошёл добрый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пойду. Будет время —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небрежно махнул рукой, выпровожая гостя. Люцзин хмыкнул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Поговорить с Яньгу о том, чтобы ненадолго отлучиться в мир живых, Люцзин так и не успел. В Палате Яньло разыгралась драма, ставшая, пожалуй, самым тяжёлым и запутанным делом за всё время его службы на посту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и Белое Непостоянство доставили из Южного округа душу женщины. Ей было около тридцати. Её супруг скончался пятью годами ранее и всё это время добровольно оставался в Фэнду, дожидаясь её, чтобы воссоединиться в посмертии. Казалось бы, заурядная история, счастливый финал для любящих сердец. Но радостной встречи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открылись врата дворца, Люцзин как раз сверял списки. Бычья голова и Лошадиная морда ввели подсудимых.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звали Бу Вань. Даже посмертие не стёрло следов её былой красоты и утончённого изящества. Едва ступив на холодные плиты зала, она рухнула на колени, простерев руки к судейскому возвышению.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Владыка! Пощадите и внемлите! Молю о справедливости! — её голос сорвался на крик. Она буквально вжалась лицом в пол, заставив вздрогнуть даже привычных ко всему призрачных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Яньгу, сохранив на лице маску невозмутимого величия, лишь слегка повёл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несправедливости речь? Встань и говори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Вань медленно поднялась. Она смотрела с яростью, а её глаза были подёрнуты призрачной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обвинить своего покойного мужа, Чу Суна. Он погубил меня! Злонамеренно лишил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нахмурился. Услышав это, он поспешно раскрыл Книгу Жизни и Смерти, отыскав нужную страницу. Никаких пометок о насильственной кончине не было. Срок, причина — всё сходилось с естественным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Книге нет записей о том, что ты пала жертвой преступления, — подал голос Люцзин. — Ты утверждаешь, что Чу Сун убил тебя. Объясни, как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достопочтенный судья желает знать правду, почему бы не призвать сюда самого Чу Суна? Пусть ответит мне в глаза! — дерзко бросила Бу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сделал едва заметный жест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Привести Чу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наклонился к Владыке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Сун... Это не тот ли малый, что прислуживает в лавке «Истинный аромат трупа»?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самый. Пять лет назад утонул в реке. После смерти наотрез отказался от перерождения, выхлопотал право остаться в Фэнду и нанялся к тамошнему лавочнику.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припомнил этого бедолагу. Тот умер от удушья в воде, и куда бы ни шёл его дух, за ним всегда тянулся мокрый след. Хозяин лавки даже отправлял его работать в огород — экономил на поливе грядок.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призрачные конвоиры ввели обвиняемого. Ещё до того, как его фигура полностью соткалась из тумана, по каменным плитам Палаты расползлась тёмная лужа.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жену, Чу Сун подался вперёд, пытаясь поймать её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Вань-эр!..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с отвращением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ко мне прикасаться! Теперь, когда я мертва, ты наконец доволен?!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Сун застыл, так и не опустив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постучал костяшками пальцев по столу, призывая к порядку: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Вань, успокойся. В Палате Яньло не место семейным ссорам. Твой муж здесь. Говори, в чём твоя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Вань бросила на Чу Суна испепеляющий взгляд, а затем вновь опустилась на колени перед Яньгу. Она мелко дрожала, с трудом сдерживая скопившуюся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пять дней назад, в ночь Фестиваля голодных призраков, Чу Сун воспользовался дозволением навестить мир живых. Но вместо того чтобы мирно принять подношения, он явился мне в своём призрачном обличье. Он напугал меня до полусмерти и настойчиво твердил, что заждался меня в подземном мире, требуя, чтобы я поскорее отправилась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Вань-эр... — тихо выдохнул Чу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он, должно быть, был весьма недурственен собой, но посмертие утопленника наложило свой отпечаток: призрачное тело казалось слегка отёкшим и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Подземного царства строги. Духам, отпущенным на свидание с родными в срединный мир, категорически запрещено являться живым. Нарушение этой грани сулило суровое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устремил на призрака тяжёлый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Сун, слова твоей жены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опустился на колени рядом с супругой. Вода с его одежд мгновенно залила сухие плиты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правда,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ты признаёшь вину? — спросил Яньгу. Его голос был лишён эмоций, но в нём сквозила непреклонная сила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 то, что явился ей. Но виновным себя не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изумлённо приподнял брови. Глядя на эту странную пару, он невольно вспомнил Цзюцина и Синьи. Те жили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признался, что переступил закон и напугал её до смерти, но отрицаешь вину? Растолкуй свою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Сун смотрел с отчаянием и застарелой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почтенный судья! Мы с Бу Вань поженились по сговору свахи, но любили друг друга всем сердцем. При жизни я не глядел на других женщин, не держал наложниц, хранил ей верность. Даже встретив безвременную смерть, я отказался от круга перерождений, обрекая себя на тоскливое прозябание здесь, лишь бы дождаться её. А что сделала она? Не успел мой прах остыть, как она сошлась с другим! Как, скажите, я должен был это терпеть?!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украдкой глянул на Яньгу, но тот оставался бесстрастен, внимательно наблюдая за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бы ни были её поступки, ты не имел права нарушать законы посмертия, — строго заметил Люцзин.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я шёл домой с лёгким сердцем, мечтая хоть мельком увидеть жену и нашу дочь — ей сейчас всего шесть лет. И что же я застал? Моя девочка металась в жару, брошенная в постели, пока её мать развлекалась в объятиях чужого мужчины! Я любил её больше жизни, а она предала мою память!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Бу Вань вскочила, заходясь в рыданиях: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Развлекалась?! Ты ничего не знаешь, несчастный ты эгоист! Ты сдох в самом расцвете сил, оставив меня одну с дряхлыми родителями и грудным младенцем на руках! Как, по-твоему, я должна была выживать?! На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стены судейского зала давят на неё всей своей вековой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должна была ложиться под другого, пока земля на моей могиле не просела! — упрямо процедил Чу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Вань разрыдалась, закрыв лицо руками. Перед её глазами встали самые страшные дни её жизни: холод, голод и вечный страх за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Ложиться под другого? Да если бы не Цзян Дун, меня бы давно затащили в весёлый дом за долги! Наша лавка тофу едва приносила гроши. Местные бандиты требовали плату за покровительство. Когда у меня не осталось ни монеты, они пришли, чтобы забрать меня силой. И только Цзян Дун заступился за нас, выплатил долг и спас от позора! Для тебя всё просто: ты сидишь в своём посмертии и упиваешься своей великой любовью. А я каждый день просыпалась с мыслью, чем накормить твою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Сун медленно опустился на пятки, его призрачное тело словно обмякло. Очевидно, он никогда не задумывался о том, какую цену пришлось заплатить его семье за выживание. Он ждал её в Фэнду, сотворив в своём воображении красивую сказку о вечной верности, а реальность оказалась грязной и беспощадной.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твердишь, что любишь меня, — продолжала Бу Вань, её голос сорвался на глухой хрип. — Но ты думал только о себе. Я никогда не просила тебя ждать. И уж точно не желала вечности на двоих в холодном аду. Теперь ты доволен? Ты забрал меня сюда. А как же наша девочка? Ей всего шесть лет! Без матери, без отца... Что с ней будет?!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давящая тишина. Даже бывалые призрачные стражи опустили головы. История молодой вдовы никого не оставила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Сун закрыл лицо руками, сквозь его пальцы заструились призрачные слёзы, смешиваясь с водой, стекающей с рукавов.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виноват... О Небо, что я наделал...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Вань подползла к нему, вцепилась в мокрый воротник его одежды и с яростью затрясла: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Передо мной тебе не в чем каяться! Ты перед дочерью виноват! Она росла с мыслью, что её безвременно ушедший отец был лучшим человеком на свете. А на деле её родной отец сжил со свету её мать, лишив ребёнка последнего дома и опоры!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Сун разрыдался в голос. Окружающие духи сочувственно вздыхали, но исправить содеянное было уже невозможно. Граница между жизнью и смертью незыблема.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Владыка! Прошу вас! — Чу Сун упал ниц перед Яньгу, отчаянно колотясь лбом о каменный пол. Раздались глухие удары. Вскоре на его призрачном лбу проступила тёмная субстанция, готовая брызнуть чёрной кровью. — Накажите меня! Пусть моя душа рассеется, пусть я исчезну навсегда! Только верните Вань-эр назад, умоляю! Ей нельзя здесь оставаться, там наша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Вань безучастно сидела на полу, раскачиваясь из стороны в сторону. На её губах появилась безумная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Вернуть? Ха-ха... Зачем? К чему эти мучения? Там так холодно и страшно... Здесь хотя бы всё закончилось. Умереть... Да, лучше просто умереть. Всем умереть,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нахмурился. За столетия своего правления он видел бесчисленное множество сломанных судеб, но подобные трагедии каждый раз оставляли горький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Пути жизни и смерти предначертаны Книгой Жизни и Смерти, — холодно произнёс Яньгу, и его голос заставил содрогнуться стены дворца. — Никто, даже я, не властен вернуть душу в остывшее тело. Чу Сун, ты нарушил законы Подземного царства, преступил черту и погубил живую душу. Твоё раскаяние запоздало. За своё преступление ты приговариваешься к заключению в Аду медных столбов на сто лет. Лишь искупив грехи муками, ты получишь право войти в круг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суровым, но справедливым. Закон преисподней не знал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http://bllate.org/book/18339/1862722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