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трубку не берешь?! — парень мертвой хваткой вцепился в волосы на затылке Линь Цинжаня и злобно уставился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забыл телефон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парня звали Хань Ян. Они учились вместе до того, как Цинжань перевелся в другую школу. Хань Ян и раньше не давал ему прохода, а после переезда и вовсе слетел с катушек, преследуя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школьный звонок прорезал тишину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Гхм, — Хань Ян злобно стиснул зубы. — После уроков жду у ворот. Только попробуй сбежать — урою.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грубо толкнул Линь Цинжаня, огляделся по сторонам и, убедившись, что поблизости нет учителей, быстро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закусил губу. Сделав глубокий вдох, он заставил себя успокоиться, разжал судорожно сжатые пальцы и поспешил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пересадки парты распределили так, что Гу Вэньюй оказался справа от Линь Цинжаня. Место самого Цинжаня было у окна, вплотную к стене, так что пройти к нему можно было только мимо нового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зная, какое отвращение вызывает у Вэньюя, Цинжань все утренние уроки просидел не вставая. Он безумно боялся, что если выйдет, то вернуться на место будет той еще проблемой. Даже если сосед соизволит его пропустить, лишний раз пересекаться с ним и навлекать на себя гнев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 Вэньюя все утро в классе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медленно собирал вещи,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он настолько меня презирает, что просто не хочет сидеть 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долго? — Хань Ян затянулся сигаретой. Заметив приближающегося Линь Цинжаня, он бросил бычок на землю, небрежно раздавил его носком кроссовка и выпустил плотную струю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Ян с перекошенным от злости лицом мертвой хваткой вцепился в плечо Цинжаня и бесцеремонно поволок его в глухой переулок за углом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это разве не Линь Цинжань? — Хуан Гэ проводил парней взглядом и с явным злорадством добавил: — Тот здоровый амбал уже не первый раз крутится у нашей школы. Надо же, теперь они прямо средь бела дня этим занимаются... Фу, какая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брезгливо поморщился. Больше всего на свете он ненавидел геев, особенно тех, кто вел себя развратно и неразборчиво. И как назло, этот придурок уже в который раз попадался ему на глаза. Что за чертовщина!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горлу подкатила тошнота. С мрачным лицом Вэньюй резко развернулся и зашагал в противоположную сторону. Хуан Гэ довольно ухмыльнулся 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у бабушки внезапно прихватило сердце. Линь Цинжань спешно отпросился с уроков и повез ее в больницу. Беготня по врачам затянулась до самого вечера, так что в школу он вернулся только к началу вечерней самоподготовки.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класс, Гу Вэньюй уже сидел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Цинжань замер в нерешительности, не зная, как попросить соседа освободить проход. Заметив его, Вэньюй раздраженно вздохнул и нехотя поднялся, уступая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С-спасибо, — прошептал Линь Цинжань и, низко опустив голову, быстро проскользнул к своей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Цинжань проходил мимо, до Гу Вэньюя донесся приторно-сладкий аромат. Он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замер, вытаскивая из ящика стола учебники. Он быстро моргнул, сдерживая подступившие слезы, достал нужную рабочую тетрадь и, сделав вид, будто ничего не слышал, углубился в решение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медсестра случайно задела его каталкой, и на одежду пролился дезинфицирующий раствор. Цинжань знал, как одноклассники ненавидят едкий запах больницы, поэтому дома специально вымылся несколько раз и переоделся. Но въедливый запах никак не исчезал. Похоже, то «вонючее», о чем говорил Вэньюй, было запахом его геля для душа, которым он пытался перебить больничную дезинфекцию.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прижался плечом к стене, стараясь занять как можно меньше места и держаться от соседа как можно дальше — лишь бы тот не чувствовал этот запах так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Цинжань, тебя классный руководитель зовет, — передала вернувшаяся из учительской одноклассница.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слегка потянул край форменной куртки. Стоило ему шевельнуться, как Гу Вэньюй демонстративно отодвинулся, заранее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Цинжань протискивался мимо, Вэньюй случайно опустил взгляд и заметил, что у парня разбита губа.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мгновенно всплыла полуденная сцена в темном переулке, куда Линь Цинжаня уволок тот наглый амбал. Картинка сложилась. Брезгливо нахмурившись, Вэньюй резко распахнул окно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ну и терпение у тебя. Как ты вообще сидишь с ним за одной партой? Меня от одной мысли об этом коробит! — подскочил на перемене Хуан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Вэньюй промолчал. Даже через открытое окно до него все еще долетал этот навязчивый, приторный шлейф. Раздраженно выдохнув, он резко поднялся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Гэ и еще несколько приятелей тут же потянулись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был настоящим баловнем судьбы: завидное происхождение, блестящая успеваемость и исключительная внешность. Его имя гремело не только в их школе, но и во всем городе. Втереться к нему в доверие считалось редкой удачей. Впрочем, даже без оглядки на статус и богатство, его лицо сводило с ума толпы девчонок. Держаться поближе к Вэньюю означало всегда быть в центре женского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на крыше немного привел Вэньюя в чувство, и его лицо наконец утратило мрачное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лидер сменил гнев на милость, Хуан Гэ осмелел. Он осторожно протянул колоду карт: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раскинем партию?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Вэньюй небрежно вытянул одну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вскрываемся!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джокер! Кому не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с азартом принялись заглядывать друг другу в карты. Вдруг кто-то звонко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Брат Гу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вытянувший джокера, расплылся в довольной ухмылке и с нескрываемым предвкушением посмотрел на Вэньюя: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может, на этот раз сыграем по-крупному?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вечерней самоподготовки Линь Цинжань задержался, чтобы закончить поручение учителя, и только потом начал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на последний урок так и не вернулся, что принесло Цинжаню заметное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под конец дня можно не изводить себя этим напряжением».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выйти за ворота школы, как дорогу преградила компания парней маргинального вида. Они грубо заволокли его в темный тупик между домами. У каждого в руках была увесистая дубинка или кусок арматуры.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кто такие?! — испуганно вырвалось у Цинжаня, когда его зажали в глухом неосвещенном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из-за тебя Хань Ян постоянно ошивается у школы? — главарь шайки, разрисованный дешевыми татуировками, пренебрежительно фыркнул. — А мордашка и правда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переулку прокатился глумливый гогот его дружков.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этот щенок Хань Ян дорогу нашему боссу перешел, отдуваться будешь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завел руки за спину и сжал кулаки. У всех нападавших были биты и арматура — с его хлипким телосложением вступать в открытую драку было чистой воды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заметив валяющийся неподалеку обломок кирпича, Цинжань начал медленно смещаться в сторону, пытаясь заговаривать им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Хань Яном никак не связан. Он мне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 связан? — ублюдок гадко осклабился. — Да плевать нам, с кем ты там связан! Я впервые вижу пацана, который выглядит краше любой девки. Грех не воспользоваться такой возможностью, верно, пацаны?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босс! Не пропадать же добру!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Баба не баба, а так даже интереснее!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стиснул зубы. Пользуясь тем, что подонки упивались своими грязными фантазиями, а в переулке царил полумрак, он осторожно нащупал позади себя увесистый обломок кирпича. Перехватив его поудобнее, он резко замахнулся и со всей силы швырнул его в стоявшего у выхода громилу, после чего рванул со всех ног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сука! — взревел пострадавший. — Лови ублюдка!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Шайка с матами и криками бросилась в погоню, размахивая дубинками.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летел сломя голову, не разбирая дороги, и на повороте со всего маху врезался в какого-то прохожего. На ходу пытаясь вытолкнуть предупреждение, чтобы тот спасался бегством, он застыл: незнакомец, даже не шелохнувшись от удара, хладнокровно двинулся навстречу преследователям.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дороги, придурок! — рявкнул бегущий впереди гопник. — Завалим обоих!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удар, за ним последовал треск ломающихся костей и истошный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за пару секунд все было кончено. Линь Цинжань круглыми от ужаса глазами смотрел на поверженных бандитов, которые теперь корчились на асфальте, завывая от боли и хватаясь за отбитые животы. Тяжело дыша, он пытался унять бешеный стук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С... спасибо... — выдавил из себя Линь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бросил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звука этого низкого бархатистого голоса сердце Цинжаня пропустило удар. Он вгляделся в высокий, широкоплечий силуэт, стоявший перед ним в полумраке, и судорожно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быть... Неужели это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незнакомец повернулся к свету уличного фонаря и Цинжань смог разглядеть его лицо, тяжелый ком в груди наконец растаял, уступив место облегчению.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показалось. Обычное совпадение».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 осанка действительно были невероятно похожи, но это был совершенно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http://bllate.org/book/18342/1764176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