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осени, третий район Звездного города Аслан.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Белого Нефрита, подземный полигон для испытания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Показатели атаки в целом определены, отправьте их лидеру в таком виде. И еще, плавность хода в суставах ног меха оставляет желать лучшего, выведите данные,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для наблюдателей несколько исследователей держали в руках оптические компьютеры. Их пальцы без остановки стучали по клавишам, пока они со всей серьезностью проводили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долго возился с прибором, а затем поднял покрытую потом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...Шеф, данные показывают, что ошибки нет. Скорее всего, это Его Высочество просто разнес суставы, а не проблема самой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с базы Черная акула дружно умолкли. Рядом с ними почтенный старый маршал империи Чэнь Ханькэ поглаживал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старый маршал вдруг потер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в последние два дня, кажется,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проследить за взглядом старика, то можно увидеть, что на площадке человек отчаянно сражался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 Антропоморфный мех, отлитый из сплава, тяжело шагнул по диагонали, и его рука резко нанесла удар. Раздался свист — трение о воздух породило пронзительный резкий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А-класса «М-Могучая рука» — новая разработка базы, специально заточенная под атаку. Говорили, что один его удар за счет чистой силы мог разнести вдребезги кристаллическую кость уровнем ниже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пронесся до противоположной стороны, растрепав платиново-золотые пряди и взметнув темно-красную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престола с холодным лицом гордо стоял прямо. Глубина его изумрудных, похожих на драгоценные камни глаз напоминала гладь озера, в которой отражалась стремительно увеличивающаяся механическая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Сверх-S-классная красно-золотая кристаллическая кость внезапно приняла осязаемую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меха обрушился с чудовищной силой, но оказался надёжно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обрушился второй удар «М-Могучей руки», который снова пришелся по кристаллической кости. Хруст... Ноги Лайана ушли под землю — площадка растрескалась от колоссальной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пятнадцатилетнего юноши не отличались шириной, но сейчас они напряглись, позволяя красно-золотой кристаллической кости покрыть кожу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уступает позавчерашнему «М-Адскому пламени», движения неуклюжие, защита слабая. По поводу этой модели моя рекомендация...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Лайана стал свирепым, и он внезапно с грохотом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Пере-пла-вить!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кристаллическая кость мгновенно увеличилась более чем в два раза. Перехватив механическую руку, он умудрился в чистом виде раскрутить «М-Могучую руку»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Ханькэ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металлические ноги меха яростно задергались, высекая на земле две дорожки искр и оставляя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под испуганный вопль пилота, этот мех высотой в два человеческих роста взлетел в воздух и с грохотом врезался в стену полигона!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тяжело дышал, ярость в его глазах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молча посмотрел на дымящийся мех и на пилота, который с трудом выбирался из кабины,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все из-за некомпетентности подчиненного... — где уж пилоту было сметь принимать извинения наследного принца, он лишь испуганно мотал круглой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повернулся и сошел с площадки. Взяв у слуги полотенце, он вытер пот, открыл бутылку воды, сделал глоток и перевел взгляд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сосредоточьтесь, — беспомощно произнес старый маршал Чэнь. — Вы ведь только что отвлеклись? Это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и правда была реальной. Когда обычный человек отвлекался во время тренировки, существовал риск получить тяжелую травму; когда же их маленький принц отвлекался во время тренировки, существовал риск нанести тяжелую травму сопернику...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в эти дни что-то на уме. О чем вы только что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хмуро поджал губы и небрежно отбросил полотенце и воду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угол площадки, где беспорядочно громоздились более десятка новых моделей мехов, и каждый из них был разбит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роботы-помощники как раз оттаскивали туда же дымящуюся «М-Могучую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 куче металлолома прибавился еще один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без всякого чувства вины указал на эту гору лома: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мехи, подлежащие оценке, пройдены. Думаю, я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маршал Чэнь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Высочество,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базы Черная акула тут же вздохнули с облегчением, едва не плача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Лидер говорил, что все убытки от этой оценки компенсирует военное ведомство, но видеть своими глазами, как машины стоимостью в несколько миллионов кредитов выстраиваются в очередь на свалку — это, черт возьми, действительно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Лайан вышел с полигона, его взгляд казался немного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его заставляли проходить интенсивные практические тренировки. Называлось это его тренировкой, но на деле это был рабский труд — проведение оценки различных данных для новых мехов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закончилось. На самом деле, хотя стоило признать, что исследователям базы, следившим за данными, и получавшим тумаки пилотам приходилось несладко, сам он, круша мехи каждый день, тоже изрядно утомлялся...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о чем он думал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это был последний мех, который нужно было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он наконец-то мог пойти и разыскать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перед ним возник облик того юноши. Хотя прошло уже больше полумесяца, картина в памяти оставалась четкой, будто все случилось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всего лишь пошел посмотреть на небольшое соревнование. Рекламные щиты турниров мехов сияли неоновым светом, на трибунах не умолкали крики зрителей, смешивавшиеся со звуками столкновений машин на арене — сплошной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первым же взглядом заметил черноволосого и черноглазого курсанта военной академии. Пользуясь тем, что на нем был маскировочный прибор, он как ни в чем не бывало подошел и сел на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недоумение, черноволосый курсант незаметно приподнял руку и указал на его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Лайана дрогнули брови, и он мгновенно понял, в чем дело. Он надевал эту запонку во время публичного выхода, и ее, надо же, запомнили...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утренней случайной встречи в библиотеке Аслана они виделись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основном это были формальные мероприятия вроде «Наследный принц Лайан прибыл в Первую военную академию империи с инспекцией, чтобы призвать первокурсников усердно учиться и тренироваться, и в будущем приносить пользу стране». Перекинуться парой слов там не удавалось, вот так случайно встретиться наедине, как сегодня, им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Цзян Цзяньмин сидел рядом с ним. Перед ним были открыты светло-голубой виртуальный экран и клавиатура. Курсант очень серьезно наблюдал за матчем мехов, время от времени опуская взгляд и постукивая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не удержался и бросил еще пару взглядов, после чего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Дефектные люди тоже разбираются в мехах?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дефектного человека, который бы интересовался турнирами мехов, особенно такими техническими противостояниями, не носящими демонстрационного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Цзяньмина замерли, выражение его лица никак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редко встретишь отпрыска благородного рода, который бы с маскировочным прибором пришел смотреть на такое низкопробное и грубое народное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высоким статусом, Ваше Высочество, разве не следовало бы сидеть во дворце и ждать возможности насладиться выступлениями мехов, которые военное ведомство устраивает по праздникам?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Лайана мгновенно похолодело,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предрассудки.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единственного взгляда у наследного принца на пару секунд онемел затылок. Он внезапно понял, что этот человек намеренно выудил из него слова, чтобы заткнуть его же предыдущее высказывание.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Лайана слегка помутнел, и он подумал: «Он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Дефектные люди были слабы и чувствительны, от природы лишены связи с мехами — это изначально являлось объективным фактом, его слова нельзя было назвать язвительными.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стоило черноволосому курсанту бросить на него этот спокойный взгляд, как почтенный наследник престола ощутил укол совести, словно он действительно нанес человеку кровную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 соревнований. Цзян Цзяньмин по-прежнему сосредоточенно стучал по клавиатуре, будто полностью забыв о том, что рядом с ним сидит наследник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Лайана раздражение нарастало все сильнее, он совершенно не мог смотреть на арену и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технике управления синие слегка превосходят, но что касается самих машин — красные намного сильнее синих. Некоторые вещи очень трудно восполнить личными усилиями,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осекся и с опозданием поднял голову, глядя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даже на модели машин не посмотрел, откуда ему было знать... Неужели Цзян Цзяньмин подумал, будто он иронизирует над его принадлежностью к слабому человеческому роду и отсутствием самосознания?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путаница вышла знатной, но обстановка сделалась настолько неловкой, что маленький принц никак не мог переступить через гордость и объясниться. В итоге Цзян Цзяньмин еще ничего не сделал, а Лайан сам так разозлился, что не смог больше оставаться — поднялся, взмахнул плащом и вот так покинул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успокоился и подумал об этом, его охватило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следовало хотя 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спустился с воздушной трассы и замер у дверей библиотеки. Время было уже не ранним, вдали пестрели облака — стоял очень красивый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рассеянно припарковал машину и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Прийти-то он пришел, но действительно ли сможет найти здесь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найдет, то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хотел вызывать переполох, поэтому надел маскировочный прибор, провел запасной идентификационной картой через терминал и вошел внутрь. Эхо его шагов разносилось по пустому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библиотеке уже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тихо и в то же время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багряный закат завис у окна, вечерняя заря тянулась, словно отрезы шелка один за другим. У самого дальнего читального стола сидел силуэт, обращенный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все еще читал книгу. Черные пряди волос отражали закатный свет, с этого ракурса можно было разглядеть губы юноши и красивую линию нижней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лучи заходящего солнца, напоминая огромное живописное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завороженно думал об этом, шаг за шагом приближаясь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собственная тень удлинилась, сначала упав на стул, где сидел Цзян Цзяньмин, а затем поползла вверх по тонкой линии его худой спины под белой рубашкой, пока наконец полностью не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мягко закрыл книгу, тыльная сторона его ладони была бледной и изящной, кончики пальцев легли на твердый коричневый переплет.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лицо. Черты его лица казались мягкими и спокойными, ресницы подрагивали в угасающих лучах вечернего света, напоминая крупный план из старого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библиотеке один стоял, другой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подошел к Цзян Цзяньмину, звук его сапог, стучащих по полу, был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снял маскировочный прибор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особенная энергетика.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виделись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поднялся, прижимая книгу к груди, и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разумеется, не знает меня. Но я подданный империи, как я могу не знать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замолчал, и тогда курсант решил, что тот просто проходил мимо. Черноволосый юноша слегка наклонил голову и с улыбкой добавил подобающее отношение к императорской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скоро закрывается, прошу простить,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поравнялись, Лайан решительно стиснул зубы и внезапно перехватил Цзян Цзяньмина за запястье. Последний в недоумении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в прошлом месяце...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Платиновые кудри качнулись, юный наследник опустил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Я приношу тебе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Лайана дрогнули уголки глаз. Он с легким раздражением уставился на Цзян Цзяньмина, на лице которого отчетливо читалось недоумение, и подумал: «Неужели этот человек делает это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на лице Цзян Цзяньмина отразилось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дней прошло, а Ваше Высочество все еще принимает это близко к сердцу. Пожалуйста, не стоит, это и так не было чем-то важным. Если бы вы не упомянули, я бы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поверил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в тот день ты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уставился на Цзян Цзяньмина: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говоришь, что это неважно? Раз уж я пришел извиниться, ты можешь... ты можешь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...Цзян Цзяньмин от этих слов прямо-таки опешил и в замешательстве простоял так несколько секунд, прижимая к себе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человеком не из трусливых, способным держаться с достоинством перед власть имущими, но никак не ожидал, что однажды наследник империи зажмет его в библиотеке и потребует, чтобы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— высокопоставленный наследник престола и к тому же нео-человек, лично защищающий рубежи государства, а я всего лишь обычный курсант военной академии. По всем правилам и логике мне не с чего цепляться к вашим случайным словам. Неужели вы ждали, что я вас обругаю?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из-за моего статуса? Тебе действительно все равно, или ты просто не смеешь принимать это близко к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стоишь передо мной, на твоем лице никогда нет ни лести, ни страха. Я думал, ты отличаешься от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спокойно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встречу тебя сегодня, ты скажешь мне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например, я мог бы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Настоять, чтобы на народных турнирах мехов впредь унифицировали модели, используемые участниками, или дать дефектным людям больше возможностей соприкоснуться со сферой мехов — для меня это вопрос одной фразы. Разве ты этого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 сказать, что прощаешь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тик-так. На стене часовая и минутная стрелки старинных часов одновременно указали на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удар колокола, время работы библиотеки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сумерки окутали архитектурные комплексы на поверхности земли, в Звездном городе один за другим загорались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стоял между книжными стеллажами и читальным столом, глядя на упрямо стоявшего перед ним красивого юношу, на эти глубокие изумрудные глаза, в которых из-за закатного солнца расходились золотисто-красные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отец когда-то говорил, что у него холодный нрав. Да, Цзян Цзяньмин признавал, что с самого детства никогда никем безумно 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 внезапно понял, почему этот маленький наследник престола был для народа империи практически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несравненный.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обладающий магией, перед которой душа сама преклоняется.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характер в жизни у него, похоже, оказался куда милее,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противостояния Цзян Цзяньмин прищурил уголки глаз. Он перехватил книгу в руках и направился к стойке оформления выдачи: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могу я отнять у Вашего Высочества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желает Ваше Высочество, давайте поговорим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http://bllate.org/book/18346/1928130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