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совершенно не умея писать стихи, перед императором нельзя было тянуть время так, как перед экзаменаторами. Цуй Се всё же сложил стихотворение, следуя правилам рифмы и ритма: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Святой путь открыли Яо и Шунь, благодетельный глас преобразует простой народ. Царь У принял великое повеление, Цзи-цзы рассуждает о государе и подданных...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стихотворение от стоящего за званием «вундеркинда» было далёко как от неба до земли, однако с грехом пополам за стих сходило. Сын Неба Чэнхуа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Сразу видно... что и вправду не учился. Бывают ли... вундеркинды, что умеют писать лишь сочинения?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Чан тут же спросил от лица императора Хунчжи: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твой прежний учитель не учил тебя слагать стихи?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Се, опустив руки вдоль тела,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этот шэнъюань учился дома, из-за моей скудости ума учитель ещё не дошёл до разъяснения канонов и написания сочинений. Но мой батюшка, видя, что ученик взрослеет, велел мне сначала вернуться на родину и попробовать свои силы на экзаменах. Опасаясь, что времени впритык, я попросил учителя сперва научить меня писать сочинения. Я решил, что после испытаний, независимо от того, пройду ли я их или провалюсь, снова возьмусь за стихи.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и бестолковый же папаша: не зная, до чего доучился сын, дерзнул отправить его на экзамены! Хорошо ещё, что мальчишка оказался гением. Будь на его месте кто иной, с такой бессистемной учёбой и сдачей наудачу он бы вовек не поступил в уездную школу».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Чан мысленно пожурил Цуй Цюэ, а Сын Неба Чэнхуа покачал головой и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никуда не годится. Направить его... в Гоцзыцзянь, пусть его там обучат.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Евнух Цинь поспешно и громко огласил повеление императора Хунчжи, велев Цуй Се пасть на колени и изъявить благодарность за монаршую милость. Младший евнух тут же отправился передавать устный указ во Внутренний кабинет, чтобы средние писари составили официальный эдикт.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Се поклонился чисто на рефлексах, испытывая радость, смешанную с некой тревогой. Он написал столько сочинений, чтобы поступить лишь в уездную школу, а тут состряпал так себе стихотворение — и сразу попал в Гоцзыцзянь? Неужели император Хунчжи так любит поэтов?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даже любя поэтов, император Хунчжи не стал бы жаловать стихотворца подобного пошиба: выслушав одно стихотворение, он более не желал слушать ни строчки и лишь велел евнуху спросить, почему Цуй Се, прекрасно зная, что госпожа Сюй пыталась повредить ему, всё же подал прошение в её защиту.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этому вопросу Цуй Се готовился давно, а потому развернуто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 провинилась перед государством и должна подлежать законам поднебесной — таков закон человеческий. Но сыновний долг и почтение к родителям — таков закон небесный и порядок вещей. Ученик не дерзнул из личных чувств нарушить закон государства, но не мог и ради закона государства пренебречь законом небесным. Не имея возможности удовлетворить и тому и другому, мне оставалось лишь предложить себя взамен.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Сын Неба Чэнхуа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ведь не растила тебя... А ты всё равно готов... проявлять сыновнюю почтительность?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Се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Положение и имя идут первыми, а чувства — следом. В древности Великий Шунь являл высшую сыновнюю почтительность и не требовал, чтобы родители сперва относились к нему с добротой. Преступление матушки уже судимо законом государства, так как же я, будучи сыном, могу перешагнуть через священные узы матери и сына и смотреть на неё лишь как на преступницу?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Хунчжи на некоторое время умолк, а затем повелел: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он удалится. Пожаловать ему пир.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Се отбыл из дворца, откушав высочайшего угощения, а высочайший указ о его зачислении в Гоцзыцзянь уже прибыл в семью Цуй.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Цюэ мгновенно осознал: император Хунчжи не намеревался карать всю семью из-за преступлений госпожи Сюй и желал дать семье Цуй светлое будущее. С таким сыном, снискавшим монаршее благоволение, в разговорах о его доме люди всё чаще будут упоминать о великой милости, оказанной Цуй Се, а бесчинства госпожи Сюй со временем изгладятся из памяти. К тому же, раз сам государь возвышает его сына, дерзнёт ли управа Шуньтяньфу и дальше препятствовать разводу и запрещать ему прогнать жену?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Избавившись от обузы в лице госпожи Сюй, он сможет с оптимизмом смотреть на собственную карьеру!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самом деле, вскоре глава управы Шуньтяньфу вынес решение о разводе с госпожой Сюй, а Министерство чинов вновь вернулось к вопросу о его продвижении по службе.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Цюэ рассудил, что его аттестация на начале года прошла вполне неплохо. Прослужив пару-тройку лет в провинции тихо и спокойно, пока люди не забудут о госпоже Сюй, а его сын совершит ещё несколько деяний, угодных государю, он, как отец, сможет снова получить повышение и вернуться в столицу.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Отрадно надеясь на лучшее, он дождался апреля, когда Министерство чинов выдвигало чиновников на должности. На сей раз в списках действительно значилось его имя: по чину ему дали повышение на один ранг и назначили на провинциальную должность младшего четвёртого ранга. Однако название земли, предшествовавшее названию должности, заставило его сердце похолодеть.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совместном представлении Министерства чинов говорилось, что, поскольку он в Министерстве финансов ведал провиантом, налогами и военными расходами провинции Юньнань и хорошо знаком с учётом населения и налогообложением, его отправляют в Управление Бучжэнши провинции Юньнань помощником советника в ведомство по надзору за реестрами, дабы он заведовал обмерными работами, учётом населения и ведением реестров Хуанцэ!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Столичные чиновники, когда их назначали на неугодную должность в провинции, обычно тянули время в столице месяца два-три, и Министерство чинов само собою переназначало их ближе к столице. Однако стоит Цуй Цюэ лишь нахмуриться, даже не успев выразить своего отказа, как глава отдела кадров тут же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Академик Ханьлинь Цуй, неужто вы считаете Юньнань слишком далёкой, а чин младшего четвёртого ранга — не слишком высоким?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он был недоволен! Отправка в Юньнань равнялась ссылке, а столичному чиновнику вроде него незачем без причины отправляться на дальние границы.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обмер земель и составление подворных реестров Хуанцэ — поручение отнюдь не завидное: труд тяжёлый и изнурительный, к тому же легко навлечь на себя гнев влиятельных семейств. В Юньнани полно инородцев и местных правителей-туси, и ему, пришлому чиновнику, на каждом шагу свяжут руки, так что никаких реальных дел не совершить. Должность левого помощника советника в ведомстве по надзору за реестрами — лишь вспомогательный пост. Он не ведает ни гражданскими делами, ни просвещением. Даже если он по пример сына построит библиотеку, все заслуги припишут главе Управления Бучжэнши, а сколько славы достанется ему самому?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имея в руках реальных успехов, рассчитывать на лёгкое повышение не приходится. Неужели ему и впрямь придётся тянуть лямку в Юньнани целых девять лет? Он родился в десятый год правления Чжэнтун, сейчас ему сорок, да и здоровьем он не отличается. Выживет ли он после девяти лет в таком краю, вернётся ли назад?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Сцепив зубы, он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вовсе не гнушаюсь дальнего пути в Юньнань, но я уроженец столичной области Чжили, и по правилам меня не должны назначать на службу в Юньнань.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глава отдела лишь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Вы, уважаемый, втянули двоих членов Внутреннего кабинета в подачу самообличительных докладов — подобного тоже не бывало в истории. К чему же при назначении говорить о правилах? Скажу вам прямо: эта должность советника выхлопотана двумя заместителями министра лишь из уважения к вашей прежней усердной службе, да и то в силу правил о дальних назначениях. Желаете — отправляйтесь, не желаете — сидите дома без должности в чиновничьем платье. Очередь из выпускников Гоцзыцзяня и цзюйчжэней, жаждущих поехать туда, отнюдь не пустует.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Какова бы ни была Юньнань, а все же чин младшего четвёртого ранга! Не поедет — останется дома чиновником пятого ранга без должности, и при любом раскладе никаких перспектив не просматривается...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Сжимая в руках назначение, он вернулся домой. И пока он раздумывал, ехать или нет, доложили, что братья госпожи Сюй снова пришли учинить скандал.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чины в семье госпожи Сюй были невысоки, братьев и зятьев у нее хватало, причем пара из них были совершенно отчаянными смутьянами — шума от них было немало. Ныне Цуй Се находился в Цяньани, дабы совершить жертвоприношения на могилах предков, оформить перевод из школы и уладить домашние дела... Без него — главной жертвы преследований госпожи Сюй — семья Сюй буянила всё пуще и даже угрожала подать жалобу, якобы Цуй Цюэ с госпожой Сюй вместе сговаривались завладеть той самой библиотекой.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Доведённый этим семейством до белого каления, он в конце концов решился и велел дворецкому собирать вещи: как только Цуй Се вернётся, они отправятся в Юньнань.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Цуй Се находился в деревне Цзясян, совершая обряды в честь предков.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на родину, он первым делом нанёс визит начальнику уезда Ци, чтобы принести извинения за неудобства, причинённые в последнее время. Начальник уезда Ци не таил на него обиды и великодушно молвил: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Сюй тебе более не мачеха, какое отношение её злодеяния имеют к тебе? К тому же император Хунчжи мудр, а присутственные места судили по справедливости, так что я не понес никакого урона.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продвижение не только не пострадало, но и благодаря этой беде он получил выгоду — на него обратили внимание в Министерстве чинов, и в будущем, возможно, представится случай перевестись в столицу. Ему, чиновнику из числа обучавшихся в академии, прежде хватило бы за глаза должности начальника уезда нижайшей категории, а теперь перед ним открывались широкие перспективы карьеры столичного чиновника — чего ещё желать?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его хущавая фигура на фоне душевного спокойствия слегка округлилась, морщины на лице разгладились, появился здоровый блеск, а ухоженная борода расправилась — хоть сейчас помещай портрет на обложку собрания сочинений без всякой обработки.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Се поздравил его несколькими тёплыми словами и сообщил, что по высочайшему указу зачислен на учёбу в Гоцзыцзянь, а потому вернулся, чтобы перевести свой школьный учёт из уездного училища в Государственное училище.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Начальник уезда Ци искренне обрадовался за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Нынешний император мудр и прозорлив, он не дозволит подобному вундеркинду затеряться в глуши. Впредь прилежно учись и не оставляй стремления к экзаменам кэцзюй, не повторяй моей судьбы, доживая век лишь со статусом гуаньцзяня.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Се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Ученик непременно приложит все силы к экзаменам кэцзюй и не посрамит ваших высоких надежд.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Начальник уезда Ци теперь лишь дожидался преемника, чтобы отправиться к новому месту службы в Шаньдун, так что текущие дела его не особенно бременили, и он сам взялся уладить все вопросы с переводом. Наставники и смотрители уездного училища хоть и жалели, что юноша не будет сдавать экзамены в Цяньани, однако поступление шэнъюаня в Гоцзыцзянь считалось немалой заслугой местных властей. К тому же Цуй Се устроил для них пиршество, где бедные преподаватели от души наелись и унесли угощения с собой, оставшись презело довольными.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Уладив все важные дела, он в сопровождении слуг отправился в деревню Цзясян, чтобы совершить обряды в честь предков.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http://bllate.org/book/18372/1761340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