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в номере гостиницы было немного: лишь тридцатидюймовый чемодан на колесиках, две нераспечатанные коробки молока на тумбочке и чистая продолговатая почтовая коробка, стоявшая у двери на балкон. Цинь Юйхэ сгрузил багаж и сразу отправился в школу к Цзян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вошел в номер, и Цинь Юйхэ прикрыл за ним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подарок на день рождения у балконной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 Хуай, прикинув высоту коробки, сразу догадался: — Скейтборд?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снял шарф и сбросил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полгода экономил на всем, только чтобы на него накопить.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скосил на него взгляд. Цинь Юйхэ чуть насупился, наклонил голову и, вытащив из кармана пачку сигарет, бросил ее ему. Цзян Хуай поймал: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пошел открыть окно, чтобы проветрить комнату, а Цзян Хуай достал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вернулся, подошел к нему, вертя в руках зажигалку. Раздался щелчок — и он абсолютно естественным движением прикурил Цзян Хуаю. Затем зажег сигарету 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Белесый дым поплыл по комнате. Цинь Юйхэ слегка прищурился и с сигаретой в зубах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иногда думал про нашу старость... если ни ты, ни я так и не найдем себе спутников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прислонился к дверному косяку, скосился на него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Юйхэ, опуская взгляд и покручивая зажигалку,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Выращивали бы цветы, выгуливали птичек, а по выходным вечерами ходили бы на площадь танцевать со старушками.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сейчас можешь идти на площадь танцевать со старушками, — сказал он. — Попроси Вэй Хэпина тебя познакомить, он в этом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ухмыльнулся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я у братьев старушек не отбиваю.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зажигалка в его руке еще несколько раз щелкнула, на подушечках пальцев выступила легкая испарина. Он запнулся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Бо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замер на мгновение и нахмурился. Спустя некоторое время он затянулся дымом: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 тобой ухаживал?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Можно сказать, это я за ним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присел на корточки, прижавшись спиной к дверному косяку. Зажав сигарету между пальцами, он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первое впечатление о Бо Цзяне было еще хуже, чем твое. Но потом, когда мы стали больше общаться... я понял, что он вполне нормальный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его хвалишь?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сверху вниз посмотрел на Цзян Хуая. Когда Цзян Хуай говорил о Бо Цзяне, он преображался. Цзян Хуай вообще не часто улыбался, но при упоминании Бо Цзяня его глаза искрились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тогда... желаю вам поскорее обзавестись ребеночком?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вскинул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обойдемся. Я не планирую подарить тебе братика или сестренку.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— позвал Цинь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всё еще помнил обиду, когда в ресторане хого Цинь Юйхэ впечатал его голову в диван, поэтому ответил с провокацией во взгляде: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тебе, бате твоем?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в школу на уроки, ты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 — Цзян Хуай резко вскочил, достал телефон и взглянул на время... 13:54, до звонка на урок оставалось шесть минут. Первым уроком после обеда, кажется, была математика у старины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реально опаздываю, у нас сейчас урок классного руководителя! — Он на ходу затушил окурок в пепельнице и торопливо встал. — Ладно, я погнал...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запнулся, обернулся и задумчиво оглядел скейтборд, на который, по словам старины Циня, тот копил полгода: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Скейтом можно воспользоваться? На нем я доберусь быстрее, чем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пихнул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отсюда! Я купил его тебе для коллекции, кто тебе разрешал на нем катить? Беги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Жмот... — Цзян Хуай скривил губы. — Я пошел, на связи,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тут, блин, жмот? — недовольно буркнул старина Цинь. — Ты лучше на сообщения в WeChat отвечать не забывай! Напишешь тебе, а ты все утро игноришь. Как мне с тобой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скосил на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«если что-то случится». А твои чепуховые дела разве считаются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больше не стал пререкаться, пошел к выходу и, не оборачиваясь,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смотрел, как Цзян Хуай подходит к двери,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тебе еще нужны подавители?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остановился. Не поворачиваясь,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 —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словно застыл в оцепенении, простояв у стены какое-то время с сигаретой во рту. Затем он медленно сполз по стене вниз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точно опаздывал.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находилась недалеко от Второй школы. Бегом до нее было около десяти минут, еще минут десять уходило на то, чтобы перелезть через железную ограду к западу от задних ворот и добежать до корпуса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когда Цзян Хуай добрался до кабинета, первый урок математики у старины Линя уже прошел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сделал пару кругов по коридору возле Второго класса между передней и задней дверью, пока наконец не подобрался к задней... Не заперто. Он тихонько приоткрыл узкую щелочку, присел у дверного косяка и начал потихоньку пробираться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сидении на самых последних партах был свой плюс: пусть поза и выглядела не слишком благородно, пробраться незамеченным вполне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Цзяня не было соседа по парте. В самом последнем ряду возле задней двери сидел только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пролез внутрь, бесшумно закрыл за собой дверь и немного перевел дух за стулом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Линь стоял у доски и объяснял учебный материал. Цзян Хуай его не видел, но отчетливо слышал гулкие, ритмичные стуки мела по доске. Цзян Хуай слегка приподнял голову — и как раз встретился взглядом с Бо Цзянем, который повернул голову и опустил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душной работы центрального кондиционера в классе, то ли от ощущения загнанного в угол героя, ладони Цзян Хуая взмокли. Он поднес палец к губам, изображая «тсс».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и Бо Цзянь сидели друг за другом, их места находились с краю от прохода, а вертикальный ряд Чжао Тяньцина примыкал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Чжао Тяньцин не пошел на спортивную тренировку и теперь спал, уткнувшись носом в парту, совершенно потеряв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Линь перестал писать и повернулся к классу, продолжая разбор задачи: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...Сначала найдем угол наклона прямой, проходящей через точку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смотрит с трибуны вниз, ему прекрасно видно, отвлекается ли кто-то на последней парте. Цзян Хуай подумал, что если он сейчас попытается на корточках проползти по проходу, старина Линь его со стопроцентной вероятностью засечет.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снова придется писать объяснительную на три тысячи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учебного года он написал больше объяснительных, чем сочинений по китайскому.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сидя за стулом Бо Цзяня, потянул его за штанину школьных брюк. Бо Цзянь опустил на него взгляд. Цзян Хуай указал пальцем под стол председателя Бо и прошептал одними губами: «Я пролезу снизу».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на мгновение опешил, сильнее сжав ручку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договорил, продолжая показывать назад и артикулировать без звука: «Отодвинься немного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видно из графика, координаты точки А — (3, 2). Сначала посчитаеНайдем угловой коэффициент прямой, а затем найдем эксцентриситет e...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слышно проскрипели ножки стула по напольной плитке. Стул немного отодвинулся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вытащил ноги из-под стола и отвел их в сторону. У него были длинные ноги, и когда он не мог свободно вытянуть их под партой, пространство казалось тесным; его колени уперлись в стол, отчего тот слегка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неподвижно смотрел на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попытался податься внутрь, но, сидя на корточках, он был слишком высок. Чтобы залезть под стол, нужно было встать коленями на пол... Пол был не очень чистым, да и поза выглядела не особо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замер на пару секунд, борясь с сам с собой, а затем, стиснув зубы, опустился коленями на пол и наклонился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партой с трех сторон были деревянные перекладины, через которые ему еще предстояло пролезть.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было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Цзян Хуая задела голень Бо Цзяня. Ткань школьной формы с тихим шуршанием потерлась друг о друга. Бо Цзянь очень крепко сжимал ручку в пальцах, практически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...Таким образом, на этом этапе мы получили каноническое уравнение эллипса...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Линь и правда ничего не заметил. От самого входа и до того момента, как Цзян Хуай забрался под стол Бо Цзяня, его надежно скрывали сам Бо Цзянь и его парта. Учитель с головой ушел в объяснение материала и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продолжая вести урок, он вдруг пошел по классу: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проведем касательную к эллипсу...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Хуая аж спина одеревенела.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черт, черт,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узкий проем между ножками и перекладинами парты Цзян Хуай с трудом разглядел в конце прохода пару зимних мужских туфель. Голос старины Линя звучал все ближе и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хрена Линь Фэй слез с трибуны?!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Линь Фэй дойдет прямо до последнего ряда... Неужели он не заметит его под столом Бо Цзяня?!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почувствовал себя полным кретином.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опоздал и опоздал! Спокойно зашел бы в кабинет, в конце концов, это же не первый и не второй раз. На кой черт он полез под чужой стол, решив перехитрить всех?!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пара туфель немолодого мужчины подходила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