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третий год старшей школы, а у нас в классе все парочками, — сокрушался Е Сы. — Причём исключительно вокруг нас. Нас, двух одиноких псов, скоро со всех сторон окружат.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замер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кто-то,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цокнул языком Е Сы. — Может, у меня со зрением что-то не так. Вот взять ту же Шэнь Фэй, первую красавицу школы. Да, она симпатичная, не спорю, но у меня вообще ничего внутри не ёкает. Сун И каждый день по ней сохнет и сокрушается, а мне только зевать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 трудом сдержал еле заметную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только Пикачу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абсолютно серьёзным лицом ответил Е Сы. — Я люблю Чесночную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Сю на мгновение вспыхнули, и он сам почувствовал, как уголки его губ неудержимо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Чесночная Черепаха решает угостить Пикачу барбекю, — произнёс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тут же затолкнул вещи в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Пикачу согласен! Сначала проводим Сяо Цзяня, а потом пойдём вместе поедим шашлычков.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во время вечерней самоподготовки Ло Хань ходил в ученический совет на жеребьёвку. Когда он вернулся, весь класс оторвался от книг и с некой тревогой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игроков основного состава замерли в напряжении. Никто не решался спросить, боясь услышать страшное число. В конце концов, судя по совершенно непроницаемому лицу Ло Ханя, дело было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мысленно прокрутил информацию об основных составах других классов, которую собирал последние дни. Кого они точно не победят, так это 18-й класс: все пять игроков там отличные и силы распределены равномерно. С 3-м и 10-м классами они, скорее всего, сыграют на равных, а с остальными особых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класс? — первым спросил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некоторое время молча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ахнули, а Ло Хань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Латяо тут же выронил ручку из рук и с улыбкой выругался: — 12-й так 12-й! Напустил тут туману, испугал меня до смерти! Я уж подумал, попали на 18-й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ожидал, что нам достанется гуманитарный класс. В групповом этапе никакой интриги, так что играйте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ухмыльнулся. Это отлично: уверенный выход из группы, да и у Ло Ханя к тому времени лодыжка подживёт.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погладил свой копчик. Неизвестно, поправится ли он сам к тому времени, но играть ужасно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прикрепил вытянутый жребий магнитом к доске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 тоже приехала, лежит в постамате школы. На перемене схожу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ждал ничего особенного от формы — всё равно выйти на поле он не мог. Он присоединился к покупке чисто для того, чтобы у Хэ Сю была белая майка.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 скоро будет, — вдруг тихо сказал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удивлённо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ждёшь её с нетерпением?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Хэ Сю улыбнулся, достал из пенала конфету с персиковой газировкой и щелчком отправил её Е Сы. — В день матча ты тоже надень форму. Всё равно ты у нас вроде как помощник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Ребячество, — Е Сы разорвал обёртку и отправил конфету в рот. — Надену, почему бы и нет. Потом ещё вместе сфотографируемся.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Е Сы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Хэ Сю обладает острой наблюдательностью и проявляет высокую активность на поле. Но в день матча ваш тренер надеется, что вы будете больше общаться с товарищами по команде голосом. В конце концов, не у каждого есть такой дар угадывать чужие мысли,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 абсолютно серьёзным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Хань вернулся с охапкой спортивной формы, Е Сы показалось, что девчонки в классе взволнованы даже больше, чем игроки основного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Юэ, сидевшая на первом ряду, прямо встала, подошла к кафедре, сфотографировала форму и выложила снимок в классный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элита 4-го класса, не обращая внимания на камеры наблюдения за их спинами, дружно вытащила телефоны и принялась разглядывать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была белая и красная. Ци Юэ сначала не поняла, что это просто два разных комплекта, подумав, что у каждого свой вариант, и стала фотографировать майку за майкой, отправляя всё в чат. Е Сы правой рукой решал задачи, а его телефон у левой руки непрерывно жужжал.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собирался открывать чат, пока сидевший впереди Вэнь Чэнь резко не обернулся и не посмотрел на него сложным, нечитаемым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Е Сы вскинул бровь. — Есть что сказать — говори, нечего на меня так 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Чэня стало ещё более неописуемым, и он перевёл взгляд на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взял телефон, пролистнул чат вниз и тихонько перевёл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Хэ Сю задел локоть Е Сы. — Из вас троих с белой формой... у тех двоих в чате вроде были 18-й и 25-й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да, я не обращал внимания. А что? — отозвался Е Сы,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фотографии была белая майка с огромным нулём.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случайно отправил этот дурацкий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тоже неожиданно обернулся и уставился на Хэ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 чём вы? — Е Сы, нахмурившись, взял телефон, быстро пролистал вниз и ухмыльнулся: — Какого черта они мне ноль подсунули? Это что, намёк, что я гаокао завалю?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Сюй и Вэнь Чэнь благоразумно промолчали, лишь одновременно посмотрев на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Сю стало весьма двусмысленным, он долго не произносил ни слова. Краем глаза он заметил, как впереди одна из девушек потянула другую за рукав и шепнула что-то на ухо. Затем обе одновременно обернулись, посмотрели в их сторону и с хихиканьем повернулись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Сю ёкнуло: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нахмурился Е Сы. — Да что происходит-то?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Ноль — это как-то не очень, не к добру. Может, переправишь? — с этими словами Хэ Сю достал из пенала красный маркер. — Подправь немного. Нарисуй 100 или 150... На крайний случай напиши 750 — максимальный балл за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как раз получил свою форму, распаковал, понюхал и остался доволен: посторонних запахов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 подправлю, — Е Сы равнодушно взял маркер. — 750 — это перебор. Всё равно я на поле не выхожу, нарисую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вариант, — немного скованно ответил Хэ Сю и, уткнувшись в мангу, стал беспорядочно листать страницы. Когда Сун Сюй снова обернулся к нему, Хэ Сю оставалось лишь ответить ему абсолютно невозмутимым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готово, — Е Сы в несколько штрихов закончил, бросил маркер обратно, накренился над формой и прилежно подул на свежие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поднял глаза и увидел, что Е Сы нарисовал немного растерянный эмодзи: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 дверь кто-то стучит. Точнее, бьётся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Автор открывает дверь и видит на пороге Фоданя, от веревочки которого осталась лишь пустая петля.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Цаньданю подушечку для сидения, которая ему нравится, — говорит Фодань.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зёвывает автор. — Только ты купил её на мои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 замирает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завтра заварить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спрашивает автор.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 тихо отвечает: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Цаньдань сказал, что хочет сидеть на подушечке с Пикачу и пить чай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гнезда неожиданно раздаётся испуганный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Фодань! Ты где, яйцо ты экое!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откликается Фодань и катится по подъёму стопы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завари повкуснее и добавь красивый пудинг, — совсем тихо шепчет Фодань. — Ему ужасно нравится эта подушечка. Он хочет посидеть на ней, попить чаю и выложить фоточку в яичные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 знал, о чём думал Е Сы. Возможно, тот просто нарисовал первое, что пришло в голову, но из-за того, что значки дорисовывались потом и не попали по центру, получилась весьма комичная рожица. Этот эмодзи 0.0 настолько въелся в память, что всю оставшуюся вечернюю самоподготовку, играл ли Хэ Сю в игры или читал мангу, перед его глазами неизменно всплывал этот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Е Сы вдруг отложил ручку и таинственно толкнул Хэ Сю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поднял голову. Е Сы указал пальцем под стол, показывая, чтобы он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впереди двое, казалось, один решает математику, а второй заучивает слова, но под столом совершенно несерьёзно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глубоко вздохнул, с чувством выдохнул и бросил на Хэ Сю взгляд, смысл которого тот с трудом 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Хэ Сю предпочёл бы проигнорировать это, но сегодня он оторвал клочок бумаги, нарисовал вопросительный знак и пододвинул записку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написал в ответ: «Оказывается, и два парня могут любить друг друга так горячо. Век живи — век учись».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быстро вывел строчку: «И насколько же ты гомофоб?»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немного подумал и написал: «Да кто его знает. Помню только, как меня стошнило от мерзости, когда до меня дотронулся тот неформал из гуманитарного класса».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Записку пододвинули обратно, но Хэ Сю долго не ответил. Е Сы повернул голову и посмотрел на него: Хэ Сю крутил ручку, кончик которой раз за разом задумчиво опускался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тихо спросил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тебя стошнило от самого факта или от того конкретного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— Е Сы нахмурился, размышляя. — Стошнило и стошнило. Ещё и причину анализировать — слишком уж много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вздохнул, беспечно разорвал записку на мелкие кусочки и выбросил её в мусорный пакет, висевший сбоку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