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Оглянувшись на трех принцев, сидевших вдалеке, он повернулся к Лу Цзыяо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 о чем не знает! Я сам захотел войти во дворец, чтобы стать ее охранником. Но стражникам нельзя приближаться к наложницам, поэтому мне пришлось притвориться евнухом. Дворцовые служанки и евнухи — дрянной народ, а она в своем имении никогда не терпела подобного дурного обращения. Я просто хотел быть рядом и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таинственный евнух пробрался во дворец ради наложницы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хотел признаваться принцам — он же вознамерился наставить рога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я знаю, что госпожа тут ни при чем, — продолжил выведывать Лу Цзыяо. — Ты воровал, чтобы отдать эти вещи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как бы она приняла эти грязные деньги! — Евнух посмотрел на Лу Цзыяо и, решив, что скрывать больше нечего, выложил всю правду: — На службе во внутреннем дворе приходится подчиняться только указаниям управляющих. Меня на два месяца отправили во дворец наследного принца. Каждый раз, когда я ходил навестить девушку, это могло навлечь на нее неприятности. Поэтому я попросил старого евнуха Чоу подкупить главного управляющего восьми ведомств, чтобы меня перевели во дворец Чжунцуй, и я мог спокойно служить ей. Разве наверху помогут без подношения? Старый евнух сказал, что на все расходы нужно триста лянов серебра. Я отдал их ему, дело вроде бы уже устроили, но тут об этом узнал главный управляющий Ведомства внутренних дел. Ему тоже потребовалось дать на лапу. Старик сказал мне собрать еще двести лянов, но ввезенные мной во дворец векселя уже закончились, и сейчас не хватает лишь шестидесяти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почувствовал, что этого таинственного мастера, скорее всего, обдурил старый евнух,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почтенный евнух занимался твоим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 — Евнух насторожился, опасаясь, что Лу Цзыяо испортит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 сочувственно посмотрел на таинственного мастера Лу Цзыяо. — Пятисот лянов серебра на взятки хватит, чтобы выхлопотать себе должность заместителя управляющего шестого ранга. А тебе нужно было всего лишь перевестись из дворца наследного принца в покои наложницы. От силы пятьдесят лянов за глаза бы хватило, никаких пятисот лянов не требуется. Тебя явно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Скажи мне, кто забрал твои деньги, и я помогу тебе их вернуть, — совершенно спокойно произнес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горько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вот-вот лишусь жизни, зачем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собрался тебя убивать? — Лу Цзыяо поджал губы и улыбнулся. — Я не только верну твои деньги, но и устрою тебя на службу к хуэй-фэй.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удивленно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надо мной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странный, — пожаловался Лу Цзыяо. — На того, кто выманил твои деньги и ничего не сделал, ты не обижаешься, а меня, честного человека, в обмане 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долго пребывал в замешательстве, а потом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от меня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едва не расхохотался. Этот таинственный мастер, видимо, за всю свою жизнь ни разу не встречал бескорыстной помощи, а потому скорее готов был верить старому евнуху, вымогавшему у него пятьсот лянов, чем довериться внезапной доброте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ставить условия, то у меня два требования: во-первых, ты должен пообещать, что впредь никогда не будешь воровать и вредить людям; а во-вторых, — Лу Цзыяо прищурился и улыбнулся ему, — стань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мастер взглянул на мягкую улыбку Лу Цзыяо, неловко опустил голову и тихо пробормотал несколько слов, хотя в его взгляде все еще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бродячего пса, которого хозяин предавал слишком много раз. Он полностью разочаровался в людях, но все равно не мог заглушить в сердце желание довериться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хороший человек, и всю свою боевую сноровку натренировал, творя дурные дела, — опустив голову, предупредил он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тебе дадут шанс стать хорошим человеком, — спросил его Лу Цзыяо, — ты захочешь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Цзыяо был твердым и полным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смущенно опустил темные глаза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допрос, Лу Цзыяо без тайн и утаек рассказал о положении евнуха трем маленьким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сказать правду, жизнь евнуха точно не спасти. А если выложить все как есть, тот все равно не сможет навлечь никакой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Влюбленный мужчина, оскопленный лишь ради того, чтобы защищать наложницу в холодном дворце; да еще и бестолковый мастер, у которого выманили пятьсот лянов серебра, а он еще и помогал мошеннику считать деньги, — такой человек явно не способен на великие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влюблен в хуэй-фэй? — шестой принц прямо спросил у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вздохнул с некоторым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в евнухи только ради того, чтобы защищать любимую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озвучил свое тщательно проработанное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отец-император выдаст хуэй-фэй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мели чуши! — предостерег седьмого брата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Наложницы отца-императора — это женщины, которые уже вышли замуж за отца-императора, им нельзя выходить замуж повторно, — объяснил седьмому брату пятый принц. — К тому же… он ведь уже евнух и не может взять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седьмой принц склонил набок свою круглую, как булочка, мордашку.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смущенно посмотрел на пятого брата: седьмой брат от природы отличался от остальных детей и совершенно не разбирался в подобных вещах, так что они понятия не имели, как ему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евнухов нет той самой штуки, — туманно ответил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нет? — седьмой принц впервые всерьез столкнулся с такой щекотливой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неловко переглянулся с шестым принцем, рассудив, что пухлый братишка подрос и не может жить в неведении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пятый принц намекнул как можно деликатнее: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мужчины отличаются от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не мажут лицо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А что еще есть разного?..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прижал кулак к губам, пару раз кашлянул и, воспользовавшись моментом, указал указательным пальцем вниз, давая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на мгновение задумался, откашлялся и спросил густым басом на октаву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не мажут лицо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голос ниже! — Пятый принц чуть не взвыл. — Я говорю, ниже по телу! Чем тело отличается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больше не мог этого выносить! Он одним движением закрыл уши пухлому карапузу и выразил протест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ведь еще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двенадцать! — Пятый принц считал, что гиперопека Лу Цзыяо помешает седьмому брату стать «настоящим мужчиной», поэтому возразил с абсолютной правотой в голосе: — Я сам в двенадцать или тринадцать лет однажды утром проснулся и почувствовал,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Лу Цзыяо изо всех сил сжал уши карапуза и закричал во все горло, пытаясь перекрыть собственным воплем сомнительные откровения пятого принца, дабы уберечь малыша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Цзыяо на грани нервного срыва, шестой принц поспешно подскочил и зажал рот пятому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пятый! О таких вещах Седьмой сам спросит,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уже спрашивает, — со сгорающим от любопытства видом подал голос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до сих пор все слышите?! — Лу Цзыяо еще крепче сжал голову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щечки карапуза сжало так, что его ротик вытянулся в трубочку, сделав вид ребенка донельзя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Поневоле состряпавший такую гримасу седьмой принц уставился величественным взглядом на не желавшего отпускать его глупого Лу Цзыяо и невнятно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Дерз-сость! Отпус-сти! Высочество хоч-чет слушать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«Отец-покровитель» категорически не мог позволить ребенку слушать взрослые темы и твердо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Послушному Высочеству нельзя такое слушать. Сегодня по возвращении я налью тебе на целую пиалу молока больше, давай не будем слушать пятого,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 шестой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настоящий мужчина так легко поддастся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ради сотни пиал сладкого молока седьмой брат стоял бы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седьмой принц мгновенно принял подкуп глупого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и нет у меня такого брата, — с печальным и зрелым видом пятый принц уставился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со вздохом покачал головой, после чего взглянул на евнуха-мастера, все еще стоявшего на коленях в углу дежурки, и повернулся к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Цзыяо, давай поможем ему. Пусть старший брат переведет его на службу во дворец хуэй-фэй.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поспешно возразил Лу Цзыяо. — Насчет такой мелочи я сам обо всем договорюсь. Если вмешаются принцы, это только привлечет ненужное внимание слуг. Не дай бог кто-нибудь прознает, что этот человек был знаком с хуэй-фэй раньше — поползут сплетни, а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счел его слова разумными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сделать так, чтобы никто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во дворец хуэй-фэй и посмотрю, нет ли там какого-нибудь маленького евнуха, желающего перевестись во дворец наследного принца. Под предлогом того, что тот евнух дал на лапу, я поменяю нашего мастера местами с ним и отправлю во дворец хуэй-фэй. Вряд ли кто-то обратит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