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Герметичный детектив — пожалуй, самый классический и влиятельный поджанр в литературе об интеллектуальных расследованиях. Даже те, кто никогда не слышал самого термина «Снежный замок», наверняка сталкивались с произведениями с похожей завязкой.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отрезанное от мира поместье, где из-за внезапного бурана собирается пестрая компания. Все они оказываются в ловушке: связи с внешним миром нет, уйти невозможно. И именно в этот момент, словно по закону жанра, начинает происходить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модель также называют «ситуацией необитаемого острова» — идеальная питательная среда для заговоров, подозрений и темных человеческих страстей. Сюжет безотказный, поэтому авторы бесчисленных триллеров, психологических детективов и хорроров раз за разом помещают своих героев в подобные классические условия...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Вот только к мыслям, занимавшим Чжуан Де в данную секунду, всё это не имело ровным счётом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сведения служили лишь одной из сотен колонн в его чертогах разума. Парень просто бегло сверился со своей ментальной картотекой и безжалостно задвинул её обратно в пыльный угол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внимание Чжуан Де поглотило зрелище настолько нелепое и жуткое, что его мозг отчаянно отказывался принимать увиденное за чистую монету. Стоило присутствующим обернуться к вошедшему, как в то же мгновение — прямо у него на глазах — их головы с негромким хлопком превратились в звериные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выползти из своей конуры? — холодно бросил Мужчина с лошадиным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безупречно скроенный классический костюм, однако его надменный, равнодушный тон диссонировал с нелепым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если пришёл в себя. Пока мы не вычислим хозяина этой сферы снов, никто отсюда не выберется. И какой толк дрожать от страха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лошадиная морда умудрялась удивительно точно передавать человеческую мимику — даже длинные челюсти шевелились в такт словам, будто пережевывая невидимое сено. Никакой бутафорский шлем не дал бы подобной пугающей реалистичности.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Созерцание этой высокомерной вытянутой морды вызвало у Чжуан Де весьма смешанные чувства. С трудом удерживая лицо и стараясь не выдать крайнего изумления, он молча опустил взгляд и медленно сошёл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частной сферы снов недвусмысленно отсылала к интерьерам старой Европы конца девятнадцатого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красовались глубокие, обитые мягкой тканью диваны. Стены из неоштукатуренного красного кирпича уходили вверх, к высокому сводчатому потолку, с которого свисала массивная бронзовая люстра тончайшей работы. В камине весело потрескивали дрова, отбрасывая причудливые блики на ворсистый шерстяной ковер. Прямо у тлеющих углей, свернувшись клубком, мирно дремал угольно-черный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этаж вела изящная винтовая лестница из темного дерева, чьи перила у основания венчала искусно вырезанная из белого мрамора медвежья голова. В воздухе витал аппетитный аромат свежеприготовленной еды, однако в такой гнетущей обстановке никто из присутствующих явно не думал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молча сидели вокруг длинного стола, подавленные собственными мыслями. Стульев было ровно десять. Чжуан Де, ещё не до конца разобравшись в происходящем, решил не привлекать к себе лишнего внимания. Он покорно направился к единственному свободному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стул, он уселся и незаметно скользнул взглядом по диванной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парня едва заметно приподнялись. Похоже, атмосфера в комнате была удушающей не только из-за внезапного заточения — у всеобщей паники имелась куда более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хронической бессонницы Чжуан Де всегда погружался в сон гораздо дольше обычных людей. Из-за этой задержки он частенько пропускал начальные события, из-за чего Мужчина с лошадиным лицом, скорее всего, и решил, будто новоприбывший просто заперся в спальне и рыдает там от ужаса. Вот только в этот раз упущенная предыстория оказалась критически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сидело ровно десять человек, включая самого Чжуан Де, и стульев тоже было десять. Однако на диване неподалёку неподвижно лежала серая фигура с закрытыми глазами — пугающе реалистичный человеческий силуэт, больше похожий на искусно выполненное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статуя, — раздался тихий голос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слева словно прочитал немой вопрос на лице Чжуан Де. Этот человек обладал головой гигантского питона. Его длинный раздвоенный язык то и дело нервно выстреливал наружу, а речь сопровождалась тихим, скользящим шипением: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Черносердечный торговец, который всучил нам бракованную схему этой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тяжелая люстра над их головами зловеще качнулась. Сидящие на противоположном конце стола Мисс Кролик и Мисс Тигр испуганно вжались в свои стулья, притираясь друг к другу. Бедняжки едва держались на грани истерики, но из последних сил цеплялись за остатки самообладания, бледные и безмолвные.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там трясся под одеялом, этот тип соизволил явиться, — снова подал голос Мужчина с лошадиным лицом. — Мы успели отправить жалобу в техподдержку до того, как связь накрылась, и его закинуло сюда для устранения неполадок. Но когда этот мерзавец понял, что сделать ничего не может, у него полилась из рта всякая чушь. Сначала он орал, что мы сами виноваты — погнались за дешевкой, а теперь требуем чуда. А когда мы прижали его к стене, он и вовсе сменил пластинку. Начал плести, будто мы его с кем-то перепутали, что сам он якобы «агент Отряда по ликвидации чрезвычайных происшествий» и прибыл нас спасать. Требовал, чтобы мы во всём ему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хранил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тихонько опустил руку под стол, нащупал в кармане аккуратно сложенный листок с заготовленной речью о том, что он является сотрудником Отряда по ликвидации чрезвычайных происшествий, и беззвучно разорвал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жуткий хаос, все кричали, толкались... — Мужчина с лошадиным лицом помрачнел, его ноздри гневно раздулись. — Никто толком не понял, что произошло. В комнате внезапно погас свет, а когда электричество дали, этот торгаш уже валялся на полу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тяжёлым взглядом притихших, перепуганных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закон на нашей стороне. Вламываться в чужие приватные сферы строго запрещено, так что мы лишь воспользовались правом на самооборону. Да и вообще, с чего вы взяли, что он мертв? Вдруг этот трус просто понял, что запахло жареным, и экстренно разорвал соединение?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вполне возможно! — поспешно поддакнул Юноша-обезьяна, нервно ежась на стуле. — К тому же, смерть во сне — это ведь не по-настоящему. Ничего с ним в реальности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бодрые заверения, лица большинства присутствующих оставались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упёрся подбородком в край столешницы и принялся задумчиво скатывать обрывки бумаги в крошечные шарики, воскрешая в памяти параграфы из служебного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Пострадать или даже погибнуть в собственном сновидении — процедура сравнительно безопасная. Худшее, что грозит спящему — легкая дезориентация и пара часов ментальной вялости после пробуждения. Разумеется, если человек регулярно видит кошмары, в которых его убивают, это может спровоцировать сильный стресс или невроз, требующий вмешательства профессионального психотерапевта. Но физического вреда это не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гибель на чужой ментальной территории — совсем иное дело. Лин Су предупреждал его, что любые ранения в чужой сфере снов чреваты глубоким истощением сознания, а в некоторых случаях — даже кратковременной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смерти в чужом сне, то этот метод классифицировался инструкциями как «аварийный принудительный разрыв связи». Этот жесткий, травмирующий способ действительно позволял сознанию вырваться из чужого разума и очнуться у себя, но цена была слишком высока. При насильственном выталкивании структура личности претерпевала шоковый распад, и собрать её обратно без потерь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то, как у работающего на полную мощность компьютера резко выдергивают шнур из розетки: система, конечно, перезапустится, но часть критически важных данных сотрется или окажется безнадежно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человеческим разумом происходило то же самое. Официальная статистика зафиксировала множество случаев, когда даже однократная «смерть» на чужой территории приводила к безвозвратной утрате ценных воспоминаний, дорогих сердцу чувств или редких талантов. Серия же подобных инцидентов и вовсе стирала прежнюю личность, оставляя лишь пустую ментальную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события развивались по худшему сценарию. Едва суперкомпьютер «Кокон» зафиксировал аномалию и послал сигнал бедствия, как тот самый Черносердечный торговец решил лично заскочить в систему, надеясь по-тихому уладить конфликт с недовольными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взаперти в чужом подсознании без малейшего понимания, кто здесь хозяин, люди быстро дошли до точки кипения. Вспыхнула ссора, и во время внезапного сбоя питания Черносердечный торговец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дела принимают скверный оборот...» — мысленно вздохнул Чжуан Де, окончательно скомкав обрывки бумаги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Лин Су мог оказаться настолько невезучим, чтобы занять тело несчастного торговца и пасть жертвой разбушевавшейся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слепом доверии к капитану. Во-первых, пускай Чжуан Де и не знал всех тонкостей технологии ментального замещения, на момент сканирования «Коконом» в этой сфере снов находилось ровно десять активных сознаний. Значит, торгаша на тот момент здесь еще не было, и система физически не могла выбрать его в качестве «сосуда» для спасателя. Во-вторых, даже окажись Лин Су в столь дурацком положении, он бы без труда объяснил ситуацию и не довёл бы дело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Лин Су, как и сам Чжуан Де, благополучно вселился в кого-то из присутствующих и теперь созерцал эти руины чужого самообладания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Вот только отчаянная попытка погибшего Черносердечного торговца выдать себя за сотрудника Отряда по ликвидации чрезвычайных происшествий невольно вырыла глубокую яму для настоящих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 сейчас кто-нибудь из них во всеуслышание: «Ребята, вообще-то я настоящий специалист Отряда по ликвидации чрезвычайных происшествий, давайте жить дружно и сотрудничать», это прозвучало бы как издевательство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тихо вздохнул. Опустив глаза, он наткнулся взглядом на холодный чешуйчатый хвост Мужчины-питона, который лениво свешивался сквозь прутья соседнего стула. Парня передернуло от отвращения, и он незаметно отодвинулся вместе со своим сиденьем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думать, как выбираться, — Мужчина с лошадиным лицом властно хлопнул в ладоши, окончательно примерив на себя роль лидера. — Самый очевидный вариант — попробовать по очереди инициировать принудительное пробуждение. Раз мы заперты в чьей-то приватной сфере, то один из нас гарантированно окажется хозяином и сможет разорвать этот кошмар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А если мы ошибёмся? — тут же взвился Мужчина-петух. — Если это не моё безопасное убежище, я ведь попытаюсь проснуться в чужом разуме! Вы хоть представляете, чем это грозит?!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Точные последствия подобного шага официальные ведомства никогда не разглашали, но наложили на него строжайшее табу. В правилах безопасности «Кокона» этот пункт по уровню угрозы стоял даже выше, чем гибель в чужом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неизведанным парализовал волю. Никто не решался сделать шаг в бездну. И пускай остальные молчали, по их напряженным позам и стиснутым челюстям было ясно: рисковать рассудком никто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свечей на столе испуганно дрожало, отражаясь в полированном дереве, а над тарелками поплыл испуганный, лихорадочный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нам всем умереть по разу? Результат ведь будет тот же? Сознание автоматически выбросит в безопасное убежище. И если кто-то из нас окажется хозяином этой сферы, то вся сеть рухнет, и остальные тоже освободятся...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Думаешь, это безопаснее?!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умный, давай, покажи пример! А вдруг это твоя сфера снов,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Говорят, при такой встряске первыми стираются самые яркие воспоминания, искренние чувства и таланты. Я не собираюсь становиться бездушным овощем ради вашего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тогда делать? Торчать здесь до скончания веков?!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здравом уме решится на такую рулетку?! Один неверный шаг — и прощай, рассудок. Лично я уверен, что это не моё безопасное убежище. Здесь всё какое-то... чужое, неправильное...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Юноша-обезьяна беспокойно завертелся на стуле, испуганно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послушайте... не может же всё совпадать до мельчайших деталей? Давайте обыщем дом! Если мы найдем хоть одну вещь, которой не было в наших безопасных убежищах, то сразу поймем, чей 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противоположного конца стола донёсся холодный, издевательский смешок. Мужчина-гончая, чью морду пересекал уродливый рваный шрам,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наивно полагаешь, будто здешний хозяин добровольно во всем признается?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Юноша-обезьяна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начистоту, — Мужчина-гончая подался вперед, уперев локти в стол. — Наверняка не я один перешёл по рекламной ссылке в том самом обсуждении на форуме, чтобы заказать эксклюзивный дизайн для своего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столовый нож, который с резким металлическим звоном отскочил от тарелки. Его тяжёлый взор медленно скользнул по притихшим лицам: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вляпались вместе, к чему эта глупая скромность? Смелости признаться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лошадиным лицом нахмурился, раздраженно поведя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каком, чёрт возьми, форуме ты говоришь? При чём здесь ссылка?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Мужчина-гончая снисходительно усмехнулся и вальяжно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постучал согнутым указательным пальцем по виску и, понизив голос до зловещего полушёпота,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Задумайтесь вот о чём... Если посторонний человек погибает в границах моего личного сна, а его сознание при этом распадается на части... кому, по-вашему, достанутся его драгоценные воспоминания, чувства и природные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Огромная люстра над их головами сорвалась с места и бешено закачалась.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 замкнутом помещении физически не могло быть сквозняка, однако маятник тяжелого светильника раскачивался всё сильнее и сильнее. Из-под потолка донёсся леденящий душу металлический скрежет гнущихся 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свет замигал в безумном ритме, выхватывая из полумрака застывшие от ужаса звериные морды. А в следующее мгновение комната погрузилась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