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архангелу так и не удалось вновь вкусить желанную сладость. Его уловка почти сработала, и он уже готов был стянуть ремень с брюк своего смущённого, очаровательного избранника, как вдруг дверь кабинета бесцеремонно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черноволосый мужчина в алом одеянии, небрежно распахнутом на груди. Его лицо отличалось броской, утончённой красотой, а длинные волосы были заплетены в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испытывал ни малейшей неловкости от того, что прервал чужое уединение. Его карие глаза с живым интересом уставились на застывших Адексимо и Ареса.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заметили, незваный гость лениво взмахнул рукой, облизнул губы и протянул нарочито томным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Арес, иди-ка сюда. У дяди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начисто проигнорировал ледяной взгляд архангела. Напротив, он вызывающе вскинул брови и с двусмысленной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важное дело, дорогой. Тебе точно не захочется его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оставалось лишь беспомощно наблюдать, как его возлюбленный, с которым они только что предавались сладкой любовной игре, внезапно вскочил. В прекрасных фиолетовых глазах юноши промелькнула тень, и он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окутывавшего его юношеского тепла, архангел поджал губы и потянулся вслед за ним, пытаясь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Арес, ты 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перехватил его ладонь и непреклонно вернул её обратно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Ареса всё ещё горел румянец смущения и нерастраченной страсти, но взгляд уже стал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Сеси, я должен... обсудить кое-что с дядей, — проговорил он. — А ты работай и не ленись,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 — только и смог выдавить Адексимо.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настолько нелепым, что у архангела на мгновение тоскливо заныло под ложечкой. Он почувствовал себя невыносимо скучным мужем, у которого смазливый и ветреный проходимец уводит прекрасного молодого партнёра, пока сам он обязан пахать в поте лица, чтобы обеспечивать их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Адексимо уже готов был впасть в ярость, сделавший пару шагов к выходу Арес вдруг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художник был слишком горд и самолюбив, чтобы легко расточать нежности, поэтому любые слова заботы давались ему с огромным трудом. Но от этого они звучали лишь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заставляли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наклонился к нему. Каждое его движение дышало врождённым изяществом, пусть в них и сквозила лёгкая неловкость. Юноша ласково взъерошил его сияющие золотистые волосы. Его фиолетовые глаза смотрели чисто и сосредоточенно на приунывшего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уже затянулись, Сеси,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так, как считаешь нужным, — продолжил прекрасный юноша. — Я сумею постоять за себя. Но знай, что твоя тревога ранит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Сеси,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мгновенно вымели из головы Адексимо все заготовленные возражения. Мысли смешались, он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судорожно сжалось, а взгляд намертво прикипел к любимому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оцепенение спало и архангел наконец моргнул, стройного силуэта Ареса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наглый Сар тоже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воцарилась тишина, оставив Адексимо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медленно выдохнул и прикрыл ладонью лоб, пряча за густыми светлыми ресницами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Истон,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кабинета разлилось мягкое золотистое сияние, и когда оно угасло, перед ним возник Истон.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целительному ангелу, ему полагалось заботиться о душевном равновесии собратьев, и особенно — верховного архангела. Поэтому Истон всегда держал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Адексимо, с вашим ментальным доменом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златовласый ангел молчал, по-прежнему пряча лицо в ладонях. Выглядел он на редкость мрачным и подавленным, что не могло не вызывать беспокойства. Без прямого приказа Истон не смел тревожить его личные покои, поэтому лишь томился в нетерпеливом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Адексимо,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из-под сложенных лодочкой пальцев архангела донеслось тихое, едва слышное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Адексимо совладал с чувствами. Он убрал руку от лица и широко улыбнулся, а его небесно-голубые глаза так и засияли от восторга. Он буквально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Истона внезапно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В следующую секунду их мудрый, всегда хладнокровный и суровый предводитель заговорил мечтательным, восторженным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Истон, Арес сказал, что хочет видеть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целительные ангелы славились своим великодушием, добротой и безграничным терпением. Однако даже у ангельского долготерпения были границы, особенно когда речь шла о тех, у кого не было пары. Тревога на лице Истона медленно сменилась выражением глубокой, беспросветной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выдохнул Адексимо, прижав ладонь к груди. Золотые локоны скользнули по его плечу. В его голосе сквозило неприкрытое хвастовство. — Я так и знал. Он без ума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Истон снова промолчал. Немного подумав,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Адексимо, со всеми подобными откровениями вам в следующий раз лучше обратиться к Банаю.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Выслушивать любовный лепет и служить мишенью для хвастовства счастливых голубков — у доктора Баная к этому определённо был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ласковых слов от великого Владыки демонов — и архангел вновь воспрял духом. Полный энергии и решимости, он вознамерился лично возглавить рейд по поимке беглых демонов. А заодно поделиться с пленниками упоительной историей своей великой любви к милашке Аресу.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Владыка демонов в этот момент пребывал в куда менее радужном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шагавший рядом Сар не затыкался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Сеси, я хочу, чтобы ты был счастлив! — кривлялся черноволосый демон, нарочито коверкая и растягивая слова. Он картинно прижимал руки к груди, передразнивая племянника. — О, дорогой Сеси, поступай так, как считаешь нужным...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Арес терпел долго, но когда родственник попытался шепнуть это ему прямо на ухо, окончательно вышел из себя. Он резко обернулся и мёртвой хваткой вцепился в длинную косу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Сар, ты рот свой закроешь когда-нибудь?!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демонического рода Арес действительно был ещё совсем юн. На его бледном точёном лице порой проступали черты юношеской незрелости, но благодаря безупречным манерам и гордой осанке окружающие редко вспоминали, что перед ними, по сути, вчерашний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разозлиться, как уши и щёки заливала жаркая краска смущения, губы обиженно надувались, и вся его тщательно выстроенная холодность мгновенно осыпалась прахом, обнажая истинный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летит время... Кажется, ещё вчера ты под стол пешком ходил, а сегодня наш малыш Арес уже выпорхнул из семейного гнёздышка и сошёлся с врагом. Прямо слеза наворачивается...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Его взгляд испуганно метнулся к собственной косе, которую Арес сжимал в кулаке, и рядом с которой весело заплясал язычок тёмного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пошутил, ваше величество, просто пошутил, — натянуто улыбнулся Сар, стараясь не делать резких движений. — К чему эти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высвободив свои драгоценные волосы, едва не превратившиеся в обгорелый огрызок, он наконец притих. Впрочем, серьёзности ему это не прибавило. Пряча косу за спину, Сар вновь придвинулся к племяннику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серьёзно, Арес, за эти дни я сумел пробудить часть своего домена. Давай попробуем ещё раз. На этот раз всё точно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хвост Ареса, показавшийся из-за страстных заигрываний партнёра, до сих пор отказывался слушаться хозяина. Приходилось прятать его, туго обмотав вокруг талии под одеждой. К счастью, Адексимо заботливо застегнул рубашку юноши под самое горло, а наброшенный сверху свободный плащ надёжно скрывал неровности фигуры. Со стороны никто бы и не подумал, что под изящным нарядом художника прячется столь нескромная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необходимость разгуливать по людным улицам города, ежесекундно сдерживая своенравный хвост, заставляла стыдливого Владыку демонов сгорать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это надеюсь, — ледяным тоном процедил Арес. — Иначе я лично оббрею тебя налысо и пинком отправлю в Бездну. Станешь посмешищем для всех чертей.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прозвучала пугающе убедительно. Сар невольно представил себя лысым и нервно передёрнул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ты мальчишка...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обладал колоссальной, почти безграничной силой. Он мог без труда разрушить чужой домен, но вот созидание и восстановление давались ему с трудом — разрушителю по природе своей незачем было учиться созидать. А поскольку Сар наотрез отказывался раскрывать свои секреты, восстанавливать повреждённое пространство ему приходилось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магический хаос в теле Владыки демонов усиливался. Бушующая внутри энергия рвалась наружу, и её необходимо было куда-то выплеснуть,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— Арес сжал губы и, запустив руку в карман, нащупал шёлковый мешочек. Извлёк крупный синий алмаз. В его фиолетовых глазах промелькнула нежная теплота. — Если мы задержимся, ювелирные лавки закроются, и я не успею отдать мастеру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вознамерился сделать парные серьги-гвоздики для своего неутомимого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по горло чужим счастьем, Сар лишь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идти пришлось недолго. Свернув в пару неприметных переулков, они оказались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малыш Арес! Дядя выложил кругленькую сумму за это чудное местечко! — Сар, чей алый шнурок в волосах выгодно подчёркивал яркие губы, так и лучился самодовольством. — Помяни моё слово, здесь ты без труда сможешь настроиться на мой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с сомнением заглянул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уверял, что раздобыть золото в мире людей для него — сущий пустяк. Глупые смертные добровольно расставались со своими кошельками, стоило лишь применить немного обаяния без всякого насилия. Арес не вникал в подробности, но его родственник действительно вернулся с увесистым мешком звенящих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вины перед Адексимо Арес наотрез отказался крушить их съёмное жилище для высвобождения излишков магии. Поддавшись на уговоры настырного Сара, он согласился арендовать для этих целей какое-нибудь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горько, смертельно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тёмный закоулок, буквально дышавший пороком. Розовые фонари, двусмысленные вывески и витающие в воздухе сладковатые ароматы не оставляли сомнений в специфике заведения. Сар уже стоял у входа, небрежно сыпля серебряными монетами перед заискивающим зазывалой. Догадавшись, куда его привели, Владыка демонов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под плащом испуганно ощетинился и намертво прижался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гнева и стыда, Арес резко развернулся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туда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