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дворике перед кабинетом росло несколько бамбуковых стеблей. Они тянулись к небу редко и сиротливо, тихо шелестя под порывами прохладного раннеосеннего ветра. Клубился туман, размывая блёклые очертания луны, отчего всё вокруг казалось зыбким и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двора, то ли намеренно, то ли случайно укрывшись в густой тени, неподвижно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Цинчжоу хватило одного взгляда, чтобы узнать гостью — это была старшая молодая мисс, Цинь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она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Цинчжоу недоуменно уставился на неё, не сразу сообразив,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Сыминь сделала два шага вперёд, выходя из темноты на струящийся из окон кабинета свет. Она упрямо сжала бледно-розовые губы, а во взгляде читался немой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обещали, младший дядя-наставник, — она выжидающе посмотрела на Шэнь Цинчжоу. — Сказали, что как только освободитесь, сразу отвезёте нас с Тяньцэ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поднял глаза к небу. Тонкий серп молодой луны завис в вышине, напоминая сочащийся ледяной стужей изогнутый клинок. Редкие звёзды терялись в рваных облаках, лишённые блеска, навевая лишь ощущение глухой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Цинь Сыминь и издал звук искреннего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Сыминь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Одиннадцати островах Пэнлай нет приличных угодий, а стрелять рыбу в море мне не хочется. Если мы отправимся в путь прямо сейчас, под покровом ночи, то к рассвету как раз доберёмся до Бездны Гаюань.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Бездну Гаюань? — у Шэнь Цинчжоу голова пошла кругом. — Оставим в стороне то, что на дворе глухая ночь. Но ты хоть знаешь, что прямо сейчас там стоит лагерем армия во главе с принцессой Чандин?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Цинь Сыминь спрятала руки за спину, буквально светясь от восторга. — Она мне так нравится! Она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«Святая простота, истинно говорят — новорождённый телёнок тигра не боится». Шэнь Цинчжоу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 охоту собралась или на принцессу Чандин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Сыминь ненадолго задумалась и с самым серьёзным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какая разборчивая».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Великого Цяня — не та особа, к которой можно запросто явиться в гости. Её лагерь охраняют отборные войска, туда и мышь не проскочит. Как ты собираешься пробираться через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случайно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понял, что спорить с этой упрямой девицей бесполезно. Не найдя других доводов, он решил призвать к порядку её сыновний долг и припугнуть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сбежала тайком? Если глава семьи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записку! — выпалила Цинь Сыминь с небывалой для неё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зашёл с другого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давно перевалило за час Хай, Тяньцэ наверняка уже спит десятым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дурачком от рождения, Цинь Тяньцэ вырос под строгим присмотром мастера Зала Подвешенного Зеркала. Пусть умом он не блестал, но ухаживать за собой умел, а его распорядок дня — подъём в час Чэнь, отбой в час Хай — соблюдался с поистине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Сыминь промелькнул лукавый огонёк, и она, обычно бесстрастная,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на Пике Погони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уже вытащила его туда? — лицо Шэнь Цинчжоу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Сыминь расправила плечи и с гордым видом выпятила грудь. Впрочем, она по-прежнему выглядела холодной, словно ледник, и лишь в её тёмных глазах мерцали загадочные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сдался. Если он откажется, упрямица не отстанет, а несчастному Тяньцэ придётся до утра мёрзнуть на пронизывающем ветру Пика Погони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охоту? Я с вами! У меня как раз два дня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незаметно подкрался со спины. Похоже, этот парень из тех, кто быстро забывает былые раны: страх улетучился, ноги больше не дрожали, а на лице сияло мальчишеское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хотел было прикрикнуть на него и велеть не совать нос в чужие дела, но вовремя осёкся. Оставлять этого подозрительного чужака в усадьбе без присмотра было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 вместе, — Шэнь Цинчжоу тяжело выдохнул. За последние несколько дней он вздыхал чаще, чем за всю свою прошлую жизнь. — Спать сегодня не придётся.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тоже мне, недооценивают современного студента!» Тань Ци с гордостью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этом собаку съел! Уж поверьте, не спать ночами для меня — обычное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оглядел его с ног до головы и, окончательно смирившись со своей участью,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Освежись с дороги, переоденься в походную одежду и возьми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нога здесь, другая там! — Тань Ци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донёсся уже откуда-то издалека, растворяясь в ночном воздухе и потревожив дремавшего неподалёку зверя мэнцзи, который отозвался недовольным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присел на корточки и ласково погладил Хэйшицзы от макушки до самого хвоста. Зверь довольно прищурился и заурчал, а в его глазах мерцал бирюзовый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Берём? — неожиданно спросила Цинь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Цинчжоу удивительным образом понял её с полуслова. — Хэйшицзы останется охранять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Сыминь задумчиво посмотрела на зверя, её пальцы привычно коснулись рукояти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звался Мечом, Колеблющим Чувства. Холодный, точно северная изморозь, способный беззвучно рассекать железо, когда-то он был частью свадебного приданого госпожи Цинь, а в день совершеннолетия перешёл к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Сыминь.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туча наползла на небосвод, окончательно поглотив хрупкий серп молодой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беспамятного сна Ли Шиминь вновь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да в какой уже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безумным вихрем проносились отсветы былых сражений и звон скрещивающихся клинков. Он уставился в раскинувшееся над ним небо, но разглядел лишь глухую пелену туч. Ни единой звезды, ни единого луча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очертания горы Чжуннань. Старые раны, полученные в бесчисленных походах за годы собирания империи, в конце концов одолели государя. Последний вздох императора угас в покоях дворца Цуйвэй в двадцать третий год эры Чжэньгуань великой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небытие, Ли Шиминь думал лишь об одном: если ему суждено переродиться, он вновь воздвигнет великую державу, пред которой в благоговении склонятся тысячи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глаза, как он обнаружил себя в теле Чжу Цичжэня — императора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очнулся, звалось крепостью Туму.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Тан?! — безмолвно возопил Ли Шиминь. — Где моя великая, необъятная империя?!»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переварить горькую весть о том, что его династия Тан пала, не продержавшись и трёх веков, как пришло новое известие: враг перекрыл источники воды, а к стенам подступила бесчисленная орда ойратов. В этот миг Ли Шиминь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 с ней, с Тан, сначала нужно разбить этих ублюдков!»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Ойратский предводитель Эсен попытался заманить его в ловушку притворным перемирием, но Ли Шиминь раскусил обман с первого взгляда. Собрав войска и наплевав на трусливый ропот придворных, он лично повёл армию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покажу вам, недоноскам, почему меня звали Великим генералом Тяньцэ!»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Наголову разгромив орду ойратов и с триумфом вернувшись в Пекин, Ли Шиминь не стал торопиться с ответным ударом. Его девизом всегда было: не поднимать оружия попусту, а если уж воевать — то стирать вражеские государства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тот чиновник по имени Юй Цянь оказался на редкость толковым малым, да и наследный принц выглядел вполне сносно. Вот только местная императрица и в подмётки не годилась его ненаглядной Гуаньиньбэй.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время министры прознали, что их государь снова лично ведёт полки за ворота столицы, у них едва не поотнимались ноги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передышка пошла империи на пользу, и сил у страны теперь вполне хватало, чтобы Ли Шиминь мог совершить свой победоносный поход в глубь северных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фронта кочевников теснили пехотные полки Юй Цяня, косившие врага огнём из пищалей и пушек, а с тыла налетала неуловимая конница под предводительством самого императора. Враг дрогнул и, спасая жизни, побежал далеко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вернулся с великой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даровали ему второй шанс, грех было тратить его впустую. Погоревав над страницами хроник ушедшей Тан, он засучил рукава и принялся ковать золотой век Великой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лет пришёл его час, и, оставив престол наследнику Чжу Цзяньшэню, Ли Шиминь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пробуждение встретило его в теле императора династии Сун, презренного Ваньянь Го... нет, Чжао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времена своего правления под именем Чжу Цичжэня он читал сунские летописи и едва не исходил желчью от злости. У этой жалкими правителями ведомой династии было всё: золото, зерно, бесчисленный людской ресурс и преданные полководцы — так какого же чёрта они умудрились докатиться до такого позора?!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Особняком в этом списке предателей стояли Чжао Цзи, Чжао Хуань и сам Чжао Го. Надо же, правители, торгующие собственной страной!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самый чёрный час: Юэ Фэй уже был отозван двенадцатью золотыми указами и брошен в застенки, а трусливый двор готовился признать себя вассалом чжурчжэней. Ли Шиминь огляделся по сторонам — роскошь тронного зала, блеск яшмы и шёлковые драпировки казались ему сотканными из пролитых слёз и крови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«Император? Жалкий слизняк Чжао Го, да разве ты достоин этого титула?!»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Шиминя, отражавший золото и камни, вспыхнул яростным блеском боевой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каган с грохотом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Призовите канцлера Шэня! У Меня к нему есть смертельно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объятый холодной яростью Ли Шиминь вошёл в мрачные казематы Судебного приказа. Он лично отпер запоры темницы и швырнул окровавленную голову Цинь Хуэя к ногам истерзанного, измученного пытками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Пэнцзюй, прости, что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Юэ Фэя залечивать раны в императорский дворец, Ли Шиминь во главе гвардии первым делом схватил продажного чинушу Ли Цзюня, наживавшегося на горе народа и оклеветавшего верного генерала. Сразу после этого военачальник Ян Ичжун по его приказу оцепил резиденцию главного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не следовало мерзавцу Моци Се прибегать к калёному железу и дыбе, выбивая признания из защитника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двор от предателей, Ли Шиминь издал покаянный указ. Этим шагом он не только вернул доверие преданных родине ополченцев, но и заставил зажравшихся вельмож раскошелиться, вытряхнув из их сундуков золото и зерно на нужды великого Северного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Ли Шиминь лично повёл армию на север. Юэ Фэй со своими ветеранами форсировал реку и ударил по Лучжоу. Армия чжурчжэньского воителя Ваньянь Учжу дрогнула и побежала, но сунские полки неотступно преследовали её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Чжурчжэни исстари говорили: «Легче сдвинуть гору, чем одолеть армию Юэ». И всё же после изнурительного отступления Ваньянь Учжу лелеял надежду дать последний бой. Но у Юэ Фэя на сей раз за спиной стояли надёжные союзники. Когда на холмах взвились знамёна с начертанным на них именем Хань, и навстречу беглецам устремились лавины всадников Хань Шичжуна со сверкающими палашами наголо, вражеский воевода понял,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капкана ценой гибели лучшей тяжёлой конницы «Железных пагод», уцелевшие отряды чжурчжэней с разгона налетели на заслон, ведомый самим Ли Шиминем.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пороховой дым и пыль сражения раненый Ваньянь Учжу видел, как юный, исполненный величия император натягивает лук. Стрела сорвалась с тетивы, свистя подобно падающей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со смертью Юэ Фэя наступит мир...»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некогда казавшаяся незыблемой истиной, вспыхнула в угасающем сознании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Юэ Фэй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царству Цзинь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величайшего из вражеских вождей преграда рухнула. Путь на север лежал открытым, и возвращение исконных Шестнадцати округов Яньюнь стало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тринадцатый год эры Шаосин копыта коней Юэ Фэя сокрушили хребты Хэланьшаня.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разделяя хмельную чашу с Юэ Фэем и Хань Шичжуном под сенью мирного неба, Ли Шиминь внезапно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Пэнцзюй, Я прослышал об одном молодом человеке, одинаково искусном как в сложении стихов, так и в ратном деле. Что скажешь, если Я отдам его тебе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зовут этого юношу? — с улыбкой поинтересовался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загадочно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Цицзи.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рассмеялся, отпивая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вдруг в будущем он станет новым Хо Цюйбином для нашей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судьба отмерила ему долгий век. Прошли десятилетия, и состарившийся Ли Шиминь, созерцая угасающие блики солнца на бумажной ширме, с лёгким сердцем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беспросветный мрак забвения вновь рассеялся, и государь открыл глаза, преисполненный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не осталось места былому трепету — лишь глухое раздражение да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покажите Мне, в чьё тело Меня занесло на сей раз? Какого нерадивого правителя Мне предстоит наставлять?»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 сей раз он унаследовал не корону, а лишь бремя наследного принца по имени Ли Хэн. На престоле же восседал небезызвестный Ли Лунцзи.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Ли Лунцзи?!»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мысленно подскочил на месте, уже предвкушая, как сдерёт три шкуры со своего праправнука — царствующего императора Сюань-цзуна.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«Паршивец! Моя эра Чжэньгуань заложила фундамент державы, даже Чжину и девица У держали спесивую знать в ежовых рукавицах! И как скоро ты позволил этим паразитам снова поднять головы?! Неужели Я напрасно составил трактат "Дифань"? Если бы ты, недоумок, придерживался хотя бы главы о сплочении царственного рода, мы бы не оказались у края этой бездны!»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устроил расцвет Кайюань, а закончил всё мятежом Ань Лушаня?! Из-за твоей глупости столица пала, а сам ты бежал на окраины, спасая шкуру?! Вокруг бушует пламя войны, земли рвут на части алчные воеводы, а ты преспокойно слушаешь свою слащавую "Радужную песню"?!»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«Трепещи, мерзавец! Твой великий предок Тай-цзун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этом теле, он занимал пост Великого маршала всех армий Поднебесной, удерживая под своим началом округа Шофан, Хэдун и Пинлу. Государь прекрасно помнил из хроник, что именно в Линъу Ли Хэн объявил себя императором, став первым в истории правителем, взошедшим на трон за пределами столицы, прежде чем отбить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бразды правления оказались в его руках, он во что бы то ни стало вытащит свою великую империю из трясины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никчёмного Ли Лунцзи... Хм, выкажу уважение — назову отцом-императором, а разозлюсь — без лишних церемоний нареку покойным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былое величие Тан, Ли Шиминь взялся за реформы с истинным размахом. Он раз и навсегда уничтожил власть военных наместников-цзедуши, силой отобрал земли у заносчивых кланов, а на государственных экзаменах приказал скрывать имена кандидатов, дабы исключить кумовство.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 дослужился при нём до верховного цензора. Как-то раз Ли Шиминь ради шутки зачитал в его присутствии строку: «От невзгод и горестей виски мои покрылись инеем». Поэт пришёл в неописуемый восторг и принялся настойчиво расспрашивать государя, чей великий гений породил столь пронзительные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Нань Цзиюнь, легонько касаясь шрамов на отрубленных пальцах, заливисто хохотал и звенел чарками с Чжан Сюнем, предаваясь воспоминаниям о том дне, когда их повелитель, подобно грозному небожителю, явился с войском на выручку осаждённому Суйяну.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Чжэньцин услышал, как император со скучающим видом нарёк его «Левым судьёй Обители изгнания скверны», он не на шутку перепугался и взмолился, чтобы государь лучше занялся проверкой счетов, нежели подшучивал над старым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хоть и побелел головой, сохранил юношеский пыл мятежной души. Он написал для Ли Шиминя добрый десяток едких обличительных стихов, клеймящих предателя-принца Юна, и по-прежнему пил вино, кружился с мечом в залах заново открытого павильона Шаовэнь и слагал оды своей далёкой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Прославленный полководец Го Цзыи то и дело говаривал, что в делах правления и ратном искусстве нынешний император точь-в-точь походит на великого основателя династии — Тай-цзуна. За подобные льстивые речи Ли Шиминь в шутку сослал его на дальние рубежи — обучать диких тибетцев изящным манерам и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на покой в этой жизни, Ли Шиминь улыбался: он верил, что исправил все ошибки потомков и не оставил после себя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рок распорядился иначе, и следующим его пристанищем стало тело Лю Шаня, последнего правителя царства Шу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издеваетесь вы там наверху,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пришлось браться за дело заново: возрождать великую Хань, возвращать былую столицу, сокрушать притязания Вэй и У. Канцлеру Чжугэ более не суждено было угаснуть горькой звездой над равниной Учжанъюань — окрепнув духом и телом под присмотром деятельного государя, он повёл войска на северных гуннов, калёным железом выжигая саму возможность будущего нашествия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«Отец-наставник, желаете ли вы принять титул Небесного кагана?»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очнулся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задумчиво всматривался в затянутый мглой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«Чьи нереализованные чаяния и исторические обиды мне суждено исправить на сей раз? Судя по всему, я теперь либо опальный ханьский принц Лю Цзюй, либо несчастный первенец великой Цинь — благородный Фусу?»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какая разница. Меня уже ничем не удивить».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дорожную одежду, он поднялся на ноги и обернулся на донёсшийся сверху свист ветра. Прямо к нему, рассекая облака, на парящем мече летела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Ладно, беру свои слова назад. Такого дерьма мне точно видеть ещё не приходилось».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http://bllate.org/book/18428/1804631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