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 звучал мягко, с невольной нежностью. Мужчина, холодный и отстранённый со всеми остальными, рядом с ним становился удивительно ласковым. Сердце Чжичжи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сладкий аромат стал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со снежной грушей и белым древесным грибом. Полезная и питательная.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наполнил небольшую миску и протянул юноше. На поверхности плавали ягоды годжи, от каши шёл густой приятный запах. Сразу было видно: готовили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продуктов дома не водилось. Значит, Цинь И специально отправился за ними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тихо звякнула о край миски. Сладкая грушевая каша согрела пересохшее горло и наполнила измученное тело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Чжичжи действительно обезвожился от слёз, поэтому выпил две миски подряд и лишь тогда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хочешь, хороший мой? — совершенно естественно спросил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и покачал головой. В памяти сразу всплыл вчерашний вечер. Чжичжи торопливо попытался найти телефон, чтобы написать: пусть мужчина больше так его не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это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у юноши ничего не было с собой. Он растерянно искал аппарат, словно перепуганный зверёк. Даже уголки глаз снова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усмехнулся и дразняще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буду звать тебя так.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Чжичжи вспыхнуло ещё сильнее.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 помогу соседям. К обеду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сунул в рот булочку и побежал к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перебирала овощи у входа в лавку и беспомощно проводила сына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ведь. Только каникулы начинаются — ты сразу бежишь туда. Может, Цинь И тебе роднее собственного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Мы же соседи. Есть вещи, о которых я не могу рассказывать, но брат Цинь — не обычный человек. Общаться с ним мне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не нравилась слепая восторженность сына, поэтому она небрежно охладила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твой брат Цинь действительно хорошо к тебе относился. Но теперь у него есть Чжичжи, и ты больше никому не нужен. Даже я, посторонняя женщина, сразу полюбила этого юношу.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подняла глаза и оценивающе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Чжичжи в обаянии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недовольно поджал губы, однако понимал, что мать права, и попытался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влюблённая пара, конечно, друг другу ближе. А я просто названый младший брат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тётушки Ли замерли над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Пара? Начальник Цинь и Чжичжи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Не знал, что ты против однополых браков! — возмутился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давно были законны в Федерации, вокруг жило немало таких супругов. Женщина вовсе не испытывала предубеждений — лишь слегка сожалела: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предлагали начальнику Цинь невест, а он в итоге сошёлся с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уловил разочарование в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Чжичжи? Они прекрасно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и правда замечательная пара. Если бы у Чжичжи ещё не было проблем с голосом…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ты имеешь в виду?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невозмутимо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 не разговаривает. Ты вчера весь вечер с ним провёл и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взвизгнул так, что едва не сорвал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Цинь Чжичжи просто застенчивый!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вытворял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заставить немого заговорить!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закрыл лицо руками. Теперь стыдно даже появляться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 обращала внимания на страдания сына. Напевая, она продолжила перебирать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будет жареная свинина и тушёные куриные ножки. Не забудь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можно я возьму коробку этого молока? — слабо спросил Ли Чуань, указывая на детские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Хочешь пить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взвалил на плечо коробку детского молока и перед уходом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проговорись! Брат Цинь и Чжичжи ещё сами не признались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его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мастерскую с извинительным подарком, Ли Чуань не обнаружил того, кого хотел увидеть. Он поставил коробку у стойки и спросил Сюй Кэсинь: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Кэсинь, где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ответить: работавший над машиной Цинь И внезапно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прозвучало явное недовольство. Даже Сюй Кэсинь услышала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ожидал такой реакции и неловко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замучил его вопросами. Невежливо получилось. Вот принёс подарок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коробку, демонстрируя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чувствует, отдыхает наверху.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кое-кто вчера слишком долго плакал и теперь не хотел показываться людям, поэтому отсыпался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вручённый подарок было не принято. Ли Чуань вскрыл коробку и раздал молоко сотрудникам мастерской. Он уже почти три года ходил за Цинь И хвостом, поэтому никто не удивился и все спокойно приняли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мужчины нашлось свободное время, и он снова принялся изучать жёлтый спорткар, разыскивая лучший способ восстановить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расскажешь, почему тогда покинул федеральное Управление безопасности? Та операция три года назад была просто великолепна, настоящее триумфальное 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опять присел рядом. Чтобы остальные не услышали, говорил тихо, но сдержать восторг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нетерпеливо оборвал его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притих. За три года он много раз пытался задать этот вопрос, и всякий раз мужчина реагировал так, словно задевали открытую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 был самым жизнерадостным псом северной окраины и не сдавался, сколько бы раз его ни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Чжичжи уже нужна куртка. Вчера я заметил, что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юноши лицо Цинь 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обо всём понемногу. К обеду Ли Чуань радостно убежал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вернулся с контейнерами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мама приготовила обед. Постоянно питаться доставкой вредно, поэтому я принёс вам. Здесь есть то, что любит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собирался отказаться, но после последних слов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Чуань увидел, что мать готовит, и попросил выделить порцию для Цинь И. Тётушка Ли вспомнила, как Сюй Кэсинь однажды говорила, что Чжичжи любит тушёные куриные ножки. Продукты были под рукой, и женщина специально приготовила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радостно отнёс всё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не осталось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соседи, за что благодарить? Ешьте,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поднялся с обедом наверх. Тётушка Ли в молодости работала поваром и готовила превосходно. Жареная свинина, древесные грибы с миндалём, тушёные куриные ножки и две ароматные миски риса одним видом пробуждали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иди обедать. Соседка Ли прислала еду, — позвал мужчина и, заметив вопрос в глазах Чжичжи, сразу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