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119. Глава клана Хэхуань (Клан Совокупления/Союза Инь и Ян) приручила холодного мечника (01)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Пустота Долина Ускользания (Сюйхуайгу), бамбуковая роща колышется от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Листья бамбука трутся друг о друга, издавая дробный шелест, словно шепот, разносящийся по тихой долине.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группа учеников клана Цинчжу (Клан Зеленого Бамбука) присела здесь на отдых. Но называть это отдыхом можно было лишь условно — взгляды всех были прикованы к «Слезе Звезды» (Синчэньлэй), которая вот-вот должна была созреть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духовный цветок, формой напоминающий влажную слезу, тихо покоился среди темно-зеленых бамбуковых листьев и застывал только в ясные безлунные ночи. На его бледно-фиолетовых лепестках мерцали крошечные светящиеся точки, словно россыпь звездной пыли, медленно перетекавшие в такт движению небесных светил, будто вторившие далекому Млечному Пути. Эта трава была главным ингредиентом для приготовления пилюли «Пробуждения Звездной Мудрости» (Синъудань), способной на краткий миг погрузить человека в таинственное состояние «Слияния с Небом».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Поистине драгоценная возможность для повышения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главный старейшина, возглавлявший группу, не мог наслаждаться этим чудесным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всматривался в глубины бамбуковой чащи и едва слышно вздыхал, на его лице залегла тень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Старейшина, что с вами? — спросил один из молодых учеников. — «Слеза Звезды» вот-вот созреет, мы соберем ее и уйдем. В бамбуковой роще так тихо, вряд ли здесь есть какая-то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поднес руку к нахмуренному лбу и произнес с глубокой озабоченностью: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 — Пустота Долина Ускользания, территория клана Хэхуань.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такого в клане Хэхуань?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молод и не знаешь всех тонкостей, это нормально, — вмешался старший ученик, понизив голос, чтобы объяснить: — Пути культивации в клане Хэхуань в корне отличаются от других школ. Они исповедуют путь гармонии Инь и Ян через союз мужчины и женщины (инь-ян шуансю).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младший ученик все еще смотрит в замешательстве, старший ученик  немного помедлил и, приблизившись, прошептал: — Говорят, глава этого клана Хэхуань… не разбирает пола и особенно любит заманивать таких красивых и наивных юношей,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вскрикнул юноша и инстинктивно отступил на полшага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старейшина погладил длинную бороду, его брови сошлись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быть начеку. Хотя мы движемся только по окраинам Пустоты Долины Ускользания и не факт, что столкнемся с этим распутником, ни в коем случае нельзя терять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Слушаемся, старейшина!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с тревогой оглядел десяток с лишним учеников вокруг и остановил взгляд на фигуре, неподвижно стоящей, словно бамбук.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Янь, — окликнул он, — подойди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старейшина.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юноши прозвучал чисто и звонко, как удар нефритовых пластин.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наделен неземной красотой, хоть ему было всего шестнадцать, но уже сейчас чувствовался его холодный, отрешенный от мирской суеты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и глаза его походили на далекие горы в легкой дымке, а алая родинка  в уголке левого глаза, словно красная слива, упавшая на снег, привносила в его безупречное лицо нотку яркой чувственности.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Одетый в светло-зеленое даосское облачение, с мечом за спиной, он стоял в бамбуковой тени и, казалось, сливался с самой рощей воедино — в нем была и прямота бамбука, и свежесть утреннего тумана. Рукава его одежды колыхались на вечернем ветру, будто он вот-вот обратится в зеленый дым и растает в этой изумрудной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пристально посмотрел на Лу Яня и произнес с нажимом: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подумал про себя: ни в коем случае нельзя, чтобы этот распутник увидел ребенка. С такой внешностью, как у Лу Яня, если глава клана Хэхуань положит на него глаз...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Ученик, которого так ценит глава школы, ни в коем случае не должен пострадать.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Старейшина, — вдруг спросил старший ученик, — а как быть с младшим учеником?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перевел взгляд на Линь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юноша с влажными, круглыми глазами, и его растерянный вид напоминал заблудившегося в лесу звереныша, в котором чувствовалась какая-то простодушная бесхитростность.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задумался и поманил его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Чжицю послушно пристроился за спиной Лу Яня, его кончик носа слегка покраснел, и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Шисюн, мне страшно...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бросил на него беглый взгляд и ответил ровным, лишенным эмоций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сухое, ничего не значащее утешение лишь сильнее встревожило Линь Чжицю. Слова старшего ученика о том, что «клан Хэхуань специализируется на обмане невинных юношей», все еще звучали у него в ушах, и он инстинктивно сжал рукав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Сумерки сгущались, все уселись на месте, восстанавливая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«Слеза Звезды» в ночи начала испускать мягкий фиолетовый свет, и ее три слоя лепестков один за другим медленно раскрылись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лепесток, второй, третий.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самый момент в ветре вдруг послышался дробный звон бубенцов, который приближался, проникая в самое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Приготовиться! — Старейшина уже обнажил меч и крикнул громовым голосом: — Встать в строй!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выругался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наткнулись на этого злого духа!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ученики клана Цинчжу выстроить защитную формацию, как из воздуха возникла багряная мягкая паланкина, а вокруг в одно мгновение появились десятки учеников клана Хэхуань, окружив их плотным кольцом. Паланкин парил в воздухе, тяжелые красные занавески развевались, словно кровавый туман, и сквозь них угадывалась фигура, небрежно возлежащая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 бубенцов раздался снова, и из-за занавесок показалась изящная женская ножка, которая слегка отодвинула ткань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Динь-лин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небрежно приподнялся, рассматривая внешний мир сквозь щель в занавесках. Когда его лицо показалось, по бамбуковой роще пронесся вздох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черные, как смоль, волосы были небрежно стянуты лишь алой лентой, нефритовое лицо источало весеннее тепло, но черты его были удивительно женственны и ярки.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Алый халат был небрежно распахнут, открывая широкую грудь, а из-под полы виднелись две длинные ноги, ослепительно белые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штанов!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Золотые бубенцы на лодыжках звенели при каждом движении его ступни, и каждый звон отдавался в сердцах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Чжицю, ошеломленный, смотрел на него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такой белый... А на ногах гладко... — Пятнадцатилетний юноша опустил голову и посмотрел на свои только начавшие покрываться пушком икры, пребывая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глаза! — Старейшина, чьи волосы и борода встали дыбом, яростно закричал: — В глазах этого развратника скрыто искусство соблазна!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паланкине Лин Янь лениво возлежал на боку, подобный облаку, окрашенному в цвета румян.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зевнул, в уголках его глаз разлилась усталость, но голос его был сладок, словно медовый сироп: — Я думал, кто это потревожил мой покой... Оказывается, старейшина клана Цинчжу. Интересно, что привело вас в Пустоту Долину Ускользания глубокой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старейшины дернулся кадык, он помолчал мгновение, затем, взяв себя в руки,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 учеников в поход для тренировок, проходили мимо, решили немного передохнуть.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Проходили мимо? — Лин Янь смаковал эти два слова, а затем внезапно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смех был подобен пению иволги в ивовой роще — в нем была и невинность, и чувственность, а в его взгляде, казалось, опадали лепестки персиковых цветов: — А я-то думал, вы специально пришли подождать, пока созреет та «Слеза Звезды».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уже все раскрыл, нечего было и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лицу старейшины скользнула тень смущения, и он незаметно сжал кулак в рукаве.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Парящий паланкин слегка наклонился, и Лин Янь мельком взглянул на ту «Слезу Звезды», что полностью распустилась — фиолетовый свет переливался, словно застывшая в слезе река из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А-Цзо, — лениво поднял он руку, — собери-ка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слуга по имени А-Цзо собрал духовную траву, старейшина стиснул зубы, но не произнес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трава выросла в Пустоте Долине Ускользания, значит, по праву принадлежит клану Хэхуань, к тому же появление Лин Яня именно сейчас явно означало, что он точно рассчитал время ее созревания.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сложил кулаки в приветственном жесте и произнес сухим, сдавленным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духовная трава уже в руках главы, может быть, вы позволите нам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слегка изогнул алые губы, наматывая на палец прядь своих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 уже глубока, а до моей обители отсюда всего несколько ли. Может, пригласить старейшину и юных героев ко мне на огонек, чтобы Лин мог выполнить свой долг хозяина?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главы столь доброе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конечно, — Лин Янь, с глазами, полными влажного блеска, то ли шутя, то ли всерьез прижал руку к груди, — Лин всегда был самым нежным и жалостливым...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даже трехлетнего ребенка такими словами не обманешь.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усмехнулся про себя, слегка развернул корпус, плотно заслоняя собой стоящих за спиной Лу Яня и Е Чжицю, и произнес с холодной отчужденностью: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 главу за доброту, но мы не смеем вас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Постойте-ка — Лин Янь вдруг посмотрел вглубь бамбуковой рощи и, указав изящным пальцем, воскликнул: — Старейшина, взгляните, тот, кто летит сюда на мече, разве не глава вашей школы?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насторожился и инстинктивно обернулся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из паланкина вылетел алый шелк.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алая змея, выскользнувшая из логова, он точно обвил тонкую талию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никто вскрикнуть, как зеленый силуэт уже был втянут в гущу красных занавесок, и лишь звон бубенцов дрожал в воздухе, словно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http://bllate.org/book/18456/1989671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