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133. Глава клана Хэхуань приручила холодного мечника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чувствовал, что все его кости вот-вот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приходил в себя — просыпался и снова засыпал, а Лу Янь никак не унимался и все заставлял его говорить постыдные, ласковые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Приходилось, пересиливая сон, отвечать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чувствовал, что горло саднит и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дым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Янь снова очнулся от дремоты, он обнаружил себя погруженным в теплый лечебный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плавали разные лекарственные травы, от которых исходил легкий растительный аромат. Он только собрался заговорить, как сзади раздался ленивый, удовлетворенный голос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сбежать. Ты сейчас лишен духовной энергии, даже если выйдешь отсюда — все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повернулся, всем телом прижимаясь к Лу Яню, и сонно пробормотал: — Я весь твой, куда же я могу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помолчал мгновение, затем намеренно холодным голосом сказал: — Нежностями не отделаешься,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нежничал?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обнимавшие Лу Яня, и сквозь клубы пара взглянул на него. Вспомнив те намеки, которые Лу Янь бросал раньше, он вдруг спросил: — Ты что... думаешь, у меня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внезапно помрачневшее лицо сказало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Янь договорить, как Лу Янь холодно перебил его: — Хватит! Мне не нужно знать про тебя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вставать и выходить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Лин Янь резко схватил его за руку и быстро сказал: — Раз уж ты мне не веришь, то у вас в клане Цинчжу есть пилюля правды. После нее говорят только правду — я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потайной комнате повисла глубокая тишина, слышен был лишь легкий плеск воды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отчетливо почувствовал, как пальцы Лу Яня, обхватывающие его талию, внезапно напряглись. Тот медленно повернул голову, его глубокие черные глаза едва заметно дрогнули, и он спросил низким голосом: — Ты знаешь, что после приема пилюли правды вся духовная энергия в теле рассеивается?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 Янь слегка приподнял бровь, на его губах заиграла понимающая улыбка. — Конечно, слышал. К тому же ты ведь уже заблокировал мою духовную энергию лекарствами,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плотно сжал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поднялся из бассейна, с него стекали прозрачные капли воды. Он обвил руками шею собеседника, и его теплое дыхание коснулось уха Лу Яня: — Должно быть, ты именно на это и рассчитывал,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упали легко, и ресницы Лу Яня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глазах мелькнуло недоверие, словно эти слова попали в самое мягкое место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улыбка Лин Яня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говорить тихо: — Должно быть, ты все-таки прислушался к моим словам, поэтому и подумал об этом. Дай-ка угадаю — ты и хочешь верить, и боишься поверить до конца. И надеешься, что я говорю правду, и боишься, что все это снова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молчал, и это молчание стало подтверждением догадок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и правда собирался просто запереть его здесь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странствий он как раз и искал следы Лин Яня. Но услышав тогда ночью признание Лин Яня, в его душе затеплилась слабая надежда. Однако та разящая наповал сцена четырехлетней давности до сих пор стояла у него перед глазами, он видел её сам — как тут могло быть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Яня дрогнул, и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действует пилюля правды, все ответы должны быть правдивыми. Если хоть одно слово будет ложью...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его голос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почувствуешь боль, будто внутренности горят, и не только тело — душа тоже пострадает. Ты... и правда готов ее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волновался больше всех — боялся, что Лин Янь и под действием пилюли все равно солжет ему, и боялся, что сила отката и правда может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улыбнулся ярко и открыто, в уголках его глаз мелькнула кокетливая искорка, словно он говорил о чем-то совершенно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привели себя в порядок и сели друг напротив друга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Лу Яня была белая фарфоровая бутылочка, он нахмурил брови, и в голосе его звучала плохо скрываемая тревога: — После приема пилюли тебя будут спрашивать, и ты обязан отвечать правду, лгать не получится. Запомни... ни в коем случае не нарушай действие пилюли. Она действует около одного часа,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небрежно бросил эти два слова, взял у него из рук бутылочку и, не раздумывая, высыпал пилюлю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Яня потемнело, он вскрикнул: — Лин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увидел, как тот, напротив, лениво приоткрыл рот, показывая пустую полость, а в его взгляде заиграла хитрая улыбка: — Все, пилюля принята. Спрашивай,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Яня под рукавом невольно сжались. Ему почему-то стало страшно спрашивать, ему стало страшно, но выражение лица собеседника было таким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поторопил Лин Янь, барабаня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Зеленое одеяние колыхнулось, кадык Лу Яня дернулся. Он поднял свои глубокие глаза и наконец тихо спросил: — Ты...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ответил четко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системное автоматическое оповещение: показатель очерствения Лу Яня -20, текущий показатель — 79.8.】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Яня дрогнул, и он снова спросил: — Насколько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понимаю, что слово «люблю» здесь не совсем точное. — Лин Янь подпер рукой подбородок, глядя на сидящего напротив человека, и в его глазах струился мягкий свет. — Это скорее «обожаю». А что касается того, насколько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подался вперед, голос его был тих, но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когда-то вынимали друг у друга сердца, скрепляя этим нашу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