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Запасной игрок и водонос команды автомехаников Джека, То Мадера... — Мадера осознал услышанное, и его глаза округлились. — Ты что, идиот? Ой, нет... я не это имел в виду. Я хотел сказать, что ты очень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 ничуть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Слушай, я могу предложить тебе тридцать фунтов в неделю. Две-три тренировки или игры в неделю, как тебе?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Мадера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кажется, какой-то акцент?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 блеснул белоснежными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что ни на есть настоящий лондонский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Мадера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готов присоединиться к твоей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игру с коллегами ему не платили ни гроша, а теперь он мог заработать почти половину своей зарплаты. Это была отличная подработка.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потратив всего семьдесят фунтов из фонда зарплат, Лу Кай нашел для команды своего левого дракона и правого тигра. Классический пример того, как за сущие гроши вершатся большие дела. Интересно, в Барселоне от зависти уже рыдают? И почему это ограничение в сто пятьдесят фунтов так трудно соблюдать?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Кай опубликовал в интернет-чатах объявление о поиске плеймейкера, опорного полузащитника и центрального защитника. К сожалению, на просмотр никто не пришел. Однако Лу Кай не стал удалять вакансию: после закрытия зимнего трансферного окна многие игроки, оставшиеся без работы, будут вынуждены искать место в низших лигах, чтобы просто иметь возможность выходить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профессионалов было лишь отходами, для клуба девятого дивизиона могло стать настоящим нектаром. А если повезет, то и эликсиром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Вы выполнили задание по активации системы, успешно приобрели футбольный клуб Дартфорд Ройал VCD и получили Сундук роста Короля футбола: Черное железо. Примечание: каждый раз при повышении лиги, в которой выступает клуб, вы будете получать соответствующий сундук 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Вы использовали Сундук роста Короля футбола: Черное железо. Скрытые характеристики Выносливость, Обзор поля и Устойчивость к травмам повышены на 3 уровня. Теперь у вас есть базовые условия, чтобы стать великим игроком!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Вы успешно привлекли двух талантливых игроков в зимнее трансферное окно и получили Сундук навыков: Черное железо и Сундук навыков: Бронза!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Вы использовали Сундук навыков: Черное железо и получили навык Базовый отбор: Черное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Базовый отбор: Черное железо: ваша способность к отбору мяча один на один немного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Вы использовали Сундук навыков: Бронза, сработал критический успех, вы получили навык Крученый удар (банан):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Крученый удар (банан): Серебро: ваше мастерство исполнения штрафных ударов улучшилось. Мяч после вашего удара летит по более крутой дуге, его легче перебросить через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уведомлений пронеслась перед глазами Лу Кая. Он глубоко вздохнул. Экран подведения итогов всегда был таким приятным для глаз. И правда, вот ради чего он купил Дартфорд Ройал VCD. Десять тысяч один фунт за систему — даже дурак бы согласился, почему он должен был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наград изменились и личные показатели Лу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Лу Кай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14 лет 227 дней (25.08.1985)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178 (может увеличиться)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65 (легковат)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Команда: Дартфорд Ройал VCD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Позиция: Нападающий, президент клуба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(Удары)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удара: 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Дальние удары: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без мяча: 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удара: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 лета: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Замах перед ударом: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(Контроль мяча)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Контроль: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Дриблинг: 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мяча: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шагов: 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и ловкость: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(Пасы)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пасы: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пасы: 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Навесы: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Стандарты: 50+3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Замах перед пасом: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(Оборона)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Отбор: 46+1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Перехват: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Подкаты: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Опека: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в защите: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головой и вынос: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(Физика)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 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сила: 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головой: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Прыжок: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(Скрытые) (Примечание: 1-7 уровней, 1 — минимум, 7 — максимум, не участвуют в общем рейтинге)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3+3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 поля: 3+3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нога: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Устойчивость к травмам: 1+3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рейтинг: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 зависимости от выступлений в сезоне, позиции на поле и тренировок, характеристики будут расти естественным образом. Если количество матчей за сезон меньше 30, а выходов в старте меньше 20, естественный рост сокращается вдвое. Если матчей меньше 20, а стартов меньше 10 — сокращается еще вдвое. При менее чем 10 матчах за сезон естественного роста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игрока молодежного состава младше пятнадцати лет эти показатели были весьма достойными. В конце концов, у многих юниоров 16-18 лет в футбольных симуляторах вроде FIFA общий рейтинг ниже 45. К тому же данные Лу Кая были сбалансированными, хотя, конечно, и не блистали чем-то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расстроился, что выпал Базовый отбор, но критический успех с Крученым ударом (банан) все исправил. Учитывая, что в любительских лигах нет четкого разделения на защитников и нападающих, атакующий игрок с навыками отбора вполне найдет себе применение. В целом, он остался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навыки черного железа добавляли 1 очко характеристик, серебряные — 3, и так далее. А скрытые характеристики от сундука роста были просто невероятными. У Лу Кая выносливость и обзор поля достигли 6-го уровня — это был лучший показатель для его возраста. Устойчивость к травмам поднялась до 4-го уровня, превратив его из хрустального игрока в крепкого середняка.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последнее примечание было критически важным. В молодежной команде он бы не набрал нужное количество матчей. Только в настоящей первой команде, участвующей в нескольких турнирах, можно было выполнить это условие. Или в низших лигах, где помимо чемпионата проводится множество кубков. В этом и заключалась истина футбольного роста: борьба! Настоящие мастера не создаются тренировками, они закаляются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вечер, в день тренировки, Лу Кай представил старым товарищам Эшли Янга и То Мадеру. Реакция была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совместной работы возникли некоторые трудности. С Эшли Янгом все было в порядке. Несмотря на возраст и рост, он был быстр, техничен, а его работа с мячом выглядела изысканно на фоне возрастных любителей. Его умение открываться, пасовать и командная игра, которые были обычным делом для академий больших клубов, позволили ему органично влиться в Ройал VCD. Основной левый вингер команды даже добровольно уступил ему место в старте на следующий матч — как раз в те дни у него было много заказов в обувной мастерской, требовались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То Мадерой все было плохо. Он полностью выпадал из игры, не принося никакой пользы, и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Лу Кай разговорился со старым сторожем стадиона Альфредом: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То Мадера привыкнет начинать рывок сразу, как только партнер получает мяч, он будет разрывать любую оборону. Активно участвовать в защите, а в атаке полагаться на рывки без мяча. Получив пас, он сможет легко оторваться от защитников, а дальше отдать передачу или пробить не составит труда. Это несложно, и команда, и он сам быстро адаптируются. Я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согласно кивал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интересная тактика. У нее есть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ее Тактика летающего диска, — ответил Лу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когда тренировка завершилась, Альфред разговорился с игроками и начал с жаром расхваливать То Мадеру, пересказывая теорию Тактики летающего диска. Игроки сочли его слова весьма разумными и даже прозвали его Фергюсоном с прудового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Кая осенило, и у него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http://bllate.org/book/18467/1770864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