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Шань Хэ, поначалу всё шло по обычному сценарию: как только разразился скандал, в сети тут же объявились «анонимные всезнайки» из индустрии. Они начали анализировать ситуацию, утверждая, что Шань Хэ просто слишком быстро взлетел, перешел кому-то дорогу и теперь стал жертвой мести. Всё это делалось для того, чтобы перевести внимание публики на тему пиара и личных разборок между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кинокомпания «Манха» не собиралась сидеть сложа руки. В тот же день они экстренно созвали пресс-конференцию, на которой сурово осудили подобные незаконные действия и потребовали удалить все связанные с этим материалы из сети. В завершение компания разослала адвокатские запросы, предупредив фанатов, хранящих личную информацию Шань Хэ, чтобы те удалили её самостоятельно, иначе компании придется обратиться за помощью к киберполиции.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пресс-конференция была нужна не только для запугивания, но и для того, чтобы официально направить мнение фанатов в нужное русло. Сначала они отмели подозрения в самопиаре Шань Хэ, затем с юридической точки зрения изложили факты и, заодно, напомнили фанатам: те, кто добровольно всё почистит — молодцы, а остальным помогут «дяди полицейские». Напоследок компания четко обозначила свою позицию: Шань Хэ для «Манха» — ценный актив, поэтому всем остальным лучше не соваться, если они не хотят, чтобы с ними рассчитались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этот шаг был идеальным для пиара: быстрая реакция, твердая позиция, ясные аргументы. Теперь, как бы они ни решили преследовать виновных или расчищать путь от камней преткновения, это выглядело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часов всё шло именно так, как планировала «Манха»: обсуждали только личные вопросы Шань Хэ, а внимание было приковано лишь к его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жестко настроена компания, преданные поклонники Шань Хэ вышли из себя. Как можно терпеть, когда их кумира притесняют?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Небесный Король обладал мягким характером: его вынудили переехать, а он даже не стал сводить счеты с фанатами, ворвавшимися в его дом. Но верные поклонники не были столь добродушны. Чтобы подбодрить Шань Хэ, они каждый день заваливали его соцсети сообщениями, в которых непременно упоминали Генерала. Шань Хэ читал это и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Маленький Небесный Король такой милый и наивный, как у них вообще поднялась рука его обидеть! Терпение лопнуло!»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расстраивайся из-за хейтеров, Шань Хэ, Генерал с ними разберется~»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«Косплею Генерала: Хэ-Хэ, хороший мальчик, иди к Генералу, я тебя обниму!»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Шань Хэ не знал, что пока фанаты перед ним притворялись послушными овечками, в своих группах они уже начали масштабную «зачистку» внутри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контролировать чужаков, но уж со своими — фанатами пары или персональными поклонниками Небесного Короля — они могли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фаната со стажем в семь лет в кругу поклонников Шань Хэ началась серия чисток. Сначала они отчитали тех неразумных малолеток, которые в тот день бросились блокировать Шань Хэ, и заставили их извиниться. Затем они вывели в топ на всех крупных форумах и сайтах сообщение с предупреждением для хейтеров: хватит преследовать Шань Хэ, иначе последует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фанатов, направляемые компанией, развивались в выгодном для Шань Хэ ключе, поэтому сотрудники отдела по связям с общественностью, видя заголовки в топе, ликовали. Если так пойдет и дальше, через пару дней они закроют кейс с Небесным Королем, получат бонусы и отправятся отдыхать на курортную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радовались они слишком рано. Хорошее начало — это важно, но ключевой момент — довести дело до идеального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предполагает, а судьба располагает. Кто бы мог подумать, что на следующее утро, после публикации одной-единственной новости, дискуссия в сети пойдет совсем не туда. Она начала распространяться как вирус, охватывая все сферы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стала компания из технологического сектора. Узнав, что Шань Хэ пользуется световым мозгом их конкурентов, они не упустили шанс и включили режим бесконечного троллинга. Сначала они преувеличили недостатки системы безопасности и генетического кода конкурентов, затем, разумеется, прорекламировали свой продукт. А напоследок, проявив невиданную наглость, выкупили главный заголовок в разделе технологий, чтобы пригласить Шань Хэ стать лицом их новой версии светового мозга. Слоган гласил: «Безопасность информации гарантирована, мы защищаем только Небесного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 от такой наглости: использовать имя Небесного Короля для рекламы, да еще и приглашать его стать лицом бренда? Но, как бы вызывающе это ни выглядело, компания добилась своего: они не боялись критики, они боялись остаться незамеченными. Благодаря бешеной популярности Шань Хэ, онлайн-заказы на световые мозги этой компании в тот же день подскочили на 50%. Они мастерски воспользовались моментом и прославились.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даже такое косвенное участие приносит прибыль, другие отрасли не остались в стороне. С чего это производители световых мозгов могут хайпануть, а мы, имеющие к этому куда большее отношение,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подключился юридический канал: они пригласили двух из трех самых известных адвокатов Империи, чтобы обсудить, является ли утечка личных данных преступлением и считается ли правонарушением их распространение. Адвокаты — люди языкастые, а когда два главных «короля споров» Империи сошлись в одном эфире… зрелище было таким, что смотреть на него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посчитав, что спорить на телевидении — это слишком низко, первый адвокат Империи не пришел на шоу. Зато крупнейшая юридическая фирма, где он работал и которая вела 30% всех дел в Империи, в тот же день выпустила заявление. Они объявили, что готовы безвозмездно помочь Шань Хэ с этим делом и разошлют адвокатские запросы всем, кто злонамеренно распространял информацию и подстрекал фанатов к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юридическим каналом потянулись остальные. Развлекательные и культурные каналы и так были в центре дискуссии, но никто не ожидал, что в итоге к «битве» присоединятся даже гуманитарные и образовательные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самым щедрым оказался магнат недвижимости из соответствующего канала. Он прямо объявил о новом проекте: они выкупили огромный участок земли у реки на известной курортной планете, чтобы построить там элитный жилой комплекс специально для публичных персон. Безопасность, конфиденциальность, социальная инфраструктура — уровень этого жилья был недосягаем для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добавили, что если Шань Хэ решит там поселиться, ему подарят квартиру класса люкс, и они ждут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крупных отраслей развлекались от души, а вот отдел по связям с общественностью «Манха» на следующее утро был готов рыдать. Как за одну ночь тема свернула не туда? Мир менялся слишком быстро, они ничего не понимали!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написали идеальный сценарий, провели отличную подготовку, оставалось только дождаться команды «Мотор!». Но кто же знал, что съемки начнутся, а «актеры» вдруг начнут импровизировать, полностью игнорируя сценарий! «Золотые звезды второго плана», которых обычно было не дозваться, теперь наперебой лезли в кадр, боясь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горячо обсуждали происходящее, пиарщики «Манха» украдкой утирали слезы. Ха-ха, Небесный Король захватил все заголовки, общественное мнение на его стороне, но их бонусы точно накрылись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история, начавшаяся с одного человека, из-за медийного резонанса превратилась в массовое общественное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шумихи в ход пошли всевозможные теории заговора. Крупнейшие каналы Империи приглашали экспертов из разных отраслей, каждый из которых пытался притянуть ситуацию к своей сфере, чтобы тоже засветиться. Казалось, если ты хоть как-то не связан с Шань Хэ, то ты —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подобное событие, переросшее из личного в общественное, случалось во время восшествия на престол Короля Уэрха. Никто не ожидал, что Шань Хэ, не подававший голоса, вдруг совершит такой прорыв и установит рекорд по длительности пребывания в заголовках. Сначала — слухи о романе с Генералом, теперь — социальный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 Шань Хэ, куда бы ни пришли, слышали одно и то же: «Привет, слышал, твой Небесный Король снова в топе? В этот раз даже раздел воспитания детей не пощадил…»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еще недавно собирались вершить правосудие над хейтерами, только разводили руками: «Мир меняется слишком быстро, мы тоже ничего не понимаем!»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утих, спустя четыре дня, наконец, состоялся банкет в честь успеха сольного концерта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четыре дня на уединенной планете, Шань Хэ был в прекрасном настроении. Легкой походкой он вошел в конференц-зал на верхнем этаже, проследовал за официантом через длинную галерею и оказался в главном зале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артистов «Манха», на банкет пригласили многих знаменитостей музыкальной индустрии, но сегодня был день Шань Хэ, и никто, даже самые именитые звезды, не могли затмить его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вечера, Шань Хэ впервые по-настоящему ощутил, что такое ореол главного героя. Все взгляды были прикованы к нему, и Шань Хэ казалось, что за спиной у него выросли золотые крылья, готовые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светящимся объектом: куда бы он ни пошел, все поднимали бокалы, чтобы поздравить его. Даже те звезды, что обычно смотрели на него свысока, подходили, чтобы любезно поболтать. Одна из них — новая звезда эстрады, которая когда-то «кинула» Хадэ, едва не доведя того до бешенства, — подошла к нему с улыбкой: «Поздравляю, Шань Хэ, концерт прошел так успешно! Жаль только, что когда Хадэ связывался со мной, я как раз записывала новую песню, поэтому, к сожалению, пропустила твой дебютный концерт. Но я уверена, что у нас еще будет шанс поработать вместе. Обязательно пригласи меня гостем на следующий концерт».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её было идеей Хадэ — в одной из песен Шань Хэ была партия женского вокала, саундтрек к фильму. Изначально должна была петь актриса из фильма, но та совершенно не попадала в ноты, поэтому решили позвать эту певицу. Популярность и вокальные данные у них были схожи, оба были свободны, так что можно было устроить пиар-акцию.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сделка, выгодная обеим сторонам, менеджеры обо всем договорились, но певица внезапно «сошла с ума», перенесла запись альбома и отказалась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Хадэ тогда рвал и метал в офисе, не ожидая такой подставы от какой-то выскочки. Позже он выяснил, что это было сделано по указке его злейшего врага — одного из трех главных менеджеров «Манха».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явно метил в Хадэ. Тот понимал, что искать певицу бесполезно, а найти другую замену уже не успеть. В итоге Шань Хэ пришлось отменить все дуэты и вытягивать концерт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 было бы счастья, да несчастье помогло. Если бы она согласилась, а потом Шань Хэ представил бы, как Генерал Рейно сидит в зале с цветами и группой поддержки, пока он на сцене поет с ней любовную балладу… Шань Хэ содрогнулся.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мелочи перед концертом. Сейчас, после успеха и бешеной популярности, все понимали: Шань Хэ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было очень досадно, но я понимаю, что вы были заняты. Новая песня важнее, тут ничего не попишешь, — вежливо ответил Шань Хэ с улыбкой, скрывая истинные чувства. — Дата следующего концерта еще не назначена, но я обязательно приглашу вас, надеюсь, вы окажете нам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сомневался в его умении вести светские беседы? Шань Хэ улыбался, оставаясь безупречно вежливым, но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поэтому романы, где герои ставят обидчиков на место, так популярны? Это чувство «пощечины» действительно…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певицы, Шань Хэ вернулся к музыкальным продюсерам. Быть в центре внимания — это круто, но отвечать на вопросы одного за другим было утомительно. К середине банкета он уже объелся закусками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спихнул всё на Хадэ и сбежал на балкон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на балконе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Фан, ты что здесь делаешь? — удивленно воскликнул Шань Хэ. Он думал, что тот сейчас на медовом месяце на какой-нибудь секретной планете и просил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был доволен реакцией Шань Хэ. Он подошел и ущипнул его за раскрасневшиеся от вина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говорить? На людях называй меня режиссером Лян. Шань Хэ, популярность растет, а манеры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щипайся! Я тоже сколько раз говорил: не распускай руки при посторонних, а то расскажу твоему Аллену, пусть он применит к тебе домашние методы воспитания, — ворчал Шань Хэ, но без злости. Он потер щеки и спросил: — Ты так и не ответил, разве ты не должен быть на медовом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банкет в честь концерта моего младшего братишки, как я мог пропустить? К тому же, я вернулся, чтобы посмотреть на того самого Генерала. Как он смог охмурить такого натурала, как ты? Жаль, знал бы я раньше, что ты принимаешь мужчин, я бы не ждал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был одним из немногих друзей Шань Хэ. Он был на два года старше и часто называл себя старшим братом. Они вместе пробивались с самых низов: мечта Лян Фана — стать самым кассовым режиссером, мечта Шань Хэ — получить признание и все три награды: «Лучший актер» и «Лучший певец».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семь-восемь лет дружбы они привыкли к стилю общения друг друга. Шань Хэ понял, что это шутка,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строй глазки всем подряд! Женатый человек, а вести себя не умеешь! Не знаю, как ты провел медовый месяц, но вернулся еще сексуальнее. Пройдешься так — и у половины людей души вытрясешь.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как и Шань Хэ, был чистокровным азиатом, с необычайно красивыми глазами, которые одним взглядом могли влюбить в себя любого. Хотя он и не стал актером, в индустрии было полно красавцев и красавиц, мечтавших о ночи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Фан, несмотря на свой разгульный вид, в душе был очень сдержан. Все эти годы он хранил верность, и даже его новоиспеченный супруг Аллен смог добиться его расположения только после официального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«подпитка любовью», ты не поймешь, — Лян Фан загадочно улыбнулся, подмигнул и продемонстрировал обручальное кольцо. — Завидуешь? Если завидуешь — тащи своего Генерала в ЗАГС. После свадьбы делайте что хотите, никто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У нас с Генералом отношения чище белого листа, мы просто «мнимые любовники», только и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Подчеркнув слово «мнимые», Шань Хэ внезапно почувствовал неуверенность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застеснялся? Не бойся, скажи брату, как далеко вы зашли? Целовались? Как Генерал в деле? — Лян Фан сделал шаг вперед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«Черт…» — подумал Шань Хэ. Неужели нельзя быть менее прямолинейным? Даже привыкнув к его подколам, он не мог спокойно отвечать на такие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смутился, лицо моментально вспыхнуло. Но он знал, что от Лян Фана не отделаться — у того взгляд был острее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думаешь. Мы только познакомились, за последние дни столько всего случилось… не могу объяснить. В общем, не верь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новостям я, конечно, не верю. Но я должен услышать это от тебя, — Лян Фан оглянулся на зал, нажал кнопку на стекле балкона, активируя защиту от прослушки, и тихо спросил: — Шань Хэ, будь послушным, скажи брату, как далеко вы зашли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просто друзья, к тому же я не видел его уже несколько дней! — после того как Рейно проводил его до дома, он внезапно уехал, и вот уже четыре-пять дней от него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чем это пахнет? Ревностью? Шань Хэ, чего ты стал как обиженная жена? — Лян Фан улыбнулся. — Скажи, что-то случилось? Ты чего-то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так заметно? — Шань Хэ и правда был в замешательстве. Это странное чувство узнавания, сердцебиение при встрече с Рейно — всё это пугало его, а двусмысленные поступки Рейно…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http://bllate.org/book/18495/1775048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