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То едва заметно улыбнулся и, кивнув своим людям, удалился. Вслед за ним разошлись и остальные четыре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Яоян по прозвищу Бегущий Гром и Сыту Хаонань, известный как Тигр-Захватчик, не имели никаких счетов к Ша Мэну, а потому совершенно не приняли произошедшее близко к сердцу. Однако У Я и У Чживэй, уходя, бросили на Ша Мэна и Ян Тяня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удели побольше внимания Цыюньшаню.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Хэляньшэн ни за что не оставят это просто так, — на прощание наставительно произнес Ша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Ша Мэн, не волнуйтесь, я всё понимаю, — спокойно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и правда не подводишь! — Ша Мэн остался крайне доволен поведением Ян Тяня: сегодня тот помог ему сохранить лицо перед остальными тиграми Дунсина.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не стал задерживаться и сразу поехал на улицу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добравшись до улицы Цисин, Ян Тянь направился в сторону Цыюньшаня. Хотя банда Чанлэ была невелика, за многие годы она успела накопить немало активов, которые теперь должны были стать фундаментом для его будущего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прочего, Ша Мэн передал под управление Ян Тяня и свои дела в Цыюньшане. Там, помимо баров, караоке и кинотеатра, числилось еще и одно издательство. Остальной бизнес шел неплохо, но вот с издательством возникла беда: Ша Мэн совершенно не умел им управлять, и оно годами не приносило ничего, кроме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оно перешло к Ян Тяню, у него уже был готов план, как вдохнуть в него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штабе Хэляньшэн.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черт возьми, произошло? Кто-нибудь может мне объяснить?! — А Лэ был вне себя от ярости. Его глаза налились кровью, а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Фэй Сюэ, собравшись по приказу вести людей в Цыюньшань, столкнулся с подручными Дунгуань-цая. Те были в ужасном состоянии, их лица выражали крайний испуг. Расспросив их, Фэй Сюэ с содроганием узнал, что три сотни бойцов Дунгуань-цая, объединившись с несколькими сотнями членов банды Чанлэ, потерпели сокрушительное поражение от рук людей Дунсина, которых было немногим больше. И сам Дунгуань-цай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Сюэ понимал всю серьезность ситуации, поэтому не посмел ничего скрыть и выложил А Лэ всё как есть. Эта новость обрушилась на А Лэ и верхушку Хэляньшэн как гром среди ясного неба. Всего за несколько дней клан не только потерял двух грозных бойцов, но и лишился сотен братьев. С тех пор как Хэляньшэн обосновался на острове, подобных поражений у них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Дунсин уже прознал о нашей связи с бандой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уничтожили Чанлэ, чтобы подать нам сигнал! — Фэй Сюэ нахмурился, его лицо выглядело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С каких пор люди Золотогривого Тигра стали такими опасными? — Датоу с недоумением посмотрел на А Лэ. — Мы ведь не раз сталкивались с ними раньше. Его люди никогда не были настолько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проделки Датоу! — прорычал А Лэ, немного поразмыслив.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Хэляньшэн и Дунсин были крупнейшими группировками острова, они знали друг друга как облупленных. Раньше подручные Золотогривого Тигра не доставляли столько хлопот. Все изменилось после того, как Фэйцзи не удалось провернуть покушение на Ян Тяня. С тех пор, как Ян Тянь присоединился к Дунсину и стал подчиненным Золотогривого Тигра, не только Босс Би из Хунсина получил по зубам, но и Хэляньшэн понес тяжелые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Лэ был человеком расчетливым и сразу заподозрил, что всё дело в Ян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нельзя действовать сгоряча! Датоу раньше был лишь мелкой сошкой у Босса Би. С чего бы ему вдруг стать таким грозным? — Фэй Сюэ и Шие Су переглянулись, полные недоумения. Остальные присутствующие тоже молчали, глядя на А Лэ с вопросом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Подумайте хорошенько, — голос А Лэ звучал холодно и гневно. — С чего бы Боссу Би так ценить обычного рядового бойца? Он даже раскошелился, чтобы нанять людей для борьбы с нашими главными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Фэй Сюэ, Шие Су и остальные, казалось, начали что-то осознавать.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 Фэй Сюэ глубоко вздохнул, — что будем делать дальше? Мы не можем оставить это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считаю, надо объявлять войну Золотогривому Тигру! Иначе где нам потом искать остатки нашего авторитета? — в глазах Шие Су промелькнула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Война! В ближайшие два дня готовьтесь! Фэй Сюэ, веди людей на Цыюньшань! Шие Су, ты возьмешь своих, чтобы отбить остальные территории Золотогривого Тигра! — А Лэ медленно поднялся. Его голос звучал спокойно, но в словах сквозила нескрываемая ярость и жажда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наставник! — Фэй Сюэ и Шие Су серьезно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Хэляньшэн шло совещание, Ян Тянь уже прибыл в Цыюньшань. За один день его люди полностью взяли под контроль все точки и бизнес банды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всё готово. Вот выручка, собранная со всех точек, — подошел к нему один из младших братьев, протягивая сумку. — Всего миллион гонконгских долларов.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Раздай это ребятам, — Ян Тянь вытащил из сумки пятьдесят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банды Чанлэ — заслуга немалая. Ян Тянь не собирался обижать своих людей. Только так они будут выкладываться по полной. Деньги заставляют бойцов чувствовать себя уверенно в рядах банды.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Тянь! — младший брат с благодарностью принял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остальным: работайте хорошо, со мной вы не пропадете, — Ян Тянь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Тянь! — младший развернулся и ушел, а Ян Тянь направился к издательству.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Издательство было маленьким и запущенным, клиенты заходили сюда раз в несколько дней. Прибыль приносили в основном журналы сомнительного содержания, да и та была копеечной — порой не покрывала даже расходов на печать. Владелец, Ша Мэн, вообще не интересовался делами, словно забыл о существовании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 понимал: главная причина непопулярности журналов — отсутствие качественного контента. Сюжеты были пресными. Но, будучи пришельцем из другого мира, он в прошлой жизни зачитывался романами о боевых искусствах. Теперь у него был четкий план. Он решил писать романы по мотивам классических произведений, которые помнил, и публиковать их в журнале — это точно вызовет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издательство, Ян Тянь сразу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нерентабельные журналы — в утиль.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все? Но затраты на печать были немалыми, — удивленно спросили подчиненные.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Контент в них устарел, никому это не интересно, — отмахнулся Ян Тянь. — На острове нет толковых сценаристов, рынок сейчас такой. Даже брат Ша Мэн хотел закрыть это издательство.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здесь командую я. И я сделаю этот журнал самым популярным на острове. Не задавайте вопросов, просто делайте, как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Тянь! — кивнули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десять минут Ян Тянь распределял задачи по развитию издательства. Вскоре после этого зазвонил телефон. Звонил младший, присматривающий за баром на улице Цисин.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ответил Ян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ремонт в баре закончен. Напитки и всё остальное готовы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Понял. Сейчас буду, — Ян Тянь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Выполняйте мои поручения как можно скорее. И вникайте в дела Цыюньшаня, — бросил он напоследок и отправился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Ремонтная бригада, следуя его дизайну, за день преобразила оба бара. Новый стиль выглядел свежо, и Ян Тянь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работа. Это тебе за старания, — Ян Тянь достал из кармана пять тысяч и протянул их стоявшему рядом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Тянь! — просиял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я Эр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два бара теперь на тебе, — Ян Тянь слегка похлопал Эр Мао по плечу. С тех пор как он взял бары под крыло, Эр Мао выполнял большинство его поручений, поэтому успел запомниться.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брат Тянь! Не волнуйтесь, я не подведу! — Эр Мао был в восторге. Доверие босса сулило отличные перспективы.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открываемся. Цены на напитки — как договаривались. Свяжись с рекламным агентством, напечатай листовки. Пусть ребята раздают их, привлекают народ, — Ян Тянь осмотрел зал. Раздача листовок — отличный способ маркетинга. А с учетом скидок на открытие, клиенты потянутся сами, и потом уже не придется беспокоиться о нехватке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Сейчас же займусь! — Эр Мао тут же бросился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Цзи, — закончив с барами, Ян Тянь позвал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ближайшие дни выбери самых толковых ребят. Потрудитесь, следите за Хэляньшэн.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разгрома в Цыюньшане Хэляньшэн не оставит попыток взять реванш. Ян Тянь нахмурился, в его глазах промелькнул острый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 — кивнул 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остальные точки, Ян Тянь убедился, что всё в порядке, и вернулся домой. Там он не стал отдыхать, а взял бумагу и ручку — пришло время писать. Поразмыслив, он решил начать с первых глав Легенды о героях Кондора и Повести о героях-любовниках. Эти произведения в его прошлой жизни обожали все — и стар, и млад. Запутанные истории о вражде и любви в мире боевых искусств точно зацепят читателей. Ян Тянь сам был их преданным фанатом, перечитывал десятки раз, так что помнил всё до мельчайших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писал, в штабе Хунсина Босс Би обсуждал с Чэнь Хаонанем, как расправиться с Ян Тянем и Дунсином. Попытка использовать силу Хэляньшэн не только провалилась, но и стоила ему пятисот тысяч долларов. Он был в ярости, но ничего не мог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Люди из Хэляньшэн не смогли справиться с Датоу. Боюсь, нам будет нелегко его достать! — Чэнь Хаонань выглядел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Датоу. А Лэ не оставит в покое тех, кто погиб от рук Датоу, — немного подумав, сказал Босс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Би имеет в виду… Мы останемся в стороне и дадим им перегрызть друг другу глотки? Будем смотреть, как тигры дерутся? — Чэнь Хаонань сразу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усмехнулся Босс 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http://bllate.org/book/18518/1780157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