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стеной обрушился на город, крупные капли с шумом барабанили по каменным плитам, смывая с них следы киновари.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Цинъгэ, чьи пальцы были перепачканы серным порошком, с решимостью вдавила их в определенную точку на карте речных путей. На пожелтевшей бумаге отчетливо проступил темно-красный отпечаток, который в точности совпал с отметкой подземного канала на схеме водных артерий Юнчжоу, уничтоженной пожаром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года Управление речных перевозок Юнчжоу выделило на борьбу с наводнениями двести тысяч лянов серебра, — она извлекла из рукава стопку счетов. Чернила, размытые дождем, расползались по камням причудливыми узорами, а вода с тихим шелестом стекала по страницам. — Но посмотрите на этот мох из заброшенных колодцев!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стеклянный сосуд с темно-зеленым осадком, от которого исходил резкий запах серы.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ядовитый мох, который появляется только после десяти лет пропитки шлаками серных 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негодованием. Старики с седыми волосами широко открыли глаза от изумления, а молодые и горячие парни яростно сжимали кулаки, выкрикивая проклятия. Несколько босоногих рабочих пробились в первые ряды, и один из них, надрываясь,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веревки в колодцах всегда покрыты зеленой слизью!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швырнули на землю свои кожаные бурдюки: в мутной воде, выплеснувшейся на мостовую, отчетливо виднелись мелкие зеленые пятнышки. Холодные брызги попали на ноги окружающих, заставив 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Ли, чей головной убор съехал набок, выглядел крайне жалко; дождевая вода непрерывными ручьями стекала по его лицу. Вдруг он, словно обезумев, бросился к той самой плите с высеченным узором канала: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ведьма подделала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наступил на край карты, но Сяо Юй подцепил его за шиворот складным веером, который со свистом рассек воздух. Из тайного паза в кости веера вылетела медная монета и с сухим звоном угодила прямо в паз на каменной плите, идеально вписавшись в тигриную эмблему Управления перевозок. Звон эхом разнесся в дождевом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Праздник середины осени господин Ли проиграл в игорном доме Пьяный бессмертный именно эту особую монету Управления, не так ли? — Сяо Юй наступил носком сапога на влажную плиту, и синие узоры на его одежде отразились в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ахнули. На плите отчетливо проступила уменьшенная копия карты водных путей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воспользовалась моментом и резко дернула господина Ли за рукав, испачканный в грязи. От запястья до локтя у него проступили темно-фиолетовые вены — зрелище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сами пили противоядие, господин Ли? — Она плеснула остатками содержимого сосуда ему на руку. При контакте с водой фиолетовые вены вспыхнули синим пламенем, послышалось шипение, и в воздухе разлился едкий запах серы. — Настоящее лекарство от этой хвори выглядит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развязала поясной мешочек, и золотистый порошок подхватило ветром. Его тонкий аромат проник в ноздри людей. Несколько женщин, мучимых кашлем, вдохнули его, и синева на их лицах начала заметно бледнеть. Толпа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господина Ли полетели гнилые овощи и камни, застучавшие по мостовой. Сяо Юй внезапно распахнул свой черный плащ, словно щит, закрывая Шэнь Цинъгэ от летящей грязи. Плащ хлопал на ветру, и на нем, проступив от влаги, отчетливо проявился знак сокола — символ Павильона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капля дождя скатилась с его кадыка прямо на шею Шэнь Цинъгэ. От ледяного прикосновения она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Шэнь, когда вы разоблачаете коррупционеров, вы выглядите даже более грозной, чем когда ставите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Цинъгэ вспыхнули. Она хотела отступить, но он крепко сжал ее запястье. От тепла его руки сердце невольно забилось чаще. Сяо Юй, словно невзначай, вложил ей в ладонь холодный предмет — это была украденная прошлой ночью печать судьи медицинской палаты. На ее основании виднелись три свежие насечки, складывающиеся в иероглиф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берегитесь! — пронзительный крик Лю Жуянь разорвал пелену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рукава господина Ли блеснуло лезвие. Отравленный кинжал со свистом метнулся к сердцу Шэнь Цинъгэ. Сяо Юй подхватил её и крутанулся, уходя от удара, а серебряные нити его веера сплелись в воздухе в тонкую сеть. Лезвие перерезало три нити, но на четвертой замерло — медная курительная трубка А-Фу намертво зажала плечо нападавшего, глухо ударившись 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реестре посещаемости Управления всё записано четко, — Сяо Юй придавил сапогом дергающееся запястье чиновника. — Каждое седьмое число месяца серную руду перевозит караван мулов вашего шурина.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расколол небо над Восточной улицей. В воздухе потянуло гарью — сера начала гореть, запах стал настолько густым, что люди зашлись в кашле. Шэнь Цинъгэ уставилась на обрывок обгоревшей бумаги, прилетевший к её ногам, — на нем виднелась часть печати Юнчжоуского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присела, как Сяо Юй выпустил рукавную стрелу, пригвоздив к стене человека в сером, пытавшегося скрыться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Жуянь, будь добра, отведи людей к аптеке на Западной улице, — Шэнь Цинъгэ передала ей мешочек с лекарством, а затем кончиком пальца, испачканным в сере, быстро начертила на ладони Сяо Юя иероглиф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дыму за дождевой завесой послышался треск лопающегося дерева — опасность подступала всё ближе. Дождь начал стихать, капли стали редкими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раздала указания. Она схватила серный порошок и посыпала им карту на камнях; порошок, смешиваясь с дождевой водой, образовал 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запечатать все входы в подземные каналы, засыпать негашеной известью все колодцы, где завелся ядовитый мох!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схватили лопаты и бросились к восточной части города; железо с грохотом ударялось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Колодезную воду фильтровать через три слоя грубой ткани, при кипячении добавлять три листа полыни! — Лю Жуянь, прижимая к себе лекарства, сновала в толпе, раздавая порошок самым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наступил на подол халата господина Ли и, сорвав с него нефритовый крючок для пояса, принялся использовать его как пестик,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этого нефрита выйдет порошка на двадцать банок!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прислонившись к коновязи, наблюдал, как Шэнь Цинъгэ пишет серебряной шпилькой по плите, окуная её в серную воду. Крошки трав, запутавшиеся в её волосах, осыпались на влажный камень золотистыми пятнышками. Вчера вечером, когда она склонилась над лекарствами, она так же убирала волосы за ухо, обнажая нежную кожу шеи, влажную от пота и подсвеченную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если вам нечем заняться, сходите на Западную улицу, присмотрите за печью, — Шэнь Цинъгэ внезапно обернулась и поймала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её всё еще хранили тепло его прикосновения, но рука со шпилькой была тверда.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сера соприкоснется с открытым огнем...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рванет, — Сяо Юй щелчком отправил монету, пригвоздив к стене стражника, подбиравшегося к ящику с лекарствами. Тот глухо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ближе, его темный подол коснулся её испачканного платья, а зонт отбрасывал на камни причудливую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Шэнь, вы знаете, что сейчас вы очень похожи на разгневанную...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насмешку прервал крик. С востока донесся глухой удар, и едкий запах серы, смешанный с дымом, накрыл площадь. Шэнь Цинъгэ схватила ящик с лекарствами, собираясь бежать, но её запястье перехватила теплая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вложил ей в руку ручку зонта, а сам прыгнул на крышу. Дождь барабанил по нему, но он не обращал внимания. Взглянув на донесение, принесенное теневым стражем, он проглотил слова Огненный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спустя последний колодец был заколочен. Шэнь Цинъгэ вытерла со лба воду, смешанную с порошком, и тут же окунулась в тепло чашки с имбирным чаем, которую протянул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пахли серой от огнива, но он бережно обхватил её озябшие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дочери судьи медицинской палаты должны держать не только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сотряс небо. А-Фу, промокший до нитки, пробился сквозь толпу; на его трубке болтался кусок обгоревшей ткани. Когда он прошептал что-то на ухо Сяо Юю, Шэнь Цинъгэ увидела на ткани темно-красный узор — это определенно был не тигр Управления перевозок.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воды под утесом в западном пригороде... — Сяо Юй подцепил веером лоскут, и пламя фонаря осветило странный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Цинъгэ вонзила шпильку в щель между плитами — вырезанный на конце шпильки цветок абрикоса идеально вошел в центр символа. Дождевые капли, стекая с зонта, попадали на знак, окрашивая его в цвет крови. Это был сокол, почти такой же, как на плаще Сяо Юя, но перечеркнутый ножевым ранением прямо по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одолжите мне двоих, кто хорошо держится на воде, — Шэнь Цинъгэ выдернула шпильку и начертила на камне полную карту водных путей Юнчжоу.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палец замер на точке, обозначающей утес в западном пригороде. Она подняла глаза, в которых отражались отблески далеких молний: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Некоторый ядовитый мох можно обнаружить, только если пустить по каналам живую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http://bllate.org/book/18527/1781926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