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оглушительный взрыв, и Сюань Тяньцзи врезался в землю, мгновенно образовав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доспехи были разбиты, сам он лежал без движения, и было непонятно, жив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Чжао Синь, Лю Чуан и остальные остолбенело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Обезьяна всё-таки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У, — разделавшись с противником, Сунь Укун опустился с небес. Не глядя на поверженного врага, он обратился к У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У Тянь и с улыбкой сказал: — Ну как, Укун, выпустил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— громко рассмеялся Сунь Укун. Для него такие мелкие сошки, как Сюань Тяньцзи, не стоили и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в ответ У Тянь и продолжил: — Чуть позже будет кое-что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интересного? — Сунь Укун сражался с Сюань Тяньцзи и не слышал разговора У Тяня с Ди Лейной, поэтому понятия не имел о его планах, но теперь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бросил взгляд на Ди Лейну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своего лица я планирую отправиться в Цивилизацию Леян, чтобы помочь Лейне взять под контроль Леян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Укун невольно разинул рот, затем тоже посмотрел на Ди Лейну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девчонка-то характером вполне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его одобрением Ди Лейны. Уж лучше позволить управлять планетой ей, чем какому-то типу вроде Пань Чжэня, который только и делает, что вынашивает планы против Земли. К тому же Ди Лейна станет истинным правителем Леян Син на абсолютно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Тянь беседовал с Сунь Укуном, перед Ди Лейной уже появился Мао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остальные испытали легкое удивление, а лицо Сунь Укуна слегка напряглось — незнакомец был явно одет по моде Цивилизации Леян.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первых же слов Ди Лейны враждебность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богиня, — стоило Мао Шэню появиться, как он почтительно обратился к Ди Лейне.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Шэнь, я задам тебе вопрос, и ты ответишь мне честно, — спокойно произнесла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верховной богини заставило сердце Мао Шэня пропустить удар. По его опыту, чем спокойнее выглядела богиня, тем сильнее он тревожился, ведь такое выражение появлялось у нее только в самые серьезные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богиня, слушаю вас, — с головной болью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беспокоило то, что в огромной воронке неподалеку лежал поверженный Сюань Тяньцзи, здесь же находился злейший враг Цивилизации Леян в лице Сунь Укуна, а также У Тянь, которого генерал Пань Чжэнь собирался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противниками, так почему же верховная богиня проводит с ними время в столь непринужденной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Мао Шэня, Ди Лейна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тебя: ты предан Пань Чжэню или мне, верховной богине?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услышав это, Мао Шэнь запаниковал еще сильнее. С чего вдруг верховная богиня задает такие вопросы? Это же смерти 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ответить он не смел, а потому выдавил то, что подсказывал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предан верховной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Лейна — верховная богиня и императрица Цивилизации Леян, а генерал Пань Чжэнь всего лишь подданный, это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Генерал Пань Чжэнь замышляет вторжение на Землю, что грубо нарушает заветы Леяна о мире и процветании народа. Поэтому я собираюсь вернуться в Цивилизацию Леян, созвать верных военачальников и поднять восстание против Пань Чжэня! — весомо заявила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ее только что научил говорить Мао Шэню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верховной богини, Мао Шэнь остолбенел, а в его глазах читалось полное неверие. Он никак не мог ожидать, что их собственная богиня произнесет подобное: она намерена вернуться на Леян Син, чтобы собрать войска и поднять мятеж против генерала Пань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богиня решила воспользоваться отсутствием генерала Пань Чжэня на Леян Син, чтобы наконец взять бразды правления Цивилизацией Леян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старался избегать подобных мыслей и прекрасно знал, что номинально трон принадлежит императрице Лейне, в реальности Цивилизацией Леян заправлял генерал Пань Чжэнь. Из заботы о Леяне Мао Шэнь никогда не позволял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заявление богини, он на миг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богиня,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предан Пань Чжэню? — заметив его нерешительность, с разочарованием спросила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богиня, вы неверно меня поняли, Мао Шэнь предан вашей императорской милости, — тут же поспешил заверить ее Мао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сомневаешься? — снова с непроницаемым видом произнесла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чьих это рук дело, Мао Шэнь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лишь опасается, что если верховная богиня поступит так, Цивилизация Леян окажется на краю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древнейших времен любые мятежи и перевороты несли огромные потрясения для государства. В случае успеха всё могло сложиться удачно, но при неудаче последствия затронули бы слишком многое, ввергнув простой народ Леяна в кризис и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никогда не смел даже думать о подобном, а требования генерала Пань Чжэня выполнял, пусть в них порой и было что-то неверное. Точно так же и слова Ди Лейны он всегда почитал за высочайший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опасения не лишены смысла, но если я не сделаю этого, Цивилизация Леян рано или поздно будетвергнута в бездну! К тому же Пань Чжэнь нарушил основные принципы Леяна и вознамерился вторгнуться на Землю. Я, верховная богиня, выступаю против этого, но он не слушает и упорствует в своем безумии. Разве он вообще ставит меня во главе? — твердо и властно произнесла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бойцы Армии Сяобин, не посвященные в подробности, застыли с лицами, полными шока. Земля только что пережила вторжение Легиона Таоте, а теперь слова сестрицы Навы означают, что некто по имени Пань Чжэнь из Цивилизации Леян тоже хочет захватить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Ди Лейны было правдой и разило прямо в сердце Мао Шэня. В конце концов ему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Шэнь будет неукоснительно следовать приказам вашей императорской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столкновение между императрицей и генералом стало неизбежным. Раз так, ему оставалось лишь исполнять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услышав решение Мао Шэня, Ди Лейна почувствовала глубокое облегчение. Наконец-то у нее появился собственный верный соратник; она больше не чувствовала себя одинокой и впервые ощутила, каково это — когда тебя поддерживают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учиться у У Тяня: столько ангелов беззаветно предали его и считали своим владыкой. Она тоже надеялась однажды достичь такого уровня, чтобы вызывать искреннее почтение у всего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 путь на Леян Син. У Тянь поможет мне, и нам также понадобятся твои силы, чтобы обуздать чересчур вольготных чиновников, — взмахнув рукой, произнесла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после недавних наставлений У Тяня она действительно стала походить на настоящую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скором отправлении да еще и с участием У Тяня, короля ангелов, Мао Шэнь на секунду потерял дар речи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боюсь, это не совсем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неуместно? — нахмурилась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Позволять королю Цивилизации Ангелов вмешиваться во внутренние дела нашего Леяна… — Мао Шэнь не договорил, но смысл передал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 — король Цивилизации Ангелов, но он также мой друг, и выступает здесь исключительно как частное лицо! — тут же пояснила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Шэнь подсознательно посмотрел на У Тяня, который с мягкой улыбкой наблюдал за ним,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оно так, но статус у этого парня слишком уж щекотливый. Это неизбежно вызовет резкое отторжение у многих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поднимется буча, Цивилизация Леян погрузится в еще большую смуту, а в худшем случае и вовсе расколется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Шэнь, я понимаю твои тревоги, но я верю У Тяню. К тому же, положись мы только на собственные силы — на Леян Син слишком много сторонников Пань Чжэня, разве мы сможем всех укротить? — тут же добавила Ди Лейна.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полностью готовую к действиям императрицу, Мао Шэнь кивнул. Верховная богиня права: хотя генерала Пань Чжэня сейчас нет на Леян Син, преданных ему чиновников там подавляющее большинство, и без вмешательства внешней силы подавить их молниеносным ударом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Мао Шэнь мысленно смирился с решением Ди Лейны, оставалось лишь надеяться, что императрица делает верный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