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и гам заставили Чу Юня недовольно приоткрыть глаза.</w:t>
      </w:r>
    </w:p>
    <w:p w:rsidR="00BB20FC" w:rsidRPr="00357A74" w:rsidRDefault="00357A74" w:rsidP="00BB20FC">
      <w:pPr>
        <w:jc w:val="left"/>
        <w:rPr>
          <w:sz w:val="28"/>
          <w:lang w:val="en-US"/>
        </w:rPr>
      </w:pPr>
      <w:r w:rsidRPr="00357A74">
        <w:rPr>
          <w:sz w:val="28"/>
          <w:lang w:val="en-US"/>
        </w:rPr>
        <w:t>Он огляделся по сторонам.</w:t>
      </w:r>
    </w:p>
    <w:p w:rsidR="00BB20FC" w:rsidRPr="00357A74" w:rsidRDefault="00357A74" w:rsidP="00BB20FC">
      <w:pPr>
        <w:jc w:val="left"/>
        <w:rPr>
          <w:sz w:val="28"/>
          <w:lang w:val="en-US"/>
        </w:rPr>
      </w:pPr>
      <w:r w:rsidRPr="00357A74">
        <w:rPr>
          <w:sz w:val="28"/>
          <w:lang w:val="en-US"/>
        </w:rPr>
        <w:t>Сквозь мутное стекло окна виднелись горы, а автобус трясся по неровной бетонной дороге. Транспортное средство напоминало реликт прошлого века: сиденья обветшали, и даже при закрытых окнах чувствовался сквозняк. От постоянной тряски стекла издавали неприятный скрежет и дребезжание. Вдоль дороги тянулись причудливые, искривленные деревья, названия которых Чу Юнь не знал. Листья на них пожелтели и осыпались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стоял гвалт: дети кричали, пожилая женщина держала у ног пакеты с только что купленными овощами, а воздух был пропитан тяжелым запахом лука и чеснока. Водитель зевнул и снова сунул в зубы дымящуюся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пока не понимал, что происходит, но здешняя обстановка ему совсем не нравилась. От густого запаха бензина в автобусе к горлу подкатывала тошнота. Казалось, эта ухабистая дорога вот-вот вытрясет из него все внутренности. Он толкнул оконную раму, но та, продуваемая всеми ветрами, словно намертво прикипела к проему. Впрочем, неважно — ветер все равно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решил осмотреться и попытаться выяснить ситуацию. Он сидел в последнем ряду и внимательно наблюдал за пассажирами. Автобус был забит битком, большинство людей выглядели как обычные деревенские жители: кто в цветастых рубашках, кто в старых армейских телогрейках. Однако среди них выделялись несколько человек, которые смотрели на мир совсем иначе. Чу Юнь пересчитал их — вместе с ним таких было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украдкой изучать остальных. Двое или трое выглядели так же растерянно, как и он сам, постоянно озираясь по сторонам. Две девушки, сидевшие перед ним слева в темно-синих футболках, тихо перешептывались:</w:t>
      </w:r>
    </w:p>
    <w:p w:rsidR="00BB20FC" w:rsidRPr="00357A74" w:rsidRDefault="00357A74" w:rsidP="00BB20FC">
      <w:pPr>
        <w:jc w:val="left"/>
        <w:rPr>
          <w:sz w:val="28"/>
          <w:lang w:val="en-US"/>
        </w:rPr>
      </w:pPr>
      <w:r w:rsidRPr="00357A74">
        <w:rPr>
          <w:sz w:val="28"/>
          <w:lang w:val="en-US"/>
        </w:rPr>
        <w:t>— Где это мы? Разве мы не были в университете?</w:t>
      </w:r>
    </w:p>
    <w:p w:rsidR="00BB20FC" w:rsidRPr="00357A74" w:rsidRDefault="00357A74" w:rsidP="00BB20FC">
      <w:pPr>
        <w:jc w:val="left"/>
        <w:rPr>
          <w:sz w:val="28"/>
          <w:lang w:val="en-US"/>
        </w:rPr>
      </w:pPr>
      <w:r w:rsidRPr="00357A74">
        <w:rPr>
          <w:sz w:val="28"/>
          <w:lang w:val="en-US"/>
        </w:rPr>
        <w:t>Вторая ответила:</w:t>
      </w:r>
    </w:p>
    <w:p w:rsidR="00BB20FC" w:rsidRPr="00357A74" w:rsidRDefault="00357A74" w:rsidP="00BB20FC">
      <w:pPr>
        <w:jc w:val="left"/>
        <w:rPr>
          <w:sz w:val="28"/>
          <w:lang w:val="en-US"/>
        </w:rPr>
      </w:pPr>
      <w:r w:rsidRPr="00357A74">
        <w:rPr>
          <w:sz w:val="28"/>
          <w:lang w:val="en-US"/>
        </w:rPr>
        <w:t>— Сама не знаю. Может, мы попали в другое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спертого воздуха в салоне у Чу Юня закружилась голова, и он решил закрыть глаза, притворившись спящим в ожидании прибытия. Куда бы ни ехал этот автобус, рано или поздно он должен остановиться. Несмотря на странность происходящего, он не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автобус затормозил. Водитель в телогрейке обернулся и прокричал с сильным акцентом:</w:t>
      </w:r>
    </w:p>
    <w:p w:rsidR="00BB20FC" w:rsidRPr="00357A74" w:rsidRDefault="00357A74" w:rsidP="00BB20FC">
      <w:pPr>
        <w:jc w:val="left"/>
        <w:rPr>
          <w:sz w:val="28"/>
          <w:lang w:val="en-US"/>
        </w:rPr>
      </w:pPr>
      <w:r w:rsidRPr="00357A74">
        <w:rPr>
          <w:sz w:val="28"/>
          <w:lang w:val="en-US"/>
        </w:rPr>
        <w:t>— Приехали! Деревня Сишань,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открыл глаза и вместе с остальными пассажирами вышел через заднюю дверь. Перед ним предстала обычная, ничем не примечательная деревушка. У въезда раскинулась обширная утоптанная площадка, напоминавшая небольшую площадь, но сейчас здесь было пусто. Лишь одна старуха в темно-фиолетовой одежде сидела на низком табурете, повернувшись к ним спиной. Рядом с ней присела черно-белая дворовая собака, уставившаяся на приезжих. Пес не лаял, он просто не сводил с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чужаки тоже вышли из автобуса. Две студентки неподалеку от него выглядели совершенно потерянными. Чу Юнь подошел к двум молодым людям, стоявшим вместе, и спросил:</w:t>
      </w:r>
    </w:p>
    <w:p w:rsidR="00BB20FC" w:rsidRPr="00357A74" w:rsidRDefault="00357A74" w:rsidP="00BB20FC">
      <w:pPr>
        <w:jc w:val="left"/>
        <w:rPr>
          <w:sz w:val="28"/>
          <w:lang w:val="en-US"/>
        </w:rPr>
      </w:pPr>
      <w:r w:rsidRPr="00357A74">
        <w:rPr>
          <w:sz w:val="28"/>
          <w:lang w:val="en-US"/>
        </w:rPr>
        <w:t>— Ребята, вы не знаете, где мы?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не выразили никаких эмоций. Один из них лишь мельком взглянул на него и холодно бросил:</w:t>
      </w:r>
    </w:p>
    <w:p w:rsidR="00BB20FC" w:rsidRPr="00357A74" w:rsidRDefault="00357A74" w:rsidP="00BB20FC">
      <w:pPr>
        <w:jc w:val="left"/>
        <w:rPr>
          <w:sz w:val="28"/>
          <w:lang w:val="en-US"/>
        </w:rPr>
      </w:pPr>
      <w:r w:rsidRPr="00357A74">
        <w:rPr>
          <w:sz w:val="28"/>
          <w:lang w:val="en-US"/>
        </w:rPr>
        <w:t>— Подождем, пока все соберутся.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пассажир покинул салон, автобус, покачиваясь, поехал дальше и вскоре скрылся из виду. Местные жители в телогрейках, не задерживаясь, разошлись по домам. Вскоре у въезда остались только семеро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золотых очках оглядел остальных и, поправив оправу, произнес:</w:t>
      </w:r>
    </w:p>
    <w:p w:rsidR="00BB20FC" w:rsidRPr="00357A74" w:rsidRDefault="00357A74" w:rsidP="00BB20FC">
      <w:pPr>
        <w:jc w:val="left"/>
        <w:rPr>
          <w:sz w:val="28"/>
          <w:lang w:val="en-US"/>
        </w:rPr>
      </w:pPr>
      <w:r w:rsidRPr="00357A74">
        <w:rPr>
          <w:sz w:val="28"/>
          <w:lang w:val="en-US"/>
        </w:rPr>
        <w:t>— Господа, меня зовут Чжан Минъи. Это Мир Сверхъестественного. Ваше появление здесь означает, что вы одной ногой в могиле, и выжить можно, только выполнив задание.</w:t>
      </w:r>
    </w:p>
    <w:p w:rsidR="00BB20FC" w:rsidRPr="00357A74" w:rsidRDefault="00357A74" w:rsidP="00BB20FC">
      <w:pPr>
        <w:jc w:val="left"/>
        <w:rPr>
          <w:sz w:val="28"/>
          <w:lang w:val="en-US"/>
        </w:rPr>
      </w:pPr>
      <w:r w:rsidRPr="00357A74">
        <w:rPr>
          <w:sz w:val="28"/>
          <w:lang w:val="en-US"/>
        </w:rPr>
        <w:t>— С-сверхъестественного? — заикаясь, спросила одна из студенток. — Это значит... здесь есть призраки?</w:t>
      </w:r>
    </w:p>
    <w:p w:rsidR="00BB20FC" w:rsidRPr="00357A74" w:rsidRDefault="00357A74" w:rsidP="00BB20FC">
      <w:pPr>
        <w:jc w:val="left"/>
        <w:rPr>
          <w:sz w:val="28"/>
          <w:lang w:val="en-US"/>
        </w:rPr>
      </w:pPr>
      <w:r w:rsidRPr="00357A74">
        <w:rPr>
          <w:sz w:val="28"/>
          <w:lang w:val="en-US"/>
        </w:rPr>
        <w:t>Чжан Минъи ответил:</w:t>
      </w:r>
    </w:p>
    <w:p w:rsidR="00BB20FC" w:rsidRPr="00357A74" w:rsidRDefault="00357A74" w:rsidP="00BB20FC">
      <w:pPr>
        <w:jc w:val="left"/>
        <w:rPr>
          <w:sz w:val="28"/>
          <w:lang w:val="en-US"/>
        </w:rPr>
      </w:pPr>
      <w:r w:rsidRPr="00357A74">
        <w:rPr>
          <w:sz w:val="28"/>
          <w:lang w:val="en-US"/>
        </w:rPr>
        <w:t>— Не только призраки. В каждом инстансе свои существа. Деревня Сишань — это инстанс с паранормальными явлениями.</w:t>
      </w:r>
    </w:p>
    <w:p w:rsidR="00BB20FC" w:rsidRPr="00357A74" w:rsidRDefault="00357A74" w:rsidP="00BB20FC">
      <w:pPr>
        <w:jc w:val="left"/>
        <w:rPr>
          <w:sz w:val="28"/>
          <w:lang w:val="en-US"/>
        </w:rPr>
      </w:pPr>
      <w:r w:rsidRPr="00357A74">
        <w:rPr>
          <w:sz w:val="28"/>
          <w:lang w:val="en-US"/>
        </w:rPr>
        <w:t>— А... а мы умрем? Если мы умрем, мы вернемся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которые держались вместе, усмехнулся и ответил:</w:t>
      </w:r>
    </w:p>
    <w:p w:rsidR="00BB20FC" w:rsidRPr="00357A74" w:rsidRDefault="00357A74" w:rsidP="00BB20FC">
      <w:pPr>
        <w:jc w:val="left"/>
        <w:rPr>
          <w:sz w:val="28"/>
          <w:lang w:val="en-US"/>
        </w:rPr>
      </w:pPr>
      <w:r w:rsidRPr="00357A74">
        <w:rPr>
          <w:sz w:val="28"/>
          <w:lang w:val="en-US"/>
        </w:rPr>
        <w:t>— Не надейся на такое счастье. Если ты погибнешь в инстансе, то первое, что тебя ждет по возвращении, это...</w:t>
      </w:r>
    </w:p>
    <w:p w:rsidR="00BB20FC" w:rsidRPr="00357A74" w:rsidRDefault="00357A74" w:rsidP="00BB20FC">
      <w:pPr>
        <w:jc w:val="left"/>
        <w:rPr>
          <w:sz w:val="28"/>
          <w:lang w:val="en-US"/>
        </w:rPr>
      </w:pPr>
      <w:r w:rsidRPr="00357A74">
        <w:rPr>
          <w:sz w:val="28"/>
          <w:lang w:val="en-US"/>
        </w:rPr>
        <w:t>Он не закончил фразу, лишь зловеще изогнул губы и провел рукой по горлу. От этого жеста студентку затрясло, и она в ужасе спряталась за спину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Минъи бросил косой взгляд на парня и поспешил успокоить новичков:</w:t>
      </w:r>
    </w:p>
    <w:p w:rsidR="00BB20FC" w:rsidRPr="00357A74" w:rsidRDefault="00357A74" w:rsidP="00BB20FC">
      <w:pPr>
        <w:jc w:val="left"/>
        <w:rPr>
          <w:sz w:val="28"/>
          <w:lang w:val="en-US"/>
        </w:rPr>
      </w:pPr>
      <w:r w:rsidRPr="00357A74">
        <w:rPr>
          <w:sz w:val="28"/>
          <w:lang w:val="en-US"/>
        </w:rPr>
        <w:t>— Не бойтесь. Мы — ветераны, уже не раз проходившие через подобные испытания. У нас есть артефакты для борьбы с нечистью. Если будем держаться вместе, то обязательно выберемся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только что говорил, поднял глаза на Чжан Минъи и презрительно хмыкнул. Новички же, услышав про призраков, окончательно растерялись и начали судорожно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знакомства выяснилось, что более холодного из двух парней зовут Чжоу Ляньюнь, а того, что пугал девушку — Хуан Хао. Остальными оказались студентки Лю Сяоя и Ли Нань, сам Чжан Минъи и врач Чжао Цянь. Когда очередь дошла до Чу Юня, все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посмотрел на собравшихся с невинной и чистой улыбкой:</w:t>
      </w:r>
    </w:p>
    <w:p w:rsidR="00BB20FC" w:rsidRPr="00357A74" w:rsidRDefault="00357A74" w:rsidP="00BB20FC">
      <w:pPr>
        <w:jc w:val="left"/>
        <w:rPr>
          <w:sz w:val="28"/>
          <w:lang w:val="en-US"/>
        </w:rPr>
      </w:pPr>
      <w:r w:rsidRPr="00357A74">
        <w:rPr>
          <w:sz w:val="28"/>
          <w:lang w:val="en-US"/>
        </w:rPr>
        <w:t>— Меня зовут Чу Юнь, я учусь в университете А, изучаю английский язык.</w:t>
      </w:r>
    </w:p>
    <w:p w:rsidR="00BB20FC" w:rsidRPr="00357A74" w:rsidRDefault="00357A74" w:rsidP="00BB20FC">
      <w:pPr>
        <w:jc w:val="left"/>
        <w:rPr>
          <w:sz w:val="28"/>
          <w:lang w:val="en-US"/>
        </w:rPr>
      </w:pPr>
      <w:r w:rsidRPr="00357A74">
        <w:rPr>
          <w:sz w:val="28"/>
          <w:lang w:val="en-US"/>
        </w:rPr>
        <w:t>Белая рубашка, джинсы — он действительно выглядел как обычный студент. Хуан Хао лишь скривил губы:</w:t>
      </w:r>
    </w:p>
    <w:p w:rsidR="00BB20FC" w:rsidRPr="00357A74" w:rsidRDefault="00357A74" w:rsidP="00BB20FC">
      <w:pPr>
        <w:jc w:val="left"/>
        <w:rPr>
          <w:sz w:val="28"/>
          <w:lang w:val="en-US"/>
        </w:rPr>
      </w:pPr>
      <w:r w:rsidRPr="00357A74">
        <w:rPr>
          <w:sz w:val="28"/>
          <w:lang w:val="en-US"/>
        </w:rPr>
        <w:t>— Бесполезный тип.</w:t>
      </w:r>
    </w:p>
    <w:p w:rsidR="00BB20FC" w:rsidRPr="00357A74" w:rsidRDefault="00357A74" w:rsidP="00BB20FC">
      <w:pPr>
        <w:jc w:val="left"/>
        <w:rPr>
          <w:sz w:val="28"/>
          <w:lang w:val="en-US"/>
        </w:rPr>
      </w:pPr>
      <w:r w:rsidRPr="00357A74">
        <w:rPr>
          <w:sz w:val="28"/>
          <w:lang w:val="en-US"/>
        </w:rPr>
        <w:t>Ли Нань, глядя на карты Таро в руках Чу Юня, робко спросила:</w:t>
      </w:r>
    </w:p>
    <w:p w:rsidR="00BB20FC" w:rsidRPr="00357A74" w:rsidRDefault="00357A74" w:rsidP="00BB20FC">
      <w:pPr>
        <w:jc w:val="left"/>
        <w:rPr>
          <w:sz w:val="28"/>
          <w:lang w:val="en-US"/>
        </w:rPr>
      </w:pPr>
      <w:r w:rsidRPr="00357A74">
        <w:rPr>
          <w:sz w:val="28"/>
          <w:lang w:val="en-US"/>
        </w:rPr>
        <w:t>— Это... это карты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посмотрел на карты. Он держал их в руках с того самого момента, как прижимал к себе котенка, и с тех пор они так и остались у него. Он помедлил и мягко улыбнулся Ли Нань:</w:t>
      </w:r>
    </w:p>
    <w:p w:rsidR="00BB20FC" w:rsidRPr="00357A74" w:rsidRDefault="00357A74" w:rsidP="00BB20FC">
      <w:pPr>
        <w:jc w:val="left"/>
        <w:rPr>
          <w:sz w:val="28"/>
          <w:lang w:val="en-US"/>
        </w:rPr>
      </w:pPr>
      <w:r w:rsidRPr="00357A74">
        <w:rPr>
          <w:sz w:val="28"/>
          <w:lang w:val="en-US"/>
        </w:rPr>
        <w:t>— Ты разбираешься в этом?</w:t>
      </w:r>
    </w:p>
    <w:p w:rsidR="00BB20FC" w:rsidRPr="00357A74" w:rsidRDefault="00357A74" w:rsidP="00BB20FC">
      <w:pPr>
        <w:jc w:val="left"/>
        <w:rPr>
          <w:sz w:val="28"/>
          <w:lang w:val="en-US"/>
        </w:rPr>
      </w:pPr>
      <w:r w:rsidRPr="00357A74">
        <w:rPr>
          <w:sz w:val="28"/>
          <w:lang w:val="en-US"/>
        </w:rPr>
        <w:t>Ли Нань кивнула:</w:t>
      </w:r>
    </w:p>
    <w:p w:rsidR="00BB20FC" w:rsidRPr="00357A74" w:rsidRDefault="00357A74" w:rsidP="00BB20FC">
      <w:pPr>
        <w:jc w:val="left"/>
        <w:rPr>
          <w:sz w:val="28"/>
          <w:lang w:val="en-US"/>
        </w:rPr>
      </w:pPr>
      <w:r w:rsidRPr="00357A74">
        <w:rPr>
          <w:sz w:val="28"/>
          <w:lang w:val="en-US"/>
        </w:rPr>
        <w:t>— У нас в общежитии тоже кто-то гадал. Девять юаней за вопрос.</w:t>
      </w:r>
    </w:p>
    <w:p w:rsidR="00BB20FC" w:rsidRPr="00357A74" w:rsidRDefault="00357A74" w:rsidP="00BB20FC">
      <w:pPr>
        <w:jc w:val="left"/>
        <w:rPr>
          <w:sz w:val="28"/>
          <w:lang w:val="en-US"/>
        </w:rPr>
      </w:pPr>
      <w:r w:rsidRPr="00357A74">
        <w:rPr>
          <w:sz w:val="28"/>
          <w:lang w:val="en-US"/>
        </w:rPr>
        <w:t>Чу Юнь наивно переспросил:</w:t>
      </w:r>
    </w:p>
    <w:p w:rsidR="00BB20FC" w:rsidRPr="00357A74" w:rsidRDefault="00357A74" w:rsidP="00BB20FC">
      <w:pPr>
        <w:jc w:val="left"/>
        <w:rPr>
          <w:sz w:val="28"/>
          <w:lang w:val="en-US"/>
        </w:rPr>
      </w:pPr>
      <w:r w:rsidRPr="00357A74">
        <w:rPr>
          <w:sz w:val="28"/>
          <w:lang w:val="en-US"/>
        </w:rPr>
        <w:t>— На этом можно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Лишь хмурый Чжоу Ляньюнь бросил взгляд на карты в его руках, но смысл этого взгляда остался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Минъи подошел к старухе, сидевшей у въезда:</w:t>
      </w:r>
    </w:p>
    <w:p w:rsidR="00BB20FC" w:rsidRPr="00357A74" w:rsidRDefault="00357A74" w:rsidP="00BB20FC">
      <w:pPr>
        <w:jc w:val="left"/>
        <w:rPr>
          <w:sz w:val="28"/>
          <w:lang w:val="en-US"/>
        </w:rPr>
      </w:pPr>
      <w:r w:rsidRPr="00357A74">
        <w:rPr>
          <w:sz w:val="28"/>
          <w:lang w:val="en-US"/>
        </w:rPr>
        <w:t>— Бабушка, скажите, пожалуйста, у нас в деревне Сишань в последнее время ничего необычного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медленно повернула голову. Ее лицо, покрытое глубокими морщинами и старческими пятнами, напоминало высушенную корку апельсина — зрелище было жутковатым. Один глаз, помутневший от старости, был белесым и, казалось, ничего не видел. Она уставилась на них единственным зрячим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Сяоя, испугавшись, отпрянула назад и прикрыла рот рукой, едва не вскрикнув. Врач Чжао Цянь, разглядывая пятна на лице старухи, задумчиво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должно быть, из соседней деревни? Пришли помочь Хромому Лю с организацией свадебного пира? — проскрипела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так, будто она не разговаривала годами — хриплый, надтреснутый, отвратительный на слух. Даже Чжан Минъи поморщился. В этот момент у всех в головах прозвучал голос: задание инстанса было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где живет Хромой Лю? Мы как раз идем к нему, чтобы помочь, — Чжан Минъи поправил очки и одарил ее своей фирменной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уже открыла рот, но тут пес рядом с ней внезапно зарычал. Подняв хвост и оскалив зубы, он злобно уставился на чужаков. Все вздрогнули от неожиданности.</w:t>
      </w:r>
    </w:p>
    <w:p w:rsidR="00BB20FC" w:rsidRPr="00357A74" w:rsidRDefault="00357A74" w:rsidP="00BB20FC">
      <w:pPr>
        <w:jc w:val="left"/>
        <w:rPr>
          <w:sz w:val="28"/>
          <w:lang w:val="en-US"/>
        </w:rPr>
      </w:pPr>
      <w:r w:rsidRPr="00357A74">
        <w:rPr>
          <w:sz w:val="28"/>
          <w:lang w:val="en-US"/>
        </w:rPr>
        <w:t>— Сяохуа, не надо, — старуха погладила собаку по голове, та опустила морду и замолчала. — Идите прямо до четвертого дома с конца, увидите серебряные ворота — это он. Собака у меня не привыкла к чужим, идите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их выпроваживать, словно их присутствие нарушало ее покой. Поблагодарив, группа двинулась в сторону дома Хромого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перед попаданием в игру почти не спал — Чжао Нянь пришла только под утро, а потом его сразу затянуло в игру этим проклятым глазным яблоком. К счастью, короткий отдых в автобусе немного восстановил силы, и он не валился с ног. Он потер виски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лежал на месте, не издавая ни звука, и пристально следил за ними. Старуха сидела на табурете, сгорбившись, одной рукой поглаживая собаку, и смотрела им вслед, растянув губы в улыбке. Ее единственный живой глаз был совершенно безразличен, словно она смотрела на что-то пустое и незначительное. Старуха медленно покачала головой, будто пытаясь отговорить их от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заметив это, отвернулся, ничего не сказав. Он потянулся, разминая плечи, и поплелся в самом конце группы, выглядя как обычный паренек, приехавший на экскурсию. Он внимательно осматривал окружение: низкие мазанки, глинобитные хижины, кое-где попадались дома из бетона, большинство — под красной черепицей. Обычная бедная деревушка, ничего особенного. На улице не было ни души. Чу Юнь заглядывал во дворы — там тоже было пусто, не было даже привычных для деревни кур или уток. Деревня казалась вымершей.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посмотрите! Та старуха... она исчезла! — испуганно воскликнул врач, указывая на дорогу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Солнце уже садилось, причудливые деревья отбрасывали длинные, искаженные тени, которые в сумерках казались зловещими призрачными фигурами. Ни старухи, ни собаки и след простыл. Слышалось лишь шуршание опавших листьев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старуха исчезла, стоило им отойти на несколько десятков метров, заставило волосы на затылках всех присутствующих встать дыбом. Чжао Цянь дрожал от страха. Лю Сяоя едва не осела на землю, всхлипывая:</w:t>
      </w:r>
    </w:p>
    <w:p w:rsidR="00BB20FC" w:rsidRPr="00357A74" w:rsidRDefault="00357A74" w:rsidP="00BB20FC">
      <w:pPr>
        <w:jc w:val="left"/>
        <w:rPr>
          <w:sz w:val="28"/>
          <w:lang w:val="en-US"/>
        </w:rPr>
      </w:pPr>
      <w:r w:rsidRPr="00357A74">
        <w:rPr>
          <w:sz w:val="28"/>
          <w:lang w:val="en-US"/>
        </w:rPr>
        <w:t>— Я... я не хочу здесь оставаться! Хочу домой! Отпустите меня... Это точно сон, почему я до сих пор не проснулась?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тряслась, вцепившись в руку подруги. Ли Нань тоже была напугана до смерти, но продолжала поддерживать подругу. Чжао Цянь, запинаясь, произнес:</w:t>
      </w:r>
    </w:p>
    <w:p w:rsidR="00BB20FC" w:rsidRPr="00357A74" w:rsidRDefault="00357A74" w:rsidP="00BB20FC">
      <w:pPr>
        <w:jc w:val="left"/>
        <w:rPr>
          <w:sz w:val="28"/>
          <w:lang w:val="en-US"/>
        </w:rPr>
      </w:pPr>
      <w:r w:rsidRPr="00357A74">
        <w:rPr>
          <w:sz w:val="28"/>
          <w:lang w:val="en-US"/>
        </w:rPr>
        <w:t>— Я врач... те пятна на лице старухи... они не похожи на старческие. Это... трупные пятна.</w:t>
      </w:r>
    </w:p>
    <w:p w:rsidR="00BB20FC" w:rsidRPr="00357A74" w:rsidRDefault="00357A74" w:rsidP="00BB20FC">
      <w:pPr>
        <w:jc w:val="left"/>
        <w:rPr>
          <w:sz w:val="28"/>
          <w:lang w:val="en-US"/>
        </w:rPr>
      </w:pPr>
      <w:r w:rsidRPr="00357A74">
        <w:rPr>
          <w:sz w:val="28"/>
          <w:lang w:val="en-US"/>
        </w:rPr>
        <w:t>— Эта старуха просто НПС, какая разница, человек она или призрак? Она нас не тронула, чего вы орете? Если хотите — оставайтесь здесь, не мешайте нам, — Хуан Хао нетерпеливо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Ляньюнь молча последовал за ним. Чжан Минъи подошел к Лю Сяое и приобнял ее:</w:t>
      </w:r>
    </w:p>
    <w:p w:rsidR="00BB20FC" w:rsidRPr="00357A74" w:rsidRDefault="00357A74" w:rsidP="00BB20FC">
      <w:pPr>
        <w:jc w:val="left"/>
        <w:rPr>
          <w:sz w:val="28"/>
          <w:lang w:val="en-US"/>
        </w:rPr>
      </w:pPr>
      <w:r w:rsidRPr="00357A74">
        <w:rPr>
          <w:sz w:val="28"/>
          <w:lang w:val="en-US"/>
        </w:rPr>
        <w:t>— Ну все, Сяоя, скоро стемнеет, оставаться здесь опасно. Давайте поторопимся. Не плачь, если будем действовать вместе, мы обязательно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поддержку и боясь остаться одной, Лю Сяоя вытерла слезы, встала и крепко прижалась к руке Чжан Минъи. Ли Нань, которую они оставили позади, почувствовала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Минъи, придерживая Лю Сяою, обратился к врачу:</w:t>
      </w:r>
    </w:p>
    <w:p w:rsidR="00BB20FC" w:rsidRPr="00357A74" w:rsidRDefault="00357A74" w:rsidP="00BB20FC">
      <w:pPr>
        <w:jc w:val="left"/>
        <w:rPr>
          <w:sz w:val="28"/>
          <w:lang w:val="en-US"/>
        </w:rPr>
      </w:pPr>
      <w:r w:rsidRPr="00357A74">
        <w:rPr>
          <w:sz w:val="28"/>
          <w:lang w:val="en-US"/>
        </w:rPr>
        <w:t>— Брат Чжао, если увидишь что-то странное — сразу говори нам. У нас, ветеранов, есть опыт, пройти инстанс такой сложности не составит труда. Ты врач, ты незаменимая часть нашей команды, от тебя будет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кивнул, показывая, что понял. Чу Юнь наблюдал за этой сценой, перебирая в руках карты. Про себя он лишь усмехнулся: Чжан Минъи оказался мастером подстраиваться под людей и обстоятельства, невероятно скользкий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Минъи явно пытался завоевать доверие группы, но Чжоу Ляньюнь и Хуан Хао не купились на это и шли впереди. Остальные же инстинктивно тянулись к Чжан Минъи, видя в нем опытного лидера. Чу Юнь держался поодаль, замыкая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картами и наугад вытянул одну. Он не считал, что старуха была просто обычным НПС. В руках у него оказалась перевернутая Шестерка Кубков. Он мельком взглянул на нее и положил обратно наверх колоды.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не придал этому значения, как и никто другой. Никто не заметил, что бронзовый кулон с гексаграммой на его шее внезапно слабо засветился. Ржавчина на нем осыпалась, исчезнув без следа, не оставив на одежде Чу Юня ни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http://bllate.org/book/18584/1789880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