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в деревне была короткой, не больше сотни метров, просматривалась от края до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группа подошла к дому Хромого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Серебристо-белые ворота, видимо, давно не видели ремонта: краска на прутьях облупилась, обнажив ржавчину, что выглядело весьма неприглядно. Серый, пыльный забор не имел четкого цвета, а если заглянуть внутрь, можно было заметить, что по периметру двора натянута острая колючая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шагнул вперед и с силой заколотил в железные ворота, раздраженно 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живой? Открывайте! Мы пришли помочь с подготовкой к застолью!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дома с грохотом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показался человек ростом почти два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 выглядел лет на тридцать с небольшим. На нем была майка — то ли в масляных пятнах, то ли еще в какой-то грязи, — выглядевшая отвратительно. При этом на ногах у него были темно-серые брюки, что в начале осени смотрелось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Редкие пряди сальных волос прилипли к голове, словно он страдал от какой-то необычной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всмотрелся в его лицо: там, где должны быть выпуклости, зияли впадины, и наоборот. Брови веником, узкие щелочки глаз, которые издалека казались закрытыми, и невероятно пухлые губы, обнажавшие при улыбке кривые, редкие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...Воистину, уродство в своем роде уникальное.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нога выглядела странно, будто ее когда-то сломали и неправильно срастили: при ходьбе она выворачивалась наружу, и сквозь ткань брюк, казалось, можно было различить очертания вывернутой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ковылял к ним, припадая на одну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Хао, стоявший ближе всех, увидев Хромого Лю, наклонился к Чжоу Ляньюню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Хромой Лю выглядит как пришелец из фильма ужасов. Неужели он правда смог найти себе жену?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Ляньюнь бросил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ты взял, что его жена — человек? Может, это какая-то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протянул свои грубые руки и медленно распахнул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какой болезнью он страдал, но на ладонях виднелись красные гнойники, из которых сочилась мутная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Сяоя, увидев эти руки, невольно отступила назад и пробормотала стоявшему рядом Чжан Минъи: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посмотри на его руки... У него же наверняка какая-то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Минъи не ответил, лишь успокаивающе похлопал ее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некоторое время пристально разглядывал их, словно услышал слова девушки. Его глазные яблоки медленно повернулись и остановились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взгляда Лю Сяоя стало не по себе, и она поспешила спрятаться за спину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нахмурился и незаметно сделал маленький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Привлечь внимание NPC — дело не из приятных.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них еще немного, Хромой Лю оскалился в желтой улыбке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застолья... Вы сегодня слишком поздно. Дом у меня тесный, кроме меня и жены комнат больше нет, разместить вас негде. Я договорюсь, чтобы вы переночевали у соседей, а завтра к восьми утра приходите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Хромой Лю уставился на двух девушек,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ладно. Завтра рано вставать, чтобы не терять время, пусть две девушки останутся у меня. Поселю в западной комнате, как раз поместитесь.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Сяоя замерла, и слезы тут же брызнули из ее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затряслось, она обмякла и опустилась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умоляю! Я не могу остаться в их доме, что мне делать? Мне страшно, у-у-у... — Лю Сяоя была на грани нервного срыва, она смотрела на Чжан Минъи сквозь пелену слез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рядом закатил глаза: до чего же шумная.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девушка, Ли Нань, не проявляла такой бурной реакции, но ее лицо стало белым как полотно, и она невольно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истерику Лю Сяоя, Чжан Минъи вздохнул и поднял ее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воздуха какой-то предмет и вложил ей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Сяоя, это защитный артефакт, он сдерживает атаки призраков. Приклей его к себе, и нечисть не посмеет приблизиться. Сегодня ночью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перевел взгляд на талисманную бумагу в руке девушки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не был похож на те, что используют в даосизме: крошечный, меньше женской ладони. В центре была нарисована киноварью глазница, а вокруг — плотный узор из лотосов, почти полностью закрывающий желтизну бумаги. Выглядело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талисман, Чу Юнь отвел глаза — ничего не поделаешь, у него была трипофобия.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отступил назад, завел руку за спину, вытащил карту и украдкой взглянул на нее. Поскольку все внимание было приковано к артефакту, его движения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Нань, глядя на талисман, сжала кулаки и умоляюще посмотрела на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был только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Минъи не смотрел на нее. Она перевела взгляд на Лю Сяоя, но та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Спасибо, брат Чжан! Я все сделаю, как ты сказал, ты такой добрый, у-у-у! — Лю Сяоя, увидев надежду, крепче сжала талисман и поблагодарила Чжан Минъи.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отмахнулся и повернулся к Хромому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давайте поскорее пойдем к другим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будет свадьба, можно нам взглянуть на невесту? Мы слышали, что она самая красивая во всей округе, — внезапно подал голос до этого молчавший Чу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вмиг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произнес ни слова. Хромой Лю, до этого улыбавшийся,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вам смотреть на мою жену? Что вы задумали? — Хромой Лю вперил в него тяжелый взгляд, словно подозревая неладное, и его лицо начало искажаться в гримасе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внезапный поворот событий застал всех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игроки отступили на шаг, готовые в любой момент броситься наутек, если NPC сорвется.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они проклинали Чу Юня, называя его идиотом, который тянет их всех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Случаи, когда NPC теряли контроль, уже бывали, и обычно это заканчивалось тем, что виновник притягивал на себя всю агрессию.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на кого нацелился NPC, погибал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NPC и вовсе переходили в режим беспорядочной атаки. Если справиться не удавалось, оставался лишь один выживший, которого инстанс выбрасывал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вариант был еще куда ни шло, но, судя по габаритам Хромого Лю, их ждал второй.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Минуту стояла тишина. Глаза Хромого Лю наливались кровью. Вдруг Чу Юнь улыбнулся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волнуйтесь, я предпочитаю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...После этих слов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не зная, что сказать, и краснота в его глазах начала 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Хао рядом выдохнул с облегчением, даже Чжан Минъи выглядел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заставил их изрядно понервничать.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жена в это время уже должна спать. Она беременна, поэтому ложится рано, — не спеша ответил Хромой Лю, глядя на Чу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Хромого Лю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примите мои поздравления, брат Лю! Двойная радость! На каком сроке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Хромой Лю, казалось, был очень доволен; он простодушно улыбнулся им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месяца. В это время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не ожидал, что жена Хромого Лю уже на втором месяце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что это инстанс с призраками, все почувствовали,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http://bllate.org/book/18584/1789881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