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дня, когда Ху Цзинь в спешке вбежал в холл отеля, где была назначена встреча, он сразу приметил Шэнь Аня. Тот сидел в лобби и листал брошюру с правилами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выглядел подчеркнуто небрежно: сине-белая толстовка с капюшоном и джинсы. С первого взгляда его легко было принять за обычного студента. Две девушки на стойке регистрации украдкой разглядывали его, то и дело перешептываясь и прикрывая рты ладошками, чтобы сдержать смех. Проходя мимо, Ху Цзинь уловил обрывки их разговора: какой красавчик, неужели актер или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Ху Цзинь был агентом Шэнь Аня, он постоянно твердил подопечному надевать в общественных местах темные очки и маску. Шэнь Ань каждый раз пропускал эти советы мимо ушей, а на вопросы лишь неопределенно хмыкал. Спустя три года ничего не изменилось: он по-прежнему не пытался скрывать себя, будь то его сияние или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Шэнь! — Ху Цзинь расплылся в широкой улыбке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 голову, захлопнул брошюру, положил её на полку рядом и поднялся. Ху Цзинь нервно потер руки. Понимая, что они не виделись три года, он решил начать с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— прервал его спокойный голос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пошли сразу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вошли в лифт. Ху Цзинь нажал кнопку двадцать шестого этажа, но Шэнь Ань нахмурился и с силой хлопнул по кнопке второго этажа. Ху Цзинь вздрогнул. Как только лифт остановился, Шэнь Ань вышел, а Ху Цзинь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отеле с двенадцатого этажа и выше — жилые номера.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вспомнил, что Шэнь Ань только что изучал брошюру, и по его спине пробежал холодный пот. Он заикаясь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послушай, мы идем к боссу на ужин, нужно выглядеть представительно. Я хотел, чтобы ты переоделся. Нельзя же идти на встречу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долго смотрел на него,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руках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подготовил её и оставил в номере!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замолчал, словно обдумывая слова агента. Ху Цзинь начал торопливо выгребать всё из карманов: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у меня нет никаких странных таблеток или чего-то ещё. Давай так, я оставлю тебе свой паспорт в залог, пойдет? — Он сунул документ в руку Шэнь Аня. — К тому же, тебе ведь срочно нужны шестьдесят тысяч? Если босс останется недоволен, этих денег ты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денег заставило Шэнь Аня дрогнуть. Заметив это, Ху Цзинь подтолкнул его к лифту. Шэнь Ань уже занес ногу в кабину, как вдруг что-то вспомнил,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размер одежды я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застыл. Его лицо исказилось от растерянности, он хлопал глазами, не находя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швырнул ему паспорт и, не оглядываясь, зашагал вниз по лестнице. Ху Цзинь подобрал документ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подожди! Послушай, этот спонсор просто хочет взять тебя под опеку, ну встреться ты с ним хоть раз! Он богат и влиятелен, не то что шестьдесят тысяч — хоть триста, хоть четыреста тысяч даст, без проблем! Шэнь! Эй! Да договоримся мы насчет опеки, ты просто покажись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шел быстро, оставив Ху Цзиня далеко позади. Тот был вынужден перейти на бег и догнал его только у самого входа в холл. Ху Цзинь преградил ему путь,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постой,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бросил взгляд на часы, в его глазах мелькнул испуг, и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меня спасаешь, ладно? Я правда не хотел тебя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остановился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Цзинь, вытирая пот,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Шэнь Ань почувствовал неладное и прижал его к стенке: — Кто на самом деле хочет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от входа в отель, сопровождаемый размеренными шагами. Всего шесть простых слов, произнесенных знакомым тембром и с той самой интонацией. Они обрушились на голову Шэнь Аня, как тяжелый камень, лишая его возможности дышать, думать и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Шэнь Ань повернул голову в сторону звука. Один взгляд — и его пробила дрожь, а глаза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 безупречно сидящем черном костюме, с волосами, уложенными волосок к волоску, широким шагом приближался к ним. Ху Цзинь подобострастно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сводил с него глаз. Тот смотрел в ответ, и в его глазах всё ещё теплился юношеский жар, но в каждом движении теперь сквозила зрелая уверенность. Он походил на музейный экспонат, стоящий в центре зала, на который день и ночь направлены тысячи лучей прожекторов — как отвести от него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Брат, ты ведь понял, что это я, поэтому решил уйти? — Му Уя улыбнулся уголками губ и остановился перед Шэнь Анем, сохраняя идеальную дистанцию — не слишком близко, чтобы не давить,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обращение заставило Шэнь Аня лишиться дара речи. Он открыл рот, но не нашел слов. Три года назад этот человек внезапно исчез, бросив лишь: Брат, мне противно на тебя смотреть. И вот теперь он снова появился, так же легко и непринужденно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не хочешь подняться и посидеть? — с улыбкой спросил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почувствовал, словно его кто-то крепко сдавил за горло. Голос прозвучал хрипло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Уя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Цзинь, прекрасно понимая ситуацию,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тогда я пойду, — и тут же бросился наутек, словно боясь задержаться хоть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словно механическая кукла, последовал за Му Уя. Он вошел в лифт, поднялся на двадцать шестой этаж и переступил порог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