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Яньбай медленно поднялся на ноги, отряхнул пыль с одежды и посмотрел на постепенно темнеющее небо. В его глазах вновь затеплилась надежда. </w:t>
      </w:r>
    </w:p>
    <w:p w:rsidR="00BB20FC" w:rsidRPr="00357A74" w:rsidRDefault="00357A74" w:rsidP="00BB20FC">
      <w:pPr>
        <w:jc w:val="left"/>
        <w:rPr>
          <w:sz w:val="28"/>
          <w:lang w:val="en-US"/>
        </w:rPr>
      </w:pPr>
      <w:r w:rsidRPr="00357A74">
        <w:rPr>
          <w:sz w:val="28"/>
          <w:lang w:val="en-US"/>
        </w:rPr>
        <w:t>— Всегда есть выход, я не могу сдаться, — прошептал он и, развернувшись, зашагал в сторону дома. </w:t>
      </w:r>
    </w:p>
    <w:p w:rsidR="00BB20FC" w:rsidRPr="00357A74" w:rsidRDefault="00357A74" w:rsidP="00BB20FC">
      <w:pPr>
        <w:jc w:val="left"/>
        <w:rPr>
          <w:sz w:val="28"/>
          <w:lang w:val="en-US"/>
        </w:rPr>
      </w:pPr>
      <w:r w:rsidRPr="00357A74">
        <w:rPr>
          <w:sz w:val="28"/>
          <w:lang w:val="en-US"/>
        </w:rPr>
        <w:t>Стоило ему переступить порог, как зазвонил телефон. Он достал гаджет и увидел сообщение с незнакомого номера: Господин Чу, я могу помочь вам получить шанс на прослушивание, за подробностями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Чэнъюй сидел в своем просторном светлом кабинете. Солнечные лучи, пробивавшиеся сквозь огромные панорамные окна, падали на него, делая черты его волевого лица еще более отчетливыми. Он пристально смотрел на экран компьютера, где транслировались видеофрагменты выступлений Чу Яньбая, с которыми тот пытался пробиться в небольшие съемочные группы. В этих кадрах мастерство Чу Яньбая — каждый взгляд, каждое движение — словно обладало некой магией, глубоко захватывающей Хэ Чэнъюя. Однако, видя, как Чу Яньбай повсюду натыкается на закрытые двери, Хэ Чэнъюй невольно нахмурился, а в его глазах промелькнули жалость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Только из-за давления Сингуан Интертейнмент они так легко отказались от такого таланта, — тихо выругался Хэ Чэнъюй.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в этом сложном мире шоу-бизнеса такому омеге, как Чу Яньбай, не имеющему связей, пробиться невероятно трудно. Но Хэ Чэнъюй был не из робкого десятка — он являлся наследником влиятельной семьи Хэ, и в его жилах текла кровь человека, не привыкшего отступать. Он решил использовать обширные связи своей семьи в индустрии развлечений, чтобы организовать Чу Яньбаю встречу с известным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Чэнъюй взял телефон и быстро набрал номер. На том конце провода тут же раздался почтительный голос:</w:t>
      </w:r>
    </w:p>
    <w:p w:rsidR="00BB20FC" w:rsidRPr="00357A74" w:rsidRDefault="00357A74" w:rsidP="00BB20FC">
      <w:pPr>
        <w:jc w:val="left"/>
        <w:rPr>
          <w:sz w:val="28"/>
          <w:lang w:val="en-US"/>
        </w:rPr>
      </w:pPr>
      <w:r w:rsidRPr="00357A74">
        <w:rPr>
          <w:sz w:val="28"/>
          <w:lang w:val="en-US"/>
        </w:rPr>
        <w:t>— Молодой господин Хэ, какие будут распоряжения?</w:t>
      </w:r>
    </w:p>
    <w:p w:rsidR="00BB20FC" w:rsidRPr="00357A74" w:rsidRDefault="00357A74" w:rsidP="00BB20FC">
      <w:pPr>
        <w:jc w:val="left"/>
        <w:rPr>
          <w:sz w:val="28"/>
          <w:lang w:val="en-US"/>
        </w:rPr>
      </w:pPr>
      <w:r w:rsidRPr="00357A74">
        <w:rPr>
          <w:sz w:val="28"/>
          <w:lang w:val="en-US"/>
        </w:rPr>
        <w:t>Хэ Чэнъюй твердо произнес:</w:t>
      </w:r>
    </w:p>
    <w:p w:rsidR="00BB20FC" w:rsidRPr="00357A74" w:rsidRDefault="00357A74" w:rsidP="00BB20FC">
      <w:pPr>
        <w:jc w:val="left"/>
        <w:rPr>
          <w:sz w:val="28"/>
          <w:lang w:val="en-US"/>
        </w:rPr>
      </w:pPr>
      <w:r w:rsidRPr="00357A74">
        <w:rPr>
          <w:sz w:val="28"/>
          <w:lang w:val="en-US"/>
        </w:rPr>
        <w:t>— Помоги мне связаться с режиссером Ваном. Я хочу устроить встречу. Да, именно с тем режиссером Ваном, который славится своим уникальным видением.</w:t>
      </w:r>
    </w:p>
    <w:p w:rsidR="00BB20FC" w:rsidRPr="00357A74" w:rsidRDefault="00357A74" w:rsidP="00BB20FC">
      <w:pPr>
        <w:jc w:val="left"/>
        <w:rPr>
          <w:sz w:val="28"/>
          <w:lang w:val="en-US"/>
        </w:rPr>
      </w:pPr>
      <w:r w:rsidRPr="00357A74">
        <w:rPr>
          <w:sz w:val="28"/>
          <w:lang w:val="en-US"/>
        </w:rPr>
        <w:t>На том конце на мгновение замешкались, явно не ожидая подобного запроса, но тут же ответили:</w:t>
      </w:r>
    </w:p>
    <w:p w:rsidR="00BB20FC" w:rsidRPr="00357A74" w:rsidRDefault="00357A74" w:rsidP="00BB20FC">
      <w:pPr>
        <w:jc w:val="left"/>
        <w:rPr>
          <w:sz w:val="28"/>
          <w:lang w:val="en-US"/>
        </w:rPr>
      </w:pPr>
      <w:r w:rsidRPr="00357A74">
        <w:rPr>
          <w:sz w:val="28"/>
          <w:lang w:val="en-US"/>
        </w:rPr>
        <w:t>— Слушаюсь, молодой господин Хэ, я немедленно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Хэ Чэнъюй начал тщательно продумывать каждую деталь предстоящей встречи. Он понимал, что для Чу Яньбая это судьбоносный шанс, и здесь нельзя допустить ни единой ошибки. Время, место, возможные вопросы — Хэ Чэнъюй учел всё. Он даже просчитал варианты действий на случай, если режиссер Ван проявит интерес к Чу Яньбаю, чтобы гарантированно оградить того от козней Сингуан Интертейнмент и помочь ему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подготовки Хэ Чэнъюй наконец получил ответ от режиссера Вана: тот согласился на встречу. Лицо Хэ Чэнъюя озарила довольная улыбка. Он снова взял телефон и отправил сообщение Чу Яньбаю: Господин Чу, я организовал для вас встречу с известным режиссером Ваном. Она состоится послезавтра в три часа дня в VIP-зале отеля Дихао. Обязательно подготовьтесь, это может стать ключом к изменению всей вашей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Хэ Чэнъюй откинулся на спинку кресла и слегка прикрыл глаза, молча молясь о том, чтобы все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Яньбай получил сообщение, он замер на месте. Он не верил своим глазам, перечитывая текст снова и снова, пока не убедился, что это не галлюцинация. Неописуемая радость нахлынула на него, руки невольно задрожали.</w:t>
      </w:r>
    </w:p>
    <w:p w:rsidR="00BB20FC" w:rsidRPr="00357A74" w:rsidRDefault="00357A74" w:rsidP="00BB20FC">
      <w:pPr>
        <w:jc w:val="left"/>
        <w:rPr>
          <w:sz w:val="28"/>
          <w:lang w:val="en-US"/>
        </w:rPr>
      </w:pPr>
      <w:r w:rsidRPr="00357A74">
        <w:rPr>
          <w:sz w:val="28"/>
          <w:lang w:val="en-US"/>
        </w:rPr>
        <w:t>— Это реальный шанс! Настоящий шанс! — возбужденно повторял он, расхаживая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Чу Яньбай осознал, что такой возможностью нельзя пренебрегать, нужно выложиться на все сто. Он открыл компьютер и принялся собирать материалы о прошлых работах режиссера Вана, изучая его стиль, предпочтения и требования к актерам. Он также перебрал все свои старые наработки для прослушиваний, отбирая и дорабатывая их, чтобы предстать в самом выгодном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напряженной подготовке пролетело незаметно, и вот уже канун встречи. Чу Яньбай встал рано, чтобы тренировать реплики и жесты. Он смотрел в зеркало, повторяя классические фразы снова и снова, добиваясь идеальной точности в каждом слове и интонации. Пот катился по лбу, рубашка промокла, но он не замечал этого, полностью погрузившись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почувствовав усталость, Чу Яньбай подошел к окну подышать воздухом. За окном уже сияли неоновые огни города, словно рассказывая о его блеске и суете. Глядя вдаль, Чу Яньбай был полон ожиданий и тревоги.</w:t>
      </w:r>
    </w:p>
    <w:p w:rsidR="00BB20FC" w:rsidRPr="00357A74" w:rsidRDefault="00357A74" w:rsidP="00BB20FC">
      <w:pPr>
        <w:jc w:val="left"/>
        <w:rPr>
          <w:sz w:val="28"/>
          <w:lang w:val="en-US"/>
        </w:rPr>
      </w:pPr>
      <w:r w:rsidRPr="00357A74">
        <w:rPr>
          <w:sz w:val="28"/>
          <w:lang w:val="en-US"/>
        </w:rPr>
        <w:t>— Завтра... завтра все решится, — тихо прошептал он, и в его глазах блеснула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еще раз тщательно проверил одежду, в которой пойдет завтра, убеждаясь в безупречности каждой детали. Он знал, что в мире шоу-бизнеса, где встречают по одежке, первое впечатление критически важно. Приведя вещи в порядок, Чу Яньбай лег в постель, но долго не мог уснуть. В голове постоянно всплывали картины завтрашней встречи, воображение рисовало диалог с режиссером Ваном, бросая его то в жар, то в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Чэнъюй тоже не сидел без дела. Он еще раз проверил все приготовления, включая меры безопасности в отеле, график режиссера Вана и план действий на случай непредвиденных обстоятельств. Он знал, что в этой жесткой конкурентной среде найдутся те, кто пойдет на все ради выгоды, и он не позволит никому сорвать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панорамного окна своего кабинета и глядя на ослепительную ночную панораму, Хэ Чэнъюй про себя произнес:</w:t>
      </w:r>
    </w:p>
    <w:p w:rsidR="00BB20FC" w:rsidRPr="00357A74" w:rsidRDefault="00357A74" w:rsidP="00BB20FC">
      <w:pPr>
        <w:jc w:val="left"/>
        <w:rPr>
          <w:sz w:val="28"/>
          <w:lang w:val="en-US"/>
        </w:rPr>
      </w:pPr>
      <w:r w:rsidRPr="00357A74">
        <w:rPr>
          <w:sz w:val="28"/>
          <w:lang w:val="en-US"/>
        </w:rPr>
        <w:t>— Чу Яньбай, я вымостил тебе дорогу, дальше дело за тобой. Надеюсь, ты ухватишься за этот шанс и осуществишь свою мечту.</w:t>
      </w:r>
    </w:p>
    <w:p w:rsidR="00BB20FC" w:rsidRPr="00357A74" w:rsidRDefault="00357A74" w:rsidP="00BB20FC">
      <w:pPr>
        <w:jc w:val="left"/>
        <w:rPr>
          <w:sz w:val="28"/>
          <w:lang w:val="en-US"/>
        </w:rPr>
      </w:pPr>
      <w:r w:rsidRPr="00357A74">
        <w:rPr>
          <w:sz w:val="28"/>
          <w:lang w:val="en-US"/>
        </w:rPr>
        <w:t>С этими словами он вернулся к рабочему столу, чтобы продолжить дела семейного бизнеса, но мысли его все равно оставались с завтрашней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солнечный свет пробился сквозь занавески и коснулся лица Чу Яньбая, вырывая его из сна. Он резко открыл глаза, взглянул на время и вскочил с кровати. Быстро приведя себя в порядок и облачившись в заранее подготовленный наряд, он еще раз оглядел себя в зеркале. На него смотрел уверенный в себе молодой человек с твердым взглядом и решительным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еще раз проверил документы и, глубоко вздохнув, шагнул за порог. Он поймал машину и помчался в отель Дихао. По пути волнение нарастало, он постоянно прокручивал в голове подготовленный материал, молча подбадривая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Яньбай прибыл в отель за полчаса до назначенного времени. Пройдя внутрь, он по указаниям персонала поднялся на нужный этаж. У дверей VIP-зала его уже ждал Хэ Чэнъюй. Увидев Чу Яньбая, он мягко улыбнулся, подошел и похлопал его по плечу:</w:t>
      </w:r>
    </w:p>
    <w:p w:rsidR="00BB20FC" w:rsidRPr="00357A74" w:rsidRDefault="00357A74" w:rsidP="00BB20FC">
      <w:pPr>
        <w:jc w:val="left"/>
        <w:rPr>
          <w:sz w:val="28"/>
          <w:lang w:val="en-US"/>
        </w:rPr>
      </w:pPr>
      <w:r w:rsidRPr="00357A74">
        <w:rPr>
          <w:sz w:val="28"/>
          <w:lang w:val="en-US"/>
        </w:rPr>
        <w:t>— Не нервничай. Ты очень талантлив, я верю, что у тебя все получится.</w:t>
      </w:r>
    </w:p>
    <w:p w:rsidR="00BB20FC" w:rsidRPr="00357A74" w:rsidRDefault="00357A74" w:rsidP="00BB20FC">
      <w:pPr>
        <w:jc w:val="left"/>
        <w:rPr>
          <w:sz w:val="28"/>
          <w:lang w:val="en-US"/>
        </w:rPr>
      </w:pPr>
      <w:r w:rsidRPr="00357A74">
        <w:rPr>
          <w:sz w:val="28"/>
          <w:lang w:val="en-US"/>
        </w:rPr>
        <w:t>Чу Яньбай с благодарностью посмотрел на него:</w:t>
      </w:r>
    </w:p>
    <w:p w:rsidR="00BB20FC" w:rsidRPr="00357A74" w:rsidRDefault="00357A74" w:rsidP="00BB20FC">
      <w:pPr>
        <w:jc w:val="left"/>
        <w:rPr>
          <w:sz w:val="28"/>
          <w:lang w:val="en-US"/>
        </w:rPr>
      </w:pPr>
      <w:r w:rsidRPr="00357A74">
        <w:rPr>
          <w:sz w:val="28"/>
          <w:lang w:val="en-US"/>
        </w:rPr>
        <w:t>— Молодой господин Хэ, огромное вам спасибо. Если бы не вы, у меня бы не было этого шанса.</w:t>
      </w:r>
    </w:p>
    <w:p w:rsidR="00BB20FC" w:rsidRPr="00357A74" w:rsidRDefault="00357A74" w:rsidP="00BB20FC">
      <w:pPr>
        <w:jc w:val="left"/>
        <w:rPr>
          <w:sz w:val="28"/>
          <w:lang w:val="en-US"/>
        </w:rPr>
      </w:pPr>
      <w:r w:rsidRPr="00357A74">
        <w:rPr>
          <w:sz w:val="28"/>
          <w:lang w:val="en-US"/>
        </w:rPr>
        <w:t>Хэ Чэнъюй улыбнулся:</w:t>
      </w:r>
    </w:p>
    <w:p w:rsidR="00BB20FC" w:rsidRPr="00357A74" w:rsidRDefault="00357A74" w:rsidP="00BB20FC">
      <w:pPr>
        <w:jc w:val="left"/>
        <w:rPr>
          <w:sz w:val="28"/>
          <w:lang w:val="en-US"/>
        </w:rPr>
      </w:pPr>
      <w:r w:rsidRPr="00357A74">
        <w:rPr>
          <w:sz w:val="28"/>
          <w:lang w:val="en-US"/>
        </w:rPr>
        <w:t>— Не стоит благодарности. Я верю в твои силы, ты это заслужил. Иди, режиссер Ван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Яньбай вошел в конференц-зал и сел на место. Он окинул взглядом помещение: строгая и элегантная обстановка, в центре — огромный стол, вокруг — удобные кресла. На стенах висели изысканные картины, добавляя комнате художественного шарма. Чу Яньбай глубоко вдохнул, пытаясь успокоиться в ожидании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Чу Яньбай был полон надежд, сможет ли Хэ Чэнъюй гарантировать, что встреча пройдет гладко, и не случится ли чего-то неожиданного?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http://bllate.org/book/18643/1795663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