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наступления следующей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Прошу, вспомни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Triplekill!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этим холодным, но полным страсти механическим женским голосом толпа юношей, окружившая Ци Суйши, пришла в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фига себе! Победа, победа!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FOX, да ты чертов гений! Наконец-то я смогу покрасоваться перед своей богиней!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Тройное убийство! И ещё на Байли Шоуюэ! Ни фига себе,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шум был необычайно громким, но ничуть не затронул юношу с рыжими волосами в центре этой толпы. Он совершенно спокойно добил кристалл, даже не взглянув на статистику, снял наушники, вернул телефон прыщавому юноше рядом с собой, затем с привычной ловкостью достал свой телефон, открыл QR-код для оплаты и протянул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Прыщавый юноша отсканировал код и без раздумий перевёл Ци Суйши пятьсот юаней: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FOX, ты просто гений, в следующий раз тоже обращусь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Суйши равнодушно кивнул, затем поднял голову. Пара его прекрасных лисьих глаз скользнула по толпе зевак, и сказал он очень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Толпитесь здесь. Кто будет занимать место или продлевать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Ци Суйши, столпившиеся вокруг тут же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время ещё не вышло, позже приду продлить.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я продлю на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 меня время вышло, пошёл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разошлась, Ци Суйши потёр мочку уха, покрасневшую от долгого ношения наушников, и открыл банковское сообщение, чтобы проверить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тысячи пятьсот шестьдесят один юань и семьдесят фэней.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цокнул языком и открыл WeChat хозяйки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Хозяйка: Сяо Ци, у меня тут сегодня кое-какие дела, ты сможешь подменить меня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опустил глаза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FOX: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очевидно, осталась очень довольна ответом Ци Суйши и в хорошем расположении духа перевела ему 200 юаней в качестве платы за сверхурочную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Суйши без колебаний принял деньги, затем взял телефон и открыл Honor of Kings.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раздел рейтинговых игр, он мельком глянул на свою боевую мощь, затем вышел, решив подождать до вечернего приглашения на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Занять место, — послышался слегка расслабленный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Суйши опустил телефон, не поднимая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чёрной кафешке ещё и удостоверение спрашивают? Неужели так сложно? — пробормотал юноша, а когда взглянул на Ци Суйши, его тон сменился на заискивающий: — Братишка, я сегодня вышел поспешно и забыл документы, не пустишь меня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Суйши поднял голову и взглянул на юношу перед собой. Взгляд его скользнул по парню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опустил глаза и сделал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мелкий сбежавший из дома пацан.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Сунъюэ встретился со взглядом Ци Суйши. Сначала он изумился, затем невольно сглотнул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ты опять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его удивление было необоснованным, просто он никак не мог понять, почему каждый раз, когда он сбегает из дома, он натыкается на Ци Суйши в разных «чёрных»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Суйши не понял причины его удивления, поднял голову и взглянул на стоящего перед ним Чжоу Сунъюэ, подумал, но так и не вспомнил, кто это, и постучал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удостоверения?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Сунъюэ сперва опешил, затем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Ябедничать он не собирается!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отвечая на вопрос Ци Суйши, он всё же струсил: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нельзя,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собрался уходить, намереваясь найти другое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Но плата будет двойная, — раздался бесстрастный голос Ци Суйши, когда Чжоу Сунъюэ уже было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Сунъюэ засияли, и он тут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Суйши взял со стола жетон и бросил его Чжоу Сунъюэ: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ряд, в самом конце. Расплатишься на стойке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Сунъюэ схватил жетон и поспешил уйти, боясь, что Ци Суйши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небо постепенно темнело. В интернет-кафе только мерцали экраны работающих компьютеров.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Суйши захотелось спать. Он сжал руку в кулак и зевнул, и вдруг из его рыжих волос показался острый кончик, похожий на звериное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молниеносно протянул руку и прижал вылезшее обратно, затем огляделся, убедился, что никто этого не заметил, и с облегчением выдохнул, ещё раз крепко прижав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Стороннему наблюдателю это показалось бы обычным хлопком по голове,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Суйши протянул руку, взял стоявшую рядом бейсболку и надел её. Подняв глаза и увидев Чжоу Сунъюэ, который уже с жаром резался в игру, он вдруг вспомнил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ещё и рецидивист.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конференц-зал на втором этаже базы команды TLW.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команды взглянул на сидящего напротив мужчину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Синчжоу, как обстоят дела с размышлениями?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Синлань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всё тот же. Мне нужен хороший стрелок.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будет так же, как с предыдущей командой, это будет слишком плохая примета.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требование, менеджер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хотел согласиться. На самом деле всё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важная проблема заключалась в том, что у TLW сейчас вообще не было стрелка, который мог бы выйти в стартовом составе.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менеджер всё ещё колебался, телефон, который Чжоу Синлань всё это время вертел в руках, тихонько завибрировал. Тот опустил взгляд и, увидев сообщение,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был проницательным человеком, он понял, что у Чжоу Синланя дела, и, решившись, выдвинул окончательное условие: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так. Назови любого стрелка, какого захочешь, мы свяжемся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Синлань был несколько удивлён. Он взглянул на сидящего напротив менеджера, затем принял серьёзный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глаза менеджера тут же засияли, и в его голосе послышалось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Синлань кивнул, затем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поводу стрелка потом обсудим вместе. До отборочных ещё есть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утвердительно хмыкнул и тоже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есть дела, я пойду. Остальное обсудим по телефону. — Чжоу Синлань набрал несколько слов, затем толкнул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вызову водителя подвезти тебя? — спросил менеджер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Синлань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это семейное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с базы TLW, сел в свою машину и въехал в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отъехать и на несколько метров, как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определитель номера и, хотя с некоторой неохотой,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Сяолань, ты нашёл его? — раздался в трубке мягкий женский голос, — Раньше только ты мог найти Сяоюэ, иначе я не стала бы тебя беспокоить так поздно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 этот раз не взял ни паспорта, ни много денег, только телефон. Твоя тётя очень 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я только что разговаривал с менеджером. — Чжоу Синлань говорил совершенно спокойно, но Сун Ланьюэ на том конце провода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Сяолань, ты... — Сун Ланьюэ заколебалась, но всё же не стала уточнять, только наказала, — Когда найдёшь Сяоюэ, отправь мне сообщение, чтобы тётя и остальные не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Синлань хмыкнул в знак согласия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зелёного света на светофоре, Чжоу Синлань немного подумал, порылся в списке контактов WeChat, нашёл аватарку с лисой и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Синчжоу: Мой брат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Синчжоу: Ну, который сбежал из дома и забыл паспорт.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http://bllate.org/book/18670/1802039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