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спустя раздался тяжелый стук судейского молотка. Судья произнес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обсуждения в зале суда мгновенно стихли, все взгляды устремились к скамье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начинается официальное судебное разбирательство по делу Юй Аоцяна, обвиняемого в убийстве Цзян Синьминя! Прошу подсудимого Юй Аоцяна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судьи звучал властно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подсудимого, Юй Цяньдо, подкатил инвалидное кресло, в котором сидел Юй Аоцян, и медленно подтолкнул его к скамье. Неизвестно, подействовали ли на него тайные наставления отца или же он наконец осознал всю серьезность положения, но прежняя спесь и высокомерие, с которыми он смотрел на всех свысока, почти испарились. Однако, когда его опущенные веки изредка приподнимались и он бросал взгляд на Мо Фэна, в глубине его глаз проступала затаенная злоба,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встретил его взгляд, не отводя глаз. Напротив, он усмехнулся, и на его лице заиграла яркая улыбка, в которой читались неприкрытая прямота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истца, можете приступить к допросу подсудимого! — судья посмотрел на Мо Фэна, давая знак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подошел к Юй Аоцяну, посмотрел на него сверху вниз и произнес с долей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Отец только что провел с тобой ликбез по законам? Теперь решил присмиреть? Жаль только, что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никакого внимания на то, как резко изменилось лицо Юй Аоцяна, он поднял документы и произнес твердым, звучным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подсудимому Юй Аоцяну было шестнадцать лет. 29 декабря, в десять часов вечера, после попоек с компанией таких же избалованных богатеньких сынков в баре «Разгул», он сел за руль спорткара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спутники, также будучи в состоянии алкогольного опьянения, управляли роскошными автомобилями. В тот вечер с парковки бара выехали одиннадцать машин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неслись по городу со скоростью более ста пятидесяти километров в час, проигнорировав по пути двадцать четыре красных сигнала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автомобиль под управлением Юй Аоцяна совершил наезд на потерпевшего Цзян Синьминя!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передал документы судебному приставу, который поспешно отнес их судье. Судья раскрыл бумаги, пробежал глазами по записям и доказательствам. Его брови нахмурились еще сильнее, а взгляд, обращенный на Юй Аоцяна, стал куда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всех проездов на красный свет, записи с видеорегистраторов, а также кадры, снятые прохожими, — всё это четко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Аоцян и его компания полностью пренебрегли правилами дорожного движения, величием закона и, что еще важнее, жизнями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сделал паузу, затем поднял флеш-накопитель, и в его голосе зазвучал с трудом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Видеозапись, которая находится у меня в руках, способна в деталях восстановить момент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Феррари Юй Аоцяна сбил Цзян Синьминя, он не только не остановился, чтобы проверить состояние пострадавшего, но и прибавил газу, буквально переехав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Флешку передали техническому специалисту, и вскоре на огромном экране в зале суда началось воспроизведение. Режущий слух рев мощных моторов мгновенно заполнил всё пространство. На кадрах одиннадцать спорткаров мчались по дороге, словно вышедшие из-под контроля звери. Пешеходы в панике разбегались, водители других машин были вынуждены экстренно тормозить, а красные сигналы светофоров для этой компании не значили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Цзян Синьминь в простой куртке стоял у пешеходного перехода, терпеливо ожидая. Загорелся зеленый свет, он ступил на дорогу, но, едва дойдя до середины, увидел, как из-за угла на бешеной скорости вылетел красный Феррари — тот самый автомобиль под управлением Юй Аоцяна!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Цзян Синьминя отбросило в сторону, он тяжело рухнул на асфальт, и кровь мгновенно залила дорогу. Феррари лишь на секунду притормозил, но Юй Аоцян даже не выглянул из окна. Он вдавил педаль газа в пол, и колеса машины проехали прямо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пронеслись остальные автомобили. Кто-то из водителей высунулся наружу, мельком взглянул на умирающего Цзян Синьминя, но вместо того чтобы остановиться, лишь насмешливо свистнул. Десятки роскошных машин скрылись вдали, оставив Цзян Синьминя одного лежать на холодном асфальте. Его глаза были широко раскрыты, словно в них застыла жажда жизни и невыносимая горечь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воцарилась гробовая тишина. Все были шокированы увиденным. Даже дамы из высшего общества, которые до этого перешептывались, теперь примолкли, глядя на Юй Аоцяна с нескрываемым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Яньань, сидевшая на скамье для слушателей, закрыла лицо руками. Сквозь пальцы сочились слезы, а тело сотрясала неудержимая дрожь. Лин Чэрэ смотрел на экран, где запечатлели момент падения Цзян Синьминя. Его кулаки сжались, а в глазах застыл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http://bllate.org/book/18695/1806864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