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Хуайлинь, действуя разумно и убедительно, принял его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приводить в порядок тяжелораненого, уже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услышал неподалеку звуки, издаваемые зомби: возможно, это соседи, превратившись в мертвецов, начали бродить по округе, а может, их привлек запах крови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выиграть время и отсрочить обнаружение, Хуайлинь закрыл все двери и окна, плотно заклеив стекла толстыми газетами. В то же время он принялся наперегонки со временем переносить вещи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семнадцать, прав у него еще не было, а автомобиль был куплен заранее — чтобы тронуться с места, нужно было дождаться, пока Лу Синчжао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Лу Синчжао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девять, Хуайлинь знал об этом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двигалось к 9:03 утра 24-го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с трудом пришел в себя. Тело казалось невероятно тяжелым, он не мог пошевелить ни пальцем. Однако в глубине души он понимал, что его спасли, а раз он очнулся, значит,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удавалось приоткрыть лишь на крошечную щелочку, и сквозь ресницы он смутно видел, как кто-то ходит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Хуайлинь переносил вещи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сил у него было немного, он мог уносить лишь понемногу за раз, бегая туда-сюда — суетливый, словно хомячок, готовящийся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Синчжао онемело, вероятно, из-за большой дозы сильного обезболивающего. Сейчас он мог управлять только веками. Он молча наблюдал некоторое время, его слегка расфокусированный взгляд скользил с лица Хуайлиня вниз, к ногам…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у Хуайлиня развязался шнурок на правом ботинке.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будучи нагруженным вещами, ничего не замечал, а два длинных шнурка болтались из стороны в сторону, вызывая у Лу Синчжао приступ мучительного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семенил мелкими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 «…» Сейчас наступит! Осторожнее, не упади! …Фух, чуть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зашагал размашисто.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 «…» Амплитуда колебаний стала еще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 «…» Заметь же, что шнурок развязался! Быстрее завяжи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снова пошел переносить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Тяжелораненый, лежащий на полу, не мог пошевелиться, даже издать звук, чтобы дать понять, что он очнулся, было крайне трудно. Ему оставалось лишь наблюдать за этим злополучным развязанным шнурком.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пытка для перфекциониста!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Хуайлиня зазвенели часы. Положив вещи, он взглянул на них, увидел, что уже 9:15, и вернулся проверить состояние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обнаружил, что Лу Синчжао молча смотрит на него широко открытыми глазами. Неизвестно, как долго он так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Хуайлиня вновь обострилась социофобия. Хотя, когда он был один, он мог вести себя как угодно эксцентрично, в его голове роились безумные идеи и дерзкие фразы, но стоило столкнуться с живым человеком, как он начинал робеть.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сжал воротник, вытирая пот с рук, и напустил на себя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ты… ты упал ко мне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медленно моргнул, показывая, что услышал, но ответить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вкладывал в это особого смысла, жест получился невероятно притягательным, а его неизменно сосредоточенный взгляд казался почти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покраснел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Хуайлинь. В значении «обнимающий цилиня».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дважды моргнул, пытаясь с помощью своего еще не отточенного мастерства невербального общения выразить благодарность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Хуайлинь растерянно смотрел на него, а потом у него над головой будто зажглась лампочка. — Ты хочешь пить?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Хуайлинь: — О, я тоже проголодался. Подожди-ка…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зацокал каблуками, убегая, и вскоре вернулся с миской овсянки на молоке: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сейчас пить? Если да, моргни один раз, если нет 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моргнул дважды. Хуайлинь отставил миску в сторону и принялся расстегивать его одежду,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человек отдыхал уже дня два или три: края раны начинали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с облегчением выдохнул. Опустив голову, он встретился взглядом с Лу Синчжао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скоро все заживет. Тебе нужно восстановить силы, ясно? Как только сможешь глотать,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достал из кармана две конфеты ручной работы, завернутые в тонкую красивую обертку.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положил одну на раскрытую ладонь Лу Синчжао: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 заранее. Счастливого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Синчжао была слишком слаба, чтобы сжаться, и круглый шоколадный шарик беспомощно покатился по его ладони. Он никак не мог улечься, пока от тепла тела не стал чуть мягче и не замер наконец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гаража была неплохой, и редкие зомби, бродившие вокруг виллы, пока не замечали, что внутри находятся двое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Хуайлинь, запыхавшись, наконец перетащил почти все вещи в машину, забив багажник и заднее сиденье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полдвенадцатого дня. Хуайлинь взглянул на часы и вернулся в комнату, чтобы проведать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Лу Синчжао уже полусидит, самостоятельно держа миску с овсянкой. Он открыл рот и опрокинул содержимое внутрь — это было похоже не на прием пищи, а на заливание воды в трубу: все исчезло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секунд, как пустая миска оказалась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видел подобные способности к поглощению еды, зрелище все равно вызывало…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не ожидал, что Хуайлинь вернется так быстро. Он отдернул руку с миской, словно его ударило током, сжал кулак у рта и, нахмурившись,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поблагодарил тебя за спасение. Меня зовут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моргнул, задержав взгляд на ране в области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уже затянулась?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животе действительно начала заживать. Столь быстрое восстановление после смертельного повреждения невозможно было объяснить логикой — Хуайлинь знал о способностях сверхлюдей, а вот сам Лу Синчжао был полон тревоги. Впрочем,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Хуайлинь: 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замолчали и посмотрели друг на друга. Хуайлинь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слегка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тебя… у тебя шнурок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посмотрел вниз, воскликнул и поспешно присел, чтобы завязать ботинок — после часа болтания он наконец был зафиксирован!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Определенный перфекционист, затаивший дыхание, наконец-то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Хуайлинь встал, они снова посмотрели друг на друга. Лу Синчжао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только открыл рот, как вдруг оба услышали оглушительный грохот со стороны гаражных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их вмиг изменились. Лу Синчжао потянулся к армейскому ножу на поясе, а Хуайлинь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ворота пробить не должны, но шум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зомби снаружи, почуяв слабый запах живых людей, в возбуждении принялся бить и царапать ворота гаража, создавая цепную реакцию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бродячие мертвецы поблизости вскоре были привлечены этим звуком. Из их горла вырывалось характерное шипение, и они начали окружать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Принципы поведения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при виде или запахе живого человека — бросаться по прямой. Скорость близка к спринтерской.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если первое не применимо — двигаться в сторону звука или туда, где он громче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если первое и второе не применимо — бесцельно бродить, передвигаясь не быстрее шага. В процессе они склонны сбиваться в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обнаружив живого человека, зомби издают особый вой, привлекая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именно такой. Если не устранить источник шума, зомби со всего района постепенно соберутся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осторожно подошли к окну второго этажа и посмотрели вниз. Четыре зомби, привлеченные шумом, кружили у ворот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нахмурился, сжимая нож одной рукой, а другой указал на оконную раму, изображая пальцами, как человек спускается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поспешно схватил его за пальцы, не давая продолжить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указал на его рану на животе и крепче сжал его пальцы, давая понять: он категорически против того, чтобы тот шел разбираться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понял смысл, но этот жест показался ему таким…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попытался вытянуть пальцы, Хуайлинь подался вперед, едва не упав ему в объятия, поспешно отпрянул и указал на пистолет на поясе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вытащил оружие, постучал указательным пальцем по рукояти, показывая: патронов нет,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ждал именно этого. Он замахал руками: У меня есть патроны,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не ожидал, что у обычного подростка может быть оружие, и смотрел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наклонил голову, быстро изобразил целый процесс отливки пуль, засыпки пороха и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человеком, который умел только пользоваться, а не создавать, Лу Синчжао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зомби внизу недовольно ударили по воротам гаража — раздался оглушительный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отодвинул штору, выглянул, а обернувшись, увидел, что Хуайлинь молча достал телефон. На экране была написана строка: Калибр .58,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ведь было столько способов общения, почему они не догадались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Хуайлинь передал Лу Синчжао все имеющиеся боеприпасы — всего шестнадцать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изобразил пальцами пистолет, направил его на лоб Лу Синчжао и сделал «пиу-пиу», показывая: стреляй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с улыбкой отступил на два шага, глядя на него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казалось, переключился в режим уничтожения врага: его лицо стало бесстрастным, он был холоден и сосредоточен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четыре патрона на подоконник, проверил целостность гильз, по очереди зарядил их, выровнял глушитель и осторожно приоткрыл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внизу почти мгновенно почуяли запах живых людей и инстинктивно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глухой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одного из мертвецов появилось черное отверстие, и он беззвучно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держа пистолет обеими руками, стоял боком к окну. Его поза была не совсем стандартной, но в ней таилась смертельная угроза, а в глазах, черных, словно лак, читалось то ли равнодушие, то ли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выстрела он выждал две-три секунды, застыв, как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одно мгновение, раздались еще два выстрела. Хуайлинь не успел и глазом моргнуть, как Лу Синчжао уже убрал оружие, а последний патрон небрежно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осторожно закрыли. Хуайлинь растерянно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Лу Синчжао смягчились, он вернулся к обычному спокойному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прильнул к окну, отодвинул штору и посмотрел вниз: все четыре зомби лежали перед гаражными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выстрела! Четверо! …Как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Лу Синчжао невероятно крут, даже если не брать в расчет сверхспособности, видеть его в деле было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Хуайлинь, полный любопытства и искреннего восхищения, последовал за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застенчив и не умел хвалить людей в лицо, его глаза говорили сами за себя — в них светилось нескрываемое, горячее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не выдержал такого напора, отвел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один? В доме больше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задумался. Его охватило сильное любопытство: несовершеннолетний Хуайлинь живет один на вилле, без семьи, с припрятанным арсеналом — как бы то ни было, это выглядело очень…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допросов. Лу Синчжао решил: «В конце концов, он спас меня. Отвезу его в безопасное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добром на добро — в этом весь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временно устранена. Они спустились в гостиную, и Лу Синчжао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послушно кивнул и, проявив смекалку,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вода и лекарства собраны. Хочешь посмотреть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разложили карту. Лу Синчжао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кажется спокойно, но вилла — не самое надежное место, ее слишком легко захватить. Район довольно глухой, есть только одна дорога для выезда. Если ее заблокируют зомби, мы окажемся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хмыкнул. Хотя он и сам все понимал, но промолчал, желая услышать мнение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помолчал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безопаснее всего соединиться с остальными. В городе S дислоцируется третья… кхм, там есть военные. Можно направиться на север, в район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мыслил стратегически, указывая пальцем на карте и уверенно заявляя, что правительство создаст линию обороны в определенных местах: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неизвестно, насколько широко распространилась эпидемия и как проходит карантин. Думаю, стоит сначала разведать обстановку.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Хуайлиня и на мгновение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Хуайлинь еще несовершеннолетний, выглядит как нежный, избалованный юноша, совсем не похожий на боевого товарища, которого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защищу. Если не хочешь туда ехать, мы можем свернуть и сразу покинуть город S. За городом людей меньше, и зомби тоже должно быть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Хуайлиня тем временем проносились события грядущей недели, месяца и даже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памяти был довольно точный график, ведь в прошлый раз он покидал город вместе с большой группой беженцев из карантинной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размышлял, глядя на карту: «Сигнала мобильной связи уже нет, скоро вся коммуникация прервется. Хотя связаться не получится, Лу Синчжао наверняка хочет вернуться в свою часть. Сейчас, вероятно, думает пристроить меня в карантинную зону».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 этот раз он не будет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карантинная зона? Лу Синчжао — такая мощная опора, куда надежнее тридцати карантинных стен! Зачем искать какой-то большой отряд? Хуайлинь уже столько времени выживал в апокалипсисе, какой эксперт сравнится с ним в навыках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сначала нужно обманом заставить Лу Синчжао возить его повсюду…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поджал губы и посмотрел на Лу Синчжао: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тебя слушаю. Давай сначала поедем в северный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совершенно естественно назвал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воспринял это как обычное обращение и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почему-то в горле и груди запершило. Он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Внедорожник, стоявший в гараже, завелся, и рев двигателя отозвался эхом в узком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сидел на пассажирском сиденье, глядя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ворота откроются, рванем. Если на дороге будут зомби, будем давить. Ремень пристегнул?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послушно кивнул и тихо посмотрел на Лу Синчжао, словно говоря: я очень послушный,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Синчжао смотрел на него, тем больше убеждался, что перед ним изнеженный юный господин, редкий случай послушного и умного ребенка… Будь у него старшие родственники, они бы души в нем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раздался звуковой сигнал, автоматически зажегся свет, и тяжелые железные ворота поползли вверх с гудящим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из темноты и помчалась прямо по дороге, привлекая зомби, которые тут же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охраны в жилом комплексе был пуст. Лу Синчжао на полном ходу протаранил заграждение и вылетел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огромной, Хуайлинь смотрел в окно, словно наблюдая за быстро сменяющимися декорациями.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выглядел удручающе. Прошло всего полдня, а людей уже не было видно. Уличные фонари, реклама, остановки — все это еще горело огнями, но фигуры, шатающиеся по обочинам или бегущие следом, были уже живыми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смотрел некоторое время, представляя, как через несколько лет все эти яркие и блестящие улицы покроются пылью и придут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не знал, о чем думает Хуайлинь. Видя его вялый вид, он решил, что тот напуган толпой зомби, и решил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при такой скорости мы их оторвем. Как только найдем основной отряд, станет лучше, военные организуют безопасные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хмыкнул, но взгляд его был прикован к ране на животе Лу Синчжао — он думал о том, как тот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продолжая вести машину, Лу Синчжао внезапно обнаружил, что Хуайлинь протянул руку и бесцеремонно распахнул 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потерял управление, а Хуайлинь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гляну на 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спохватился и даже немного смутился. Он забыл, что все еще ранен — возможно, потому что эта рана почти перестала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заживления была поразительной: от вчерашнего состояния, близкого к смерти, до закрытого темно-красного шрама прошло всего около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задумчиво коснулся этого места, чувствуя неровности — казалось, рана вот-вот покроется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наступит второй день, тогда Лу Синчжао наверняка впадет в долгий сон, чтобы пробудить свои способности…» — подумал Хуайлинь. — «Нужно обязательно достать жаропонижающее и найти безопасное место, где он сможет прийти в себя. Нельзя допустить, чтобы все прошло так халатно, как в прошлый раз, его глаза…»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выложит все как есть, Лу Синчжао из-за своего характера наверняка не захочет рисковать, а может, еще и решит, что стал обузой для Хуайлиня.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решил: сначала он будет следовать плану Лу Синчжао, а когда придет время, поможет ему пережить пробуждение. В процессе придется постараться убедить его не бросать себя в карантинной зоне…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Хуайлинь сам не заметил, как его поглаживания перешли в 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вроде бы не болела, но от этих тычков стала вдруг такой чувствительной и зудящей.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вперед, стараясь не подавать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Хуайлинь по привычке принялся щупать мышцы пресса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http://bllate.org/book/18707/1808008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