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Люмина, прожившая уже две жизни, сперва подумала, что в этом мире её уже ничем не удивить. Но когда она собралась перевести взгляд на своего «товарища по оружию» Кевина, тот со скоростью, которую Люмина даже не успела заметить, «прилетел» к месту назначения. Его колени идеально совпали с двумя углублениями на тёмно-коричневой гладильной доске, словно они там и выросли. Подобного зрелища Люмина точно ещё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мощно. В дисциплине стояния на коленях перед гладильной доской я назову тебя сильнейшим].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жрец без единой эмоции в сердце вынесла высочайшую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Е-хе-хей, дорогая, разве у меня был шанс? Я же самую капелечку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Гильдии Кевин послушно стоял на коленях, а его лицо расплылось в образцово-показательной угодливой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может, на этот раз проустим?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члены гильдии, судя по всему, привыкли к подобному. Столкнувшись с таким позором своего предводителя, они просто сгрудились с краю: смеяться не смели, но плечи у всех мелко дрожали от сдерживаемого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Самую капелечку?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полностью проигнорировала подлизывание мужа, лишь с холодным выражением лица слегка отступив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обнаружились внушительный бочонок с вином, бочонок поменьше, а также два изящных флакончика с изумрудной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к тому же оказался наполовину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Лилис, словно клинок, закалённый во льдах, медленно скользнул по покрытому щетиной лицу Кевина, а в голосе не осталось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Кевин, это то, что ты называешь «самую — капелечку»?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Угодливая улыбка Кевина мгновенно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перестала смотреть на него. Ее глаза, вбери они хоть всю чистоту утренней росы в лесу, сейчас таили в себе лишь леденящий холод судебного приговора, когда она перевела взгляд на другую маленькую фигурку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с первого взгляда казался совершенно не знающим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эти уши... такие маленькие, но уже такие длинные — должно быть, чистокровная эльфийка.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её снова тайком вырастил какой-то безответственный «старик», а затем просто выбросил в большой мир, чтобы потом хвастаться перед сородичами.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мол, это моё чашечко, дикое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ребёнок, только что вышедший в свет: сила есть, а опыта никакого. Балина и остальные говорили, что у этой малышки нет даже элементарных базовых знаний,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тут поделаешь? Ребёнок, к тому же спасительница её младших товарищей, да вдобавок со скрытой силой и неясным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Лилис думала об этом, тем сильнее раскалывалась её голова и тем больше росло раздражение. Весь огонь критики, изначально предназначавшийся для её позорящегося мужа, вспыхнул с новой силой: вопросы сыпались один за другим, словно пулемётная очередь, заставляя Кевина почти уткнуться лицом в трещины гладильной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[Красноречие у этой госпожи отменное, ругает мужа и ни разу не повторяется. В прошлой жизни из неё вышел бы отличный автор текстов в интернете].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госпожа жрец полностью избавилась от внимания благодаря тому, что глава гильдии оттянул весь огонь на себя, она чувствовала себя совершенно свободно и даже находила время для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прислушиваясь к этому знакомому тону и грозному натиску, она на всякий случай старалась съёжиться в комочек у стенки, чтобы случайная искра не перекинулась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глава Кевин, не останавливайся!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разгар этого одностороннего судебного процесса деревянная дверь комнаты тихо скрипнула и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 хлынул дневной свет, обрисовывая три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Шедшая впереди Элиот бережно держала пузатый кожаный мешок, в котором лежали неведомо из чего сделанный сосуд с молоком и золотистые пшеничные лепёшки. На её лице сияла улыбка — очевидно, она пришла специально позвать Люмину позавтракать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её взгляду упасть на залу, как она увидела, что старшая матушка отчитывает старшего батюшку.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к этому все привыкли. Увидев такую картину, девушки не только не испытали душевного трепета, но даже захотели восхититься тем, как прекрасна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они заметили сине-белый пушистый комочек, притаившийся в стороне...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Стойте, погодите-ка. Если в комнате посторонние, разве старшая сестрица не должна сохранять лицо перед главой?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Вспомните, как вчера, когда госпожа жрец только появилась здесь, эта нежная и мягкая девушка на ресепшене вела себя привычным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Элиот, которая специально купила завтрак и прибежала сюда вместе со всеми, вдруг охватило жуткое чувство: неужели она проспала?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 тот момент, когда троица толкнула дверь, 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Обличающие речи Лилис тоже внезапно оборвались — она как раз увидела вошедших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устав ругаться, как раз можно и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......Рубеж, на котором жена главы гильдии делает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все, кроме Кевина, уже расселись вокруг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Кевин не садился? Потому что сейчас он стоял на коленях рядом со своей благоверной и подавал Лилис чашку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же в это время преспокойно уплетала принесённые тройкой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[М-м, сойдёт, даже с мясом, только пресновато].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столом: кто пил воду, кто стоял на коленях, кто хранил молчание, а кто уплетал лепёшки. Наконец первой нарушила тишину Лилис.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Эх~ — наша госпожа хозяйка безжалостно зыркнула на мужа, устало потёрла переносицу и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вставай,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помилование свыше, Кевин мгновенно подскочил с гладильной доски, разминая затекшие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Лилис упал на ту самую наполовину пустую бутылку Фафны Небес, и головная боль усилилась ещё на пару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маленькая Люмина, ничего, если я буду тебя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жрец, судя по всему, никак не ожидала, что очередь дойдёт и до неё. Она на мгновение растерялась, но тут же быстро сориентировалась: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наш Кевин вечно творит чёрт знает что, да и вино это с виду не сказать чтобы дорогое. К тому же у Кевина завалялось немного тайных сбережений. Я решила взять это на себя и заплатить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Е-е-эй~~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имеешь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капли, дорогая! Посмотри на меня, похож я на того, кто станет принимать подарки от молодой девчонки? — Кевин бил себя в грудь, пытаясь изобразить уверенность и вернуть остатки достоинства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но батя, ты же в прошлый раз... м-м-м! — Балина, казалось, хотела что-то сказать, но Феннер и Элиот тут же в четыре руки зажали ей рот, смертельно боясь, что сегодня их главу Гильдии Лилис закопает живьём прямо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сколько ты хочешь за это вино, маленькая Люмина?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вопросительным — в конце концов, вино принадлежало Люмине.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такого ещё много, могу подарить гильдии ещё бутылочку, — госпожа жрец совсем не хотела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(Это был Кевин).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не переживай, малышка, у этого балбеса Кевина водится деньжонка.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склонила голову набок, и в её стеклянисто-прозрачных глазах невозможно было прочитать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 уж, мне самой интересно, какова здесь денежная система].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она открыла инвентарь, чтобы проверить точную ценность этой штуковины и состояние собственного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Люмина подняла голову и спокойно назвала цифру: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тысяч? Пятьдесят тысяч чего? Медных монет? Ха-ха-ха, я же говорил, какое бы ни было хорошее вино, разве оно может стоить...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Кевина внезапно оборвался. Он посмотрел на бесстрастное личико утончённой Люмины, затем на мгновенно побледневшее лицо своей жены — и сердце его ухнуло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хотите сказать... золотых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Элиот звучала едва заметная дрожь. Будучи дочерью старосты, она имела куда более чёткое представление о ценности денег,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поделаешь, я ведь и правда расплачиваюсь золотыми].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П-пять... пятьдесят тысяч... золотых?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Кевина прозвучал сипло и хрипло, словно у придушенной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мгновенно погрузилась в мёртвую тишину — даже более глухую, чем во время недавнего наказания на коленях, исчезли даже звуки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Феннер широко распахнула свои вечно полуприкрытые глаза и уставилась в упор на полупустую бутылку, словно пытаясь прожечь в ней дыру. Будучи законченной скрягой в их команде, она лучше кого-либо понимала истинный смысл этой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золотой монеты было достаточно, чтобы обычная семья из пяти человек полгода жила беззаботно и сытно, а при некоторой бережливости — даже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пятьдесят тысяч золотых монет позволили бы запросто выкупить несколько таких маленьких деревень, откуда они сами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Кевин, этот глава гильдии, сражавшийся всю жизнь и прошедший через огонь и воду (за спиной у жены), за все годы накопил состояние (те самые тайные сбережения) всего-навсего чуть больше десяти тысяч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вечностью он залпом выпил накопления четырёх своих прошлых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Кевина забилось в неудержимой дрожи. Его взгляд медленно переместился с бутылки на жену, затем на Люмину и, наконец, замер на той самой гладильной доске, на которой он только что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его глазах читалось невиданное доселе отчаяние и ужас. К счастью, следующие слова Люмины подарили ему крошечную искру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дорого, сестра Лилис? Золото, которым пользуюсь я, наверное, отличается от вашего, должно быть, оно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Лилис монетку с символом Мирового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 сияющую золотую монету с выгравированным на ней великим деревом и диковинными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дорогая, оцени её, взгляни! — пусть эта монетка и выглядела на все сто процентов «золотой», что, если она красивая, но пробы в ней кот наплакал? В этот момент ради спасения своего кошелька глава Гильдии молился всем богам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здесь автор тоже просит вас оставлять хорошие отзывы, подпитывать главу силой и подгонять продалжение.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http://bllate.org/book/18772/1819792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