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Сяоцай показала блестящий результат в тесте на ментальную энтропию, заняв первое место с огромным отрывом от ближайшего преследователя. В противовес ей, Е Цинчжоу продемонстрировала выдающиеся показатели физического развития и крепости скелета. Её телосложение было не просто атлетичным — она была мощной, словно молодой бычок. Среди сверстников, проходивших тесты, лишь несколько парней с опытом занятий боевыми искусствами могли хоть как-то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Нин Вэнь, просматривая первую партию отчетов и списков, поморщилась. В её глазах Цзюлун, всегда славившийся своими талантами, так и не явил миру ни одного двойного одаренного, подобного её учителю Сюй Сяояо. Хотя в каждой области и попадались неплохие ростки, общая картина была предельно ясна: выдающаяся физическая сила неизменно означала посредственную ментальную энтропию, и наоборот. Она протянула отчеты Оуян Лефэну: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обучать их по группам, как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Лефэн пробежался глазами по списку прошедших и цифрам. Его взгляд невольно задержался на двух знакомых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результаты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как перспективные ростки, — Нин Вэнь понимала, что он говорит о Е Цинчжоу и Цзян Сяоцай, которые пережили инцидент в тумане у седьмой школы. Вспомнив их довольно средние показатели по другим параметрам, она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теперь всё в ваших руках. Лучше меньше, да лучше — это и будет лучшей защитой для этих ребят, — Нин Вэнь многозначительно посмотрела на двух молодых женщин, сидевших на диване неподалеку, и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уходишь? — одна из женщин с короткой стрижкой встала со своего места, заметив, что Нин Вэнь и Оуян Лефэн собираются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 в светских беседах, оставляю это на вас, — Нин Вэнь развернулась и вышла, оставив двоих коллег в кабинете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тестирования завершился ближе к полудню. Двести сорок семь школьников, успешно прошедших испытание, изнывали от ожидания в классе. Наконец, когда до обеда оставалось совсем немного, дверь отворилась, и вошли двое мужчин в форме Бюро спецрасследований. Одним из них был Ци Шухэн, которого Е Цинчжоу и её подруга уже видели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Шухэн направился к кафедре. Шум в классе мгновенно стих. Прижимая к себе папку, он одарил присутствующих той же самой улыбкой,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 с успешным прохождением первого этапа отбора в спецкласс боевой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классе снова поднялся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всё не будет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будет второй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уже обед?!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 за утро, небось проголодались? — голос Ци Шухэна прогремел подобно колоколу, но на лице по-прежнему играла вежливая улыбка, и разговоры тут же смолкли. — Давайте поступим так: пообедаем все вместе, заодно и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 начались перешептывания. Е Цинчжоу и Цзян Сяоцай, наблюдая за привычной улыбкой Ци Шухэна, почувствовали, что всё далеко не так просто, как он пытается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для всех вас питательные обеды в коммерческом центре Цзюлун. Как будете готовы, можете сразу выдвигаться вниз и собираться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было собрались встать, как Ци Шухэн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если кто-то чувствует, что не осилит, мы не неволим. Приходите и уходите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Необученным старшеклассникам потребовалось почти десять минут, чтобы просто выстроиться внизу. Ци Шухэн и другой сотрудник стояли перед четырьмя неровными колоннами, не говоря ни слова. Как только отряд вышел за ворота школы, двое мужчин без лишних церемоний запрыгнули в свой автомобиль. Ученики увидели, как опустилось стекло черного купе, в проеме появился мегафон, и голос Ци Шухэна, усиленный аппаратурой, разнесся над улицей: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Бегом марш! Встречаемся в 12:35 на площади Эпохи в коммерческом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приятный рокот мотора, машина умчалась вдаль, оставив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взглянула на телефон — было почти двенадцать. От седьмой школы до центра города около десяти километров. Если бежать трусцой без остановок, успеть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еще ворчали, Е Цинчжоу уже вырвалась вперед. Цзян Сяоцай, заметив, что её подруга исчезла, тут же бросилась вдогонку. Вслед за ними, растянувшись в две колонны, двинулась двухсотенная толпа. Никто из прошедших первый этап не хотел отставать, и под палящим сентябрьским солнцем улицы Цзюлуна наполнились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за мной плетешься? — Е Цинчжоу, бежавшая в голове колонны, бросила взгляд на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я... я восхищаюсь вами, как бесконечными водами великой реки! — задыхаясь, проговорила Цзян Сяоцай. — К тому же, вы всё равно дороги не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промолчала, лишь немного прибавив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правда не знаю дороги! Босс, возьмите меня с собой! — продолжала пыхтеть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слегка обернулась и увидела, как та, тяжело дыша, состроила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бросишь меня, бедную маленькую цыпленка? — Цзян Сяоцай захлопала глазами так, будто вот-вот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покачала головой и больше не стала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пути начали появляться первые отставшие. Одна из девушек согнулась, упершись руками в колени, и только собралась присесть, как мимо пронеслось нечто, похожее на порыв ветра. Прямо перед ней возникла бутылка минеральной воды. Девушка подняла голову и увидела коротко стриженную смуглую женщину в боевом жилете с танской саблей за спиной. Та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воду. Выпьешь — и можешь идти домой, а можешь догнать остальных и открыть в себе что-то новое.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неё — красивая оливковая кожа женщины словно светилась на солнце. Стиснув зубы, она отодвинула бутылку и изо всех сил постаралась нагнать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Отсеются так отсеются, Ся Чжи, к чему это представление? — подошла Шэнь Цинхань в бледно-фиолетовом платье и черной кружевной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ей выбор, она сама решила не сдаваться, — ответила Ся 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лишь равнодушно покачала головой. Обе женщины продолжали безмолвно следовать в хвосте колонны; если бы Ся Чжи не решила показаться, никто из учеников, похоже, даже не заметил бы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Десятикилометровый забег под руководством навигатора Цзян Сяоцай подошел к концу. Площадь Эпохи постепенно заполнялась запыхавшимися школьниками в разноцветной форме. Ци Шухэн, стоя в тени здания, взглянул на часы: ровно 12:35. Последние ученики нестройными рядами вливались в общую массу. Поднявшись на ступени, Ци Шухэн издалека кивнул Ся Чжи и Шэнь Цинхань, а затем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Рассчитайсь!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 не очень стройный отчет, Ци Шухэна ждал сюрприз: все 247 учеников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улыбнулась, а Шэнь Цинхань пренебрежительно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выделенных госпожой Нин средств, кажется, не хватит даже на то, чтобы накормить половину присутствующих, — пошутил Ци Шухэн в мегафон, но в его глазах читалось удовлетворение. — Боюсь, банкет отменяется, но питательных пайков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Бюро выкатили несколько баков. Ученики заглянули внутрь: там лежали кипенно-белые паровые булочки, от которых под палящим солнцем всё еще шел пар. Лица ребят вытянулись от разочарования. Ци Шухэн, убедившись, что каждый получил по булочке и порции маринованных овощей,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хмурьтесь, ребята. Это еще не испытание на прочность. Попадете в Бюро — там будет куда тяжелее. Считайте, что паровые булочки с овощами — это райское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мегафон и вместе с сотрудниками скрылся в здании торгового центра. Ученикам оставалось лишь гадать, какие там деликатесы они сейчас уплетают.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Оставленные без дела школьники кучками сидели на площади под палящим солнцем. Никто не хотел уходить. Ся Чжи, не ставшая обедать с коллегами, с жалостью смотрела на ребят. Из боковой двери вышла Шэнь Цинхань и протянула ей овощной ролл, но Ся Чжи мягко отказалась. Шэнь Цинхань пожала плечами и сама откусила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километров бега сухая еда едва лезла в горло. Цзян Сяоцай не переставала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отбор будет таким мучением, пошла бы лучше вместе с боссом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последний кусок сухой булочки, чувствуя, как горло дерет, словно лезвием. Е Цинчжоу же выглядела как обычно: с детства приученная отцом к суровым тренировкам, она привыкла к длительным нагрузкам и не страдала от обезвоживания. Не обращая внимания на жалобы подруги, она уже достала сборник формул по физике и углубилась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Шухэн и остальные вышли из здания. Его лоснящиеся от жира губы выглядели вызывающе. Поймав на себе гневные взгляды,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 за утро, вот и пришлось быстро перекусить, пока выдавали вам обеды. Чуть не забыл: госпожа Нин подготовила для вас освежающий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под радостные крики толпы выкатили несколько баков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пейте экономно, я ведь не знаю, сколько еще до следующего пункта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 послышались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каждого в руках оказалось по 250-миллилитровой бутылочке с бледно-красным отваром маша. Кто-то выпил всё залпом, а потом с тоской смотрел на пустые баки. Е Цинчжоу лишь пригубила, чтобы увлажнить пересохшие губы, и плотно закрутила крышку, убрав бутылку в карман. Цзян Сяоцай, у которой в горле словно горел огонь, тоже очень хотела выпить всё сразу, но, глядя на подругу и вспомнив намек Ци Шухэна, заставила себя сделать лишь большой глоток и спрятала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перерыв подошел к концу. Настоящие испытания были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