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 пожаловать в Каньон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Торжественный женский голос системы эхом отозвался в наушниках. Линь Цзяньсин, управляя своим магом звездного света по имени Сияющее Око, ступил за пределы фонтана. Первые лучи солнца падали на виртуальную землю каньона, отражаясь от мерцающей магической мантии персонажа, но этот свет не мог развеять тяжесть, залегшую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купил Кольцо Дорана и зелье здоровья, затем поставил метку на области своего синего баффа — стандартное начало. Пальцы едва касались клавиш, ладони стали влажными от выступившего пота. Линь Цзяньсин заставил себя сделать несколько глубоких вдохов, пытаясь унять сердце, которое колотилось, словно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спокойнее, спокойнее, — произнес он в микрофон. В его голосе слышалась едва уловимая дрожь — он говорил это не только зрителям, но и самому себе. — Никаких драк на первом уровне, играем спокойно. Посмотрите, какие руны взял мидер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тут же принялся исправно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Ночного Бога Электрошок! Он жаждет максимального урона!</w:t>
      </w:r>
    </w:p>
    <w:p w:rsidR="00BB20FC" w:rsidRPr="00357A74" w:rsidRDefault="00357A74" w:rsidP="00BB20FC">
      <w:pPr>
        <w:jc w:val="left"/>
        <w:rPr>
          <w:sz w:val="28"/>
          <w:lang w:val="en-US"/>
        </w:rPr>
      </w:pPr>
      <w:r w:rsidRPr="00357A74">
        <w:rPr>
          <w:sz w:val="28"/>
          <w:lang w:val="en-US"/>
        </w:rPr>
        <w:t>— Стартовый предмет — Кольцо убийцы! Какая уверенность!</w:t>
      </w:r>
    </w:p>
    <w:p w:rsidR="00BB20FC" w:rsidRPr="00357A74" w:rsidRDefault="00357A74" w:rsidP="00BB20FC">
      <w:pPr>
        <w:jc w:val="left"/>
        <w:rPr>
          <w:sz w:val="28"/>
          <w:lang w:val="en-US"/>
        </w:rPr>
      </w:pPr>
      <w:r w:rsidRPr="00357A74">
        <w:rPr>
          <w:sz w:val="28"/>
          <w:lang w:val="en-US"/>
        </w:rPr>
        <w:t>— Стример, будь осторожен, до шестого уровня ты не переживешь его прокаст.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взглянул на чат, и на сердце стало еще тяжелее. Электрошок в сочетании с Кольцом убийцы — это прямой вызов, намерение задавить его на линии, раздавить в порошок. Его Сияющее Око, хоть и был подвижным героем, обладал хрупким телосложением. Стоило вражескому ассасину тени по имени Клинок Без Света подобраться вплотную, как последствия могли стать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Миньоны столкнулись на центральной линии, издав звонкий звук ударов. Линь Цзяньсин, управляя Сияющим Оком, осторожно встал за спинами дальнобойных миньонов, используя обычные атаки для добивания. Он не решался идти вперед. Клинок Без Света стоял на другой стороне линии, и его виртуальное лицо, скрытое тенью капюшона, казалось, холодно взирало на него сквозь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миньона ближнего боя погибли без происшествий. Когда у первого стрелка осталось мало здоровья, Линь Цзяньсин уловил момент, сделал шаг вперед и приготовился добить его автоатакой.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начал замах!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Без Света, до этого неподвижно стоявший на месте,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призрак, он совершил молниеносный боковой рывок, уклонившись от точки смерти умирающего миньона, и одновременно с этим клинок в его руке сверкнул холодным светом. Навык Пожирающая Тень с рассекающим воздух звуком точно прошелся по боку Сияющего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Полоска здоровья сократилась на 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похолодел и тут же отступил. Дело было не в уроне, а в том, насколько точно противник рассчитал время! Он поймал именно тот момент, когда анимация добивания была необратима, и использовал край радиуса своего навыка для размена, не дав Линь Цзяньсину даже шанса на ответную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Вот это давление, — Линь Цзяньсин судорожно втянул воздух. — Парни, видели? Одно перемещение, один навык — вот где проявляется разница в базовом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заполнился восхищенными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тонко!</w:t>
      </w:r>
    </w:p>
    <w:p w:rsidR="00BB20FC" w:rsidRPr="00357A74" w:rsidRDefault="00357A74" w:rsidP="00BB20FC">
      <w:pPr>
        <w:jc w:val="left"/>
        <w:rPr>
          <w:sz w:val="28"/>
          <w:lang w:val="en-US"/>
        </w:rPr>
      </w:pPr>
      <w:r w:rsidRPr="00357A74">
        <w:rPr>
          <w:sz w:val="28"/>
          <w:lang w:val="en-US"/>
        </w:rPr>
        <w:t>— Контроль дистанции у Ночного Бога просто безупречен!</w:t>
      </w:r>
    </w:p>
    <w:p w:rsidR="00BB20FC" w:rsidRPr="00357A74" w:rsidRDefault="00357A74" w:rsidP="00BB20FC">
      <w:pPr>
        <w:jc w:val="left"/>
        <w:rPr>
          <w:sz w:val="28"/>
          <w:lang w:val="en-US"/>
        </w:rPr>
      </w:pPr>
      <w:r w:rsidRPr="00357A74">
        <w:rPr>
          <w:sz w:val="28"/>
          <w:lang w:val="en-US"/>
        </w:rPr>
        <w:t>— Стример даже ответить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продолжалось в крайне гнетущей атмосфере. Клинок Без Света в руках Гу Еханя был похож на прецизионную машину для убийства: в каждом движении скрывался замысел, в каждом взмахе была цель. Он не спешил рисковать, лишь с помощью филигранного контроля дистанции и назойливых навыков по крупицам стачивал здоровье и выдержку Линь Цзяньсина.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был предельно сосредоточен, не отрывая глаз от экрана. Он отказался от нескольких рискованных добиваний, предпочитая пропустить миньонов, лишь бы сохранить здоровье. Он знал: против игрока такого уровня одна ошибка может означать начало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Держаться, просто фармить, — подбадривал он себя. — Как только подниму уровень и появятся навыки,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Ехань явно не собирался давать ему спокойно развиваться. Как только уровень достиг третьего, движения Клинка Без Света стали агрессивными. Зачищая оставшихся миньонов навыками, он постоянно пытался задеть краем умений Сияющее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был на грани нервного срыва, его палец завис над клавишей Скачка, готовый в любой момент отступить. Он использовал короткий рывок своего навыка Звездное Мерцание, чтобы в последний момент увернуться от двух смертоносных Пожирающих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попался! — на лбу выступил пот. — Едва не получил полный Электрошок.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долгая оборона всегда ведет к поражению. Когда Линь Цзяньсин попытался использовать навык Звездное Сплетение, чтобы обездвижить противника и перейти в контратаку, Гу Ехань мгновенно распознал анимацию начала навыка. Клинок Без Света совершил почти невозможный маневр под прямым углом, увернувшись от летящего звездного света, и тут же рванул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зрачки Линь Цзяньсина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Клинка Без Света окутало мрачное сияние, за автоатакой последовал навык Перерезание горла — сработал Электрошок, и полоска здоровья Сияющего Ока резко просела! Хуже того, противник повесил на него Воспламенение!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смерти накрыло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не раздумывая, инстинктивно ударил по клавише D —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вспышка, и Сияющее Око с позором сбежал под башню, полоска здоровья была практически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Клинок Без Света, едва наложив Воспламенение, изящно развернулся и ушел, не оглядываясь, словно заранее знал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Цзяньсин понимал: это ничем не отличается от смерти. Он потерял Скачок, лишился опыта и золота как минимум с двух волн миньонов. На линии, на третьем уровне, он уже оказался в глубоком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стриминговой комнате воцарилась тишина. Лишь спустя несколько секунд чат снова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не поделаешь.</w:t>
      </w:r>
    </w:p>
    <w:p w:rsidR="00BB20FC" w:rsidRPr="00357A74" w:rsidRDefault="00357A74" w:rsidP="00BB20FC">
      <w:pPr>
        <w:jc w:val="left"/>
        <w:rPr>
          <w:sz w:val="28"/>
          <w:lang w:val="en-US"/>
        </w:rPr>
      </w:pPr>
      <w:r w:rsidRPr="00357A74">
        <w:rPr>
          <w:sz w:val="28"/>
          <w:lang w:val="en-US"/>
        </w:rPr>
        <w:t>— Разрыв в уровне и предметах будет только расти.</w:t>
      </w:r>
    </w:p>
    <w:p w:rsidR="00BB20FC" w:rsidRPr="00357A74" w:rsidRDefault="00357A74" w:rsidP="00BB20FC">
      <w:pPr>
        <w:jc w:val="left"/>
        <w:rPr>
          <w:sz w:val="28"/>
          <w:lang w:val="en-US"/>
        </w:rPr>
      </w:pPr>
      <w:r w:rsidRPr="00357A74">
        <w:rPr>
          <w:sz w:val="28"/>
          <w:lang w:val="en-US"/>
        </w:rPr>
        <w:t>— Ночной Бог слишком жесток, не дает ни единого шанса.</w:t>
      </w:r>
    </w:p>
    <w:p w:rsidR="00BB20FC" w:rsidRPr="00357A74" w:rsidRDefault="00357A74" w:rsidP="00BB20FC">
      <w:pPr>
        <w:jc w:val="left"/>
        <w:rPr>
          <w:sz w:val="28"/>
          <w:lang w:val="en-US"/>
        </w:rPr>
      </w:pPr>
      <w:r w:rsidRPr="00357A74">
        <w:rPr>
          <w:sz w:val="28"/>
          <w:lang w:val="en-US"/>
        </w:rPr>
        <w:t>— Реакция стримера была неплохой, если бы не Скачок, он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смотрел на обратный отсчет на черно-белом экране и плотно сжал губы. Он молчал, лишь наблюдая, как вражеский мидер загоняет миньонов под его башню, а затем исчезает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предметы, он снова направился на центр. На этот раз его шаги были тяжелее. Отсутствие Скачка означало, что в ближайшие пять минут, стоило ему хоть немного отойти от защиты башни, он рисковал быть убитым без шансов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превратилась в пытку. Клинок Без Света в руках Гу Еханя полностью контролировал ситуацию, постоянно загоняя миньонов под башню и используя моменты, когда Линь Цзяньсин пытался добить их, для изощренных атак. Здоровье Сияющего Ока постоянно балансировало на грани опасности, а разрыв в добитых миньонах становился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минуте игры вражеский лесник появился на верхней линии, началась небольшая стычка. Линь Цзяньсин из-за давления под башней не смог вовремя прийти на помощь. В итоге союзник на верхней линии погиб, а противник забрал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написал Линь Цзяньсин в командном чате, чувствуя тяжесть на душе. Если бы не его проигрыш на миде, оттянувший на себя внимание союзного лесника, верхняя линия, возможно, не рухнула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миде, — без обиняков ответил союзник с верхней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Цзяньсину нечего было ответить. Таков уровень топовых игроков: любой проигрыш на линии может, словно костяшки домино, быстро повлиять на всю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еще осторожнее жаться к башне, используя навыки для фарма издалека и беспомощно наблюдая за тем, как Клинок Без Света бродит по карте, вторгается в лес и превращает свое преимущество в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тринадцатой минуте у Клинка Без Света уже было два убийства и преимущество в один основной предмет. Сияющее Око Линь Цзяньсина был крайне слаб, его полезность стремилась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ключевая битва за Герольда Бездны. Линь Цзяньсин понимал: если они проиграют эту стычку, игра практически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Телепортация, могу зайти в тыл, — сказал он в голосовой чат, пытаясь найти хоть какой-то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там не будет толку, урона не хватит, — окатил его холодной водой союзный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сжал мышь. Он понимал, что союзник прав, но не мог просто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 конце концов, началась. Обе стороны сцепились на реке у верхней линии, навыки летали во все стороны. Линь Цзяньсин улучил момент и телепортировался в тыл! Его Сияющее Око появился на фланге, готовясь накрыть вражеского керри своим ультимейтом — Звездным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приземлился и шкала подготовки ультимейта почти заполнилась!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черная тень, словно въевшаяся в кости зараза, прилипла к нему — это был Клинок Без Света Гу Еханя!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использовать ультимейт: простое умение на сближение, усиленная автоатака, навык — и сработал Электрошок.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огромной разницы в предметах хрупкое тело Линь Цзяньсина рассыпалось, словно бумажное, и экран мгновенно стал серо-белым!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убили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толком применить ни одного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командном чате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мидера, команда развалилась. Противник совершил размен три к нулю, попутно забрав Герольда и первую башню на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Экономический разрыв увеличился почти до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игры превратилась в «мусорное время». Клинок Без Света стал неудержим, словно кошмар, проносясь по полю боя — каждое его появление сопровождалось падением союзного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третьей минуте, под оглушительный взрыв их кристалла, холодное слово Поражение заполнило весь экран Линь Цзяньсина.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и долго не двигался. Руки слегка дрожали от длительного напряжения, футболка на спине насквозь пропиталась потом, липко прилипая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безоговорочное разгромное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оцепенело смотрел на экран статистики. Его неловкие 1/5/3 против ослепительно идеальных 11/0/6 у противника по имени Night. Количество добитых миньонов, коэффициент урона, участие в боях… Каждая цифра кричала о полном доминировании.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стриминговой комнате чат продолжал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Достойное поражение! Противник ведь Ночной Бог!</w:t>
      </w:r>
    </w:p>
    <w:p w:rsidR="00BB20FC" w:rsidRPr="00357A74" w:rsidRDefault="00357A74" w:rsidP="00BB20FC">
      <w:pPr>
        <w:jc w:val="left"/>
        <w:rPr>
          <w:sz w:val="28"/>
          <w:lang w:val="en-US"/>
        </w:rPr>
      </w:pPr>
      <w:r w:rsidRPr="00357A74">
        <w:rPr>
          <w:sz w:val="28"/>
          <w:lang w:val="en-US"/>
        </w:rPr>
        <w:t>— Стример продержался больше двадцати минут, это уже круто!</w:t>
      </w:r>
    </w:p>
    <w:p w:rsidR="00BB20FC" w:rsidRPr="00357A74" w:rsidRDefault="00357A74" w:rsidP="00BB20FC">
      <w:pPr>
        <w:jc w:val="left"/>
        <w:rPr>
          <w:sz w:val="28"/>
          <w:lang w:val="en-US"/>
        </w:rPr>
      </w:pPr>
      <w:r w:rsidRPr="00357A74">
        <w:rPr>
          <w:sz w:val="28"/>
          <w:lang w:val="en-US"/>
        </w:rPr>
        <w:t>— Разница все же слишком велика…</w:t>
      </w:r>
    </w:p>
    <w:p w:rsidR="00BB20FC" w:rsidRPr="00357A74" w:rsidRDefault="00357A74" w:rsidP="00BB20FC">
      <w:pPr>
        <w:jc w:val="left"/>
        <w:rPr>
          <w:sz w:val="28"/>
          <w:lang w:val="en-US"/>
        </w:rPr>
      </w:pPr>
      <w:r w:rsidRPr="00357A74">
        <w:rPr>
          <w:sz w:val="28"/>
          <w:lang w:val="en-US"/>
        </w:rPr>
        <w:t>— Ничего, попасться против него и стоять на одной линии — это уже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медленно выдохнул, стараясь привести чувства в порядок, и снова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видели? — его голос охрип после боя, но он старался сохранять спокойствие. — Вот она — сила топового профессионального игрока. Детали на линии, контроль темпа, вход в командный бой… Сравнивать нас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запись матча и переключился на фрагменты, где его убили в одиночку и где он погиб в командном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был слишком нетерпелив, зная, что нет Скачка, все равно пошел вперед.</w:t>
      </w:r>
    </w:p>
    <w:p w:rsidR="00BB20FC" w:rsidRPr="00357A74" w:rsidRDefault="00357A74" w:rsidP="00BB20FC">
      <w:pPr>
        <w:jc w:val="left"/>
        <w:rPr>
          <w:sz w:val="28"/>
          <w:lang w:val="en-US"/>
        </w:rPr>
      </w:pPr>
      <w:r w:rsidRPr="00357A74">
        <w:rPr>
          <w:sz w:val="28"/>
          <w:lang w:val="en-US"/>
        </w:rPr>
        <w:t>— Здесь неудачно приземлился после Телепортации, меня мгновенно убили, и бой развалился.</w:t>
      </w:r>
    </w:p>
    <w:p w:rsidR="00BB20FC" w:rsidRPr="00357A74" w:rsidRDefault="00357A74" w:rsidP="00BB20FC">
      <w:pPr>
        <w:jc w:val="left"/>
        <w:rPr>
          <w:sz w:val="28"/>
          <w:lang w:val="en-US"/>
        </w:rPr>
      </w:pPr>
      <w:r w:rsidRPr="00357A74">
        <w:rPr>
          <w:sz w:val="28"/>
          <w:lang w:val="en-US"/>
        </w:rPr>
        <w:t>— А здесь… на линии не стоило жадничать ради этого миньона…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анализировал свои ошибки, в его тоне не было уныния, скорее осознание, пришедшее после крещения огнем. Это тяжелое поражение стало ледяным душем, который позволил ему ясно увидеть пропасть между ним и той великой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еще долгий, — тихо подытожил он и закрыл запись. — Но увидеть вершину своими глазами — даже если просто смотреть снизу вверх —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начать следующую игру, чтобы поскорее перевернуть страницу, как вдруг в чате трансляции появилось новое платное сообщение с яркими спецэффектами.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было простым, всего несколько слов, но мышь в руке Линь Цзяньсина, готовящаяся нажать Начать игру,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неплохая, понимание игры приемлемое. Детали проработаны плохо, командная работа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ID отправителя содержало символы, напоминающие Night.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Цзяньсина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http://bllate.org/book/18774/1820616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