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провел Сюй Цзыина наверх, к ряду высоких деревянных оборонительных стен. Заметив приближение генерала, помощники военачальника и стражники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разглядев шествовавшего следом Сюй Цзыина, все они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Фэйяня оставалось суровым. Слегка кивнув в ответ, он почувствовал, как Сюй Цзыин тянет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Сюй Цзыин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привел? Я хочу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 ловить на себе эти странные, сбитые с толку взгляды. Казалось, подчиненные смотрят не на мужчину, а на какое-то невиданное диковинное сокровище, которое непременно хочется изучить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взгляд и обвел округу взглядом — дерзким, но донельзя холодным. Стоило ему лишь слегка сжать тонкие губы, как толпа тут же потупилась, не смея больше бросить на Сюй Цзыина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Цзыин вдруг услышал какой-то галдеж, отвлекший его внимание. Проследив за источником шума, он увидел, что за стенами главного лагеря толпится множество оборванных стариков,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изможденными, с сероватыми лицами и без сил — казалось, они не ели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мягкие золотые доспехи Жун Фэйянь казался особенно подтянутым и крепким. Сделав шаг к краю высокой стены и заглянув вниз, он привлек внимание самого зоркого из толпы, который, коверкая слова,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Это он, здешний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со всех ног бросились вперед. Сюй Цзыин прислушался к их перебивающим друг друга голосам, в которых звучали мольбы, но все они говорили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звуков сливалась воедино, накатывая на высокую стену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Помотрев на них какое-то время, Жун Фэйянь не спешил отдавать приказы. Сюй Цзыин, стоявший рядом, услышал, как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ту битву, после которой тебя закопали в куче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Только не говори, что вы воевали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и есть. Таков наш долг — охранять границу, мы обязаны были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жестокую битву Сюй Цзыин мог охарактеризовать лишь словом «противно». Земля, залитая кровью, почернела, повсюду валялись оторванные конечности, и от одних воспоминаний об этом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 люди — всего лишь шайка бандитов, захвативших горы в бесплодных западных землях. Они не представляют для нас угрозы, понесли тяжелые потери, и теперь осталось лишь раз и навсегда вырезать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сборище глупцов, переоценивших свои силы. — Жун Фэйянь небрежно поставил ногу на низкие перила. Его голос звучал непринужденно и ровно, а полы одежды легко взмывали и опускались на ветру — было очевидно, что этих людей он ни во что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заметил внизу нескольких женщин, жавшихся в первых рядах. Они высоко поднимали младенцев на руках, пытаясь перебросить их за оборонительные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детей, судя по всему сирот, карабкались по железно-деревянной ограде, цепляясь руками и ногами, тоже отчаянно пытаясь пробиться внутрь лагеря. Увидев эту картину, Сюй Цзыин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он перевел взгляд на Жун Фэйяня, — какое отношение эти люди имеют к тем разбойникам?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глухих и бедных краях рождается немало подлецов. Не так давно я узнал, что эти бандиты промышляли грабежами, убийствами и поджогами в отдаленных селениях, чтобы прокормиться. Но тамошние жители тоже до смерти боялись грабителей: кто мог — бежал,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эти разбойники положили глаз на наши места? — подхватил Сюй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широко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Цзыин у меня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Сюй Цзыин стерпел это, пропустив мимо ушей его слащавый тон,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разбойники добрались до моих земель и разграбили их деревни… Об этом я тоже узнал только что. Вот и получается, что теперь эти иноземные простолюдины остались без крыши над головой и, судя по всему, явились к вашему покорному слуге в надежде раздобыть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невольно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знать, что нужно идти именно к тебе? У вас даже языки разные, но как ни посмотри, все эти люди идут целенаправленно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Жун Фэйянь потер подбородок, делая вид, что погрузился в глубокие раздумья. Как раз когда Сюй Цзыин ожидал услышать какую-то страшную тайну, тот с абсолютной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потому, что слава о доблести и мудрости твоего покорного слуги гремит повсюду, вот они и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 преминул воспользоваться моментом, чтобы похвалить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позволяю восхищаться собой только тебе одному, разве это не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же совесть…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помощники генерала сгорали от нетерпения, наблюдая, как командующий флиртует с этим пареньком. Сидеть сложа руки было нельзя, и несколько рослых вояк тайком собрались в кружок, чтобы сыграть на пальцах в цуань. Победить должен был тот, кто выиграет две партии из трех, а проигравшего вытолкнули вперед принимать на себя гнев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Ге-генерал, — заикаясь, прошаркал проигравший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мнению, этих иноземных простолюдинов… прогнать всех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промолчал на это и молча посмотрел вниз. Видя, что тот не движется, Сюй Цзыин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помощник замялся, не зная, как следует обращаться к Сюй Цзыину,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эти иноземцы — не подданные нашего великого Сюаня, и нашему генералу, естественно, нет дела до их судеб. Сейчас нужно решить: либо прогнать их силой прямо сейчас, либо дождаться, пока они сами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было объяснять дальше — Сюй Цзыин и так всё понял. Оказывать помощь или нет, зависело исключительно от слова Жун Фэйяня, однако никакой обязанности помогать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Фэйянь молчал, никто вокруг не смел подать голос. Воцарилась тишина, и Сюй Цзыин поневоле тоже уставился вниз вместе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Оборонительная стена была утыкана железными шипами, и иноземные беженцы никак не могли взобраться наверх. Некоторые из них лишь до крови искололи себе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внизу время от времени покрикивали, предупреждая толпу, но те не ображали внимания, продолжая изо всех сил цепляться за эту соломинку и отчаянно проталкиваться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никогда прежде не видел подобного зрелища и чувствовал себя не в своей тарелке. Внезапно заметив кое-что странное, он произвел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люди не из одной деревни? Почему среди них так много женщин и детей? Особенно подростков — где же их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бедных краях людей гибнет немало, — выпрямившись и размяв шею, ответил Жун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отвратительное в этих разбойниках то, что, захватив селение, они вырезают всех взрослых мужчин, убивают и бесполезных женщин, оставляя в живых лишь несмышленых малышей, а также младенцев и матерей, которые за ними ухаживают. Из детей они растит новое поколение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Цзыин почувствовал, как у него на душе стало тяжело. Он посмотрел на грязных детей внизу: их родители погибли от клинков злодеев, и вот так, в одно мгновение, они остались круглыми сиротами, лишившись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пристально посмотрел ему в глаза и, мягко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мысленно задал вопрос самому себе: о чем он думает? В нем не было никакой показной праведности, просто эти бедные дети, потерявшие родителей… они до боли напоминали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ушах зазвучал какой-то посторонний шум. Сюй Цзыин был вынужден прикрыть глаза, а в висках слегка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Жун Фэйянь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Цзыина заболела голова,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Фэйяня показался ему приглушенным, словно доносящимся издалека и отдающимся эхом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можно… Наш лагерь временный, здесь одни солдаты, это же… это же не приют для беженцев…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поднял руку, прерывая дальнейшие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их на первое время не проблема, а серебро на расходы я выделю из собственных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решение, переложившее всю ответственность на Сюй Цзыина, заставило того растеряться: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имею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сохранял улыбку, его глаза были пугающе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спасти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разгорелся ожесточенный спор. Все дружно уставились вниз: немногочисленные иноземные мужчины совместными усилиями пробили брешь в заграждении, и остальные тут же хлынули следом, пытаясь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Вы жить надоело?!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то, как сильно их поранят железные шипы, если они продолжат в том же духе, у солдат внутри лагеря появятся все основания перебить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контроля. Не дожидаясь приказов Жун Фэйяня, стоявшие рядом воины бросились к пролому.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остался невозмутим — казалось, всего происходящего внизу для него не существовало. Глядя на Сюй Цзыина,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потаенные мысли были раскрыты, Сюй Цзыин приложил руку ко лбу. Окружающий галдеж и крики лишали его возможности дышать, в голове стоял гул, и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глазами внезапно потемвело, тело качнулось назад, и когда Сюй Цзыин пришел в себя, он уже оказался на руках у Жун Фэйяня.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и сам был изрядно удивлен: с чего это Сюй Цзыин вдруг потерял сознание посреди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приступ длился недолго. Приложив ладони к лобу Сюй Цзыина и ощутив легкую испарину, он без колебаний подхватил его на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унес Сюй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застыли в растерянности. Им хотелось уговорить генерала, но тот уже ушел, а покинуть посты они не могли — оставалось только впустить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беженцы давно обезумели от голода и, толкаясь и пихаясь, хлынули в главный лагерь так, что сдержать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тотчас схватились за головы от хлопот, но они даже не подозревали, что среди толпы иноземных беженцев тихо проскользнули трое переодетых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