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 Муяо почувствовал аромат мясных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Цуй Ян уже расставлял купленный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Иди есть. Купил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тыквенную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сунул в рот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Намного лучше моей жёсткой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и купим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света ещё месяц. Может, не стоит тратить на неё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и нужна лучшая по характеристикам. Или в апокалипсисе хочешь каждый день бегать на своих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 Муяо изучил информацию в интернете. Учитывая надёжность, безопасность и проходимость, выбрал «Хаммер» стоимостью два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окраине машина была в наличии.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и сразу забрали её. Уже уезжая, Чэн Муяо вернулся и велел подготовить ещё одну такую же и доставить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Машину… тоже можно поместить внутрь? — спросил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что угодно, лишь бы влезло.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сел рядом и велел Цуй Яну быстрее опробовать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Чэн Муяо, он за всю жизнь не то что не сел бы за руль — даже оказаться внутри было бы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он уговаривал мать купить автомобиль и едва не получил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заработать самому: зачем студенту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«Позёр», — обозвала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так обиделся, что расплакался и месяц не ездил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Цуй Ян крутит руль, Чэн Муяо истекал слюной. Когда они добрались до пустой дороги, сразу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машина есть хорошая машина — идёт очень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страсть к вождению, он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повёз его в гипермаркет за очередной партией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то, что сам любишь. Я уже устал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усадил его отдохнуть и сказал,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сколько хочешь. Водитель и грузчики уже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иметь помощника. Чэн Муяо ещё раз порадовался своему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они объехали все крупные гипермаркеты города А. Свежие продукты больше не покупали, а выбирали сушёные товары и питьевую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пространстве была вода, бутылочная тоже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выжившим её удобнее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Чэн Муяо посвятил алкоголю: пиво, байцзю,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выпивка помогает снять стресс и улучшить настроение — необходимая вещь в скучном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купил тысячу коробок хороших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курил, но в конце света табак был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сигаретами расположить людей легче, чем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и напитки были почти собраны, Чэн Муяо решил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заняли половину пространства и половину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список. Следующая категория — предметы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 важны, как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самого необходимого, остальное позже можно будет забрать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самые повседневные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салфетки, зубная паста, щётки, полотенца, шампунь, гель для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составил список и отправил Цуй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и отвези на гору. Я пойду в торговый центр одежды. Когда закончишь,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одежда, брюки и обувь. Скоро похолодает, поэтому надо запасти тёплые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конца света выбрано отвратительно. В толстой одежде трудно двигаться — зомби и монстрам легче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скрытых наград системы есть артефакт автоматического обогрева?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Ян закончил и приехал, Чэн Муяо уже купил огромную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перевёл тебе сто тысяч. Сам выбери то, что нравится. Я устал и подожду здесь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куплю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оба проголодались и решили найти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собирался заказать пару простых блюд, но, проезжая мимо роскошного заведения, неожиданно велел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здесь поесть? Очень дорого, — предупредил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бедняка? Даже если каждый день есть здесь до конца месяца, деньги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тратить на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как моя мама. Она тоже так ворчит. Можно подумать, ты старше меня. Сегодня едим здесь.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Яну пришлось последовать за ним в дорогой ресторан, где он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Увереннее. Скоро конец света, и здесь будут руины. Сегодня ешь сколько хочешь, не экономь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официантки у входа были яркими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Муяо загорелись. Он задержал взгляд на лице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напоминала его недосягаемую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в отдельную комнату. Цуй Ян открыл меню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забрал меню и тоже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Абалоны с крабовой икрой — 2688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 сычуаньским перцем — 1688.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в масле — 1288.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курица — 988.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огурцы с рубленым перцем — 388.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огурцы стоят 388?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едят только богатые и знатные?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Чэн Муяо не было огромных денег и миру не оставался месяц, он бы отбросил гордость и ушёл вместе с Цуй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блюд и, скрепя сердце, заказал бутылку вина за 4888 юаней — самую дешёвую.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блюда, суп, вино и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он поразился: почти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дорогой ужин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