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Сяо Чжоцин лично доставил его в столичную управу, на сей раз по приказу князя Лянь Ван Юаня бросили в застенок Шуньтянь фу и без долгих разбирательств выписали ровно двадцать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Юань голосил на все лады, чиновник управы ударил по столу судейским молотком и приступил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ходе допроса выяснилось, что вещицы, изъятые у Ван Юаня, действительно принадлежали резиденции князя Лянь. Когда же для опознания привели слуг из княжеского поместья, стало очевидно: адресом этот мерзавец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отцом вышел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князь Лянь воссел на вершине власти в качестве регента, его прежние ученики и приближенные взмыли ввысь подобно петухам и собакам, взобравшимся на небеса, и каждый получил хлебную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Цяньжуй по-прежнему ютился в переднем дворе резиденции, отделенный от челяди и слуг лишь тонкой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дворике, окруженном несколькими рядами боковых флигелей, проживали семь-восемь домашних сподвижников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число входил и Ван Цяньжуй.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дом князя Лянь стекались лучшие умы со всей страны, и он еще мог затеряться среди них, создавая видимость полезности. Но поскольку в молодости он перешел дорогу Ли Хэюну, да и умом явно не блистал, теперь звание домашнего сподвижника князя Лянь было лишь ширмой для выполнения самой грязной работы вроде сортировки бумаг и сверки бухгалтерских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него сподвижник? Обычный дворовый холоп.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Выслужив право на старости лет, он сумел выбить во дворе целых три комнаты. В одной жила их супружеская чета, в другой – два его сына, а самая маленькая, сырая и обветшалая, служила кладовой, где навалом были свалены остатки зимних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туда и заселили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и глубокие ворота княжеской резиденции надежно скрывали тайны от посторонних глаз. Однако даже о таком тихоне, как Ван Цяньжуй, умудрившемся завести ребенка на стороне, прислуга судачила на все лады. Стоило людям Се Цзяо приказать соглядатаям покрутиться у ворот, как они быстро сложили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нынешнее положение с беззаботной жизнью в башне Обитель Весны, Ван Юань понял, что в поместье князя ему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Цяньжуй давно выкинул его мать из головы, а внезапно объявившийся отпрыск вызвал у него лишь глудое недоумение. Семья еле сводила концы с концами, и появление лишнего рта вызвало бурю негодования: госпожа Ван изливала накопившуюся злобу, целыми днями бранясь прямо под дверью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Сводные же братья, промышлявшие выпивкой и азартными играми, в первый день приняли Ван Юаня за брата родного, но уже на следующий явились с деловым предложением: сбыть его наложницу Юнь Циэр в бордель, а вырученные деньги спустить на карты, поделив барыши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Ван Юаня превратилась в сущий кошмар, бесконечно далекий от приторных страниц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его происхождение оставалось прежним, но он не провел в особняке клана Ван ни единой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проникся к нему симпатией с первого взгляда, выделил ему роскошный отдельный особняк на территории резиденции и даже даровал право беспрепятственно посещать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Ван Юань некогда и познакомился с княжной Нинъянь.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нынче князь Лянь даже не удостоил его личной встречи, послав Чжао Жуна лишь для того, чтобы отчитать Ван Цяньжуя за распущенность и грандиозный скандал, запятнавший имя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Цяньжуй кланялся до земли, а провожая Чжао Жуна до ворот, услышал в свой адрес суровое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мне, держи своего ублюдка в узде! Если он посмеет оскорбить княгиню, княжну или благородных госпож из внутренних покоев, князь первым делом снесет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Цяньжуй снова закивал, словно цыпленок клюет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 крошечной каморки Ван Юаня, Юнь Циэр в ярости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слова?! Ни доказательств, ни улик, с какой стати они грязью нас поливают?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 тебе, не нарывайся, – прохрипел Ван Юань, распластавшись на постели трупом – раны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девушку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княжеский особняк! Эка невидаль! Раз они нам не рады, ноги нашей здесь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решительно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слабо вздохнул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знал я, что все бабы – меркантильные стервы. Ладно, суждено мне быть нищим неудачником, коль беден – убирайся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Юань, да как ты мог подумать, что я тебя брошу! – Юнь Циэр тут же бросилась к его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добрая душа, только на тебя и надежда,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 тому, что мы съедем отсюда! Вдвоем заживем, и никто нам указывать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округлил глаза, будто услышал самую нелепую шутку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Съедем? Легко сказать! На какие шиши?!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Циэр оставалось лишь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денег, так ведь твои побратимы – люди зажиточные! Сами же клялись в верности и помощи, куда они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Ван Юань вскочил с постели так резво, будто исцелился от смертельного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Как же он раньше не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они и братья, чтобы выручать в лихую годину!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на самом дне, когда же еще трясти этих братков?!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меня, ну помоги же! – Ван Юань заерзал на кровати, пытаясь подтянуть к себе потрепанный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презренный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него, Ван Юаня, связей и влияния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окутали погрузившуюся в тишину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с деревянным коробом для еды ступил на нефритовые ступени, и стражники у входа в зал Изогнутой Террасы бросили на него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хватало прислуги, но тех, кому дозволялось прислуживать императору вблизи, можно было пересчитать по пальцам. Этот паренек был молод, не имел влиятельных покровителей и нужных связей для взяток, а потому обязанность ежедневно носить правителю вечерний успокаивающий отвар неизменно ложилась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 всё еще заседает в павильоне Глубины Познания, а в службе императорского питания завал – готовят ночной перекус для господ министров, вот я и задержался на мгновение, – подобострастно ответил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внутрь, да побыстрее, – зевнул стражник, махнув рукой, и вновь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поклонился им, бережно прижимая к груди короб, и со страхом толкнул тяжелые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Изогнутой Террасы царил полумрак – окна и двери были плотно заперты. Шаг за шагом преодолевая лабиринт из переходов и палат, он добрался до самых дальних покоев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опустился на колени с такой легкостью и грацией, будто в одно мгновение сбросил чужую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Подданный Инь Шици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вести? – раздался из глубины покоев ленивый голос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точно. Половину сия назад от Инь Сань поступило донесение, приказано передать лично в руки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Шици поднялся с колен и, держа короб обеими руками,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 опустился на стол. Под первой крышкой обнаружилась пиала с успокаивающим отваром – за прошедшее время жидкость успела остыть, а поверхность подернулась масляной пленкой. Зрелище красноречиво свидетельствовало о былом усердии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отвар в сторону, Инь Шици открыл потайное отделение короба и извлек оттуда аккуратную пачку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миру он носил имя Вэй Цюань, а в былые дни подавал чай самому покойному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рождения Фэн Юаньси покойный император отобрал для него восемнадцать смертников: кто-то из них официально числился при дворе, а кто-то десятилетиями оставался в тени. Инь Шици был одним из них, и даже евнух Ло Хэюй не подозревал о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смерти государя трагически погибла и вдовствующая императрица. Инь Шици тогда был совсем юн, но в памяти навсегда запечатлелась та ночь, озаренная багровыми отблесками свечей, когда старшие братья и сестры собрались вместе, обсуждая, как избавить императора от тирании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с десяток человек, тогда как за спиной князя стояли тысячи воинов гарнизона. Они проспорили до рассвета, но даже в лучшем случае шансы на успех едва достигали двух десятков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в их смерти, если некому будет защитить юного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утро государь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провел в его покоях долгие часы за закрытыми дверями, а выйдя наружу, приказал всем залечь на дно и ждать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сам Инь Шици занес лекарство, хозяин по-прежнему лежал без сознания. Ни одна живая душа, кроме них, не ведала, что Фэн Юаньси очнулся в день гибели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Инь Шици беспрекословно исполнял волю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старшие братья и сестры исчезали из виду, изредка присылая условные знаки. На конвертах стояли скупые метки, по которым Инь Шици безошибочно узнавал почерк старых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приходили отовсюду: из гарнизонов на северной границе, из канцелярии наместника в Ханчжоу и даже из «Фэнду» – таинственной организации, наводящей ужас на весь цзянху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послание доставила лично Инь Сань, возглавляющая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принял письма из рук Инь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Корреспонденция была рассортирована по датам и подписана фамилиями. Всего две категории: «Ши» и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новых наставников, пожалованных ему князем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Юаньси замерли на мгновение, после чего он отложил стопку с фамилией Сяо в сторону и вскрыл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«Седьмого числа четвертой луны Ши тайком проник через боковую калитку в резиденцию князя Лянь, провел там полночи в беседе с хозяином и вернулся на рассвете с сияющим лицом, неоднократно заявляя слугам, что “жизнь удалась”.»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«Девятого числа четвертой луны Ши в гневе покинул дворец, вновь направился в княжий дом и вернулся без следа недавнего раздражения.»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«Одиннадцатого числа четвертой луны Ши развернул бурную деятельность, скупая за баснословные деньги бродячих магов и предсказателей по всей столице. Цель неизвестна.»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строкой, Фэн Юаньси бесстрастно перелистывал листки, сжигая каждый прочитанный над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последнего послания, Инь Шици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Инь Сань просила передать вам предостережение. Этот человек ведет себя слишком подозрительно и может замышлять недоброе против Вашего Величества. Не пора ли принять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людей у нас еще осталось в распоряжении? – спросил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стояли тяжелые, люди требовались везде, и если отправить кого-то следить за Ши Сюцзе, пришлось бы оголять другие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бросил на него короткий взгляд, вытянул из стопки чистый лист бумаги и набросал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листок опустился в ладонь Инь Шици. Бегло взглянув на него, тот встревоженно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господин, ваша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лишать меня жизни для князя еще не пришло, –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Шици умолк,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император предал огню последнее письмо о Ши Сюцзе и перевел взгляд на стопку конвертов, мирно лежащую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пачка выглядела куда тоньше, но ее адресат точно так же состоял в услужении у князя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 князь подослал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для того, чтобы тот читал две статьи и наигрывал полмелодии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косыми лучами падало на пол, напоминая то самое утро. Яркий свет озарил белоснежный конверт с выведенным четким иероглифом «Сяо», и на миг почудилось, будто перед ним те самые пальцы, что касались струн инструмента, казаясь почти прозрачными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человек был лишь выброшенным за ненадобностью марионеткой, ради которой князь Лянь вряд ли стал бы тратить столько сил на хитроумные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«Седьмого числа четвертой луны Сяо лично посетил ресторан “Восемь пьяных небожителей” и приобрел фунт крабов в винном маринаде.»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«Восьмого числа четвертой луны Сяо после беседы с князем Лянь во дворце отправился в храм Дали разбирать архивы. Засиделся до сумерек, на обратном пути заглянул в “Восемь пьяных небожителей” и купил фунт крабов в винном маринаде.»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«Девятого числа четвертой луны Сяо покинул дворец, отправился по делам в храм Дали, задержался до темноты и вновь приобрел фунт крабов.»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повидал на своем веку немало чиновников, но столь предсказуемый и пресный распорядок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– служба в ведомстве, перекладывание занудных бумаг от зари до заката. Порой к нему приставляли соглядатаев, но те следили лишь за каким-то уличным забулдыгой, имевшим давние счеты с кланом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соглядатай лишь наблюдал, так и не решившись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мягкосердечен?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при этом до безумия обожает крабов. Ровно по фунту ежедневно, без малейших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сменяли друг друга, пока наконец в вчерашней сводке сведения об этом господине Сяо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трудился в храме Дали до глубокой ночи, но на обратном пути купил лишь шесть лянов крабов в винном маринаде.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лавочника он ответил: «Объелся».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Шици с изумлением взглянул на правителя, на губах которого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от писем Ши Сюцзе уже остыл на столе, но Фэн Юаньси даже не думал сжигать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вскрыл последний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«Тринадцатого числа четвертой луны Сяо читал лекции во дворце. Покинув дворец, направился в храм Дали. К сумеркам в одиночестве покинул ведомство и направился на улицу Весенних Вод.»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…Улицу Весенних 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понадобился квартал красных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