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Вэнь Минъянь, по-видимому, вспомнил о самом важном. Он остановился и обернулся к Цзи Бэйчэну, вглядываясь в его лицо с едва уловимым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Бэйчэн, ты ведь был в машине? Что именно произошло? Простая ошибка водителя? Почему мне кажется, что всё не так уж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Цзи Бэйчэна. Если бы это было обычное ДТП, реакция того не была бы столь… спокойной, да и готовность взять на себя полную ответственность выглядела подозрительно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сохранял невозмутимость, ожидая подобного вопроса. Он ловко ушел от прямого ответа, произнеся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разбирался с документами на заднем сиденье. Возможно, водитель отвлекся, точные причины еще выясняются.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присутствии Линь Шужань и не стал вдаваться в детали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чтобы Вэнь Янь благополучно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несколько секунд пристально смотрел на него, пытаясь найти хоть какую-то трещину в этой маске, но самоконтроль Цзи Бэйчэна был безупречен. В конце концов он вздохнул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Дождемся, когда этот мальчишка придет в себя… А когда поправится, уж я задам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успешно. В конце концов, эта первоклассная частная клиника принадлежала семье Цзи, и еще в машине скорой помощи Бэйчэн одним звонком поднял на ноги лучшую команду ортопедов. Вэнь Янь хоть и натерпелся боли, но худшего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вывезли из операционной, он еще не до конца отошел от наркоза, поэтому его сразу определили в VIP-палату, по уровню комфорта не уступавшую пятизвездочному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Вэнь Янь с трудом разлепил глаза. Сознание постепенно возвращалось, но резкая боль в правой ноге мгновенно привела его в чувство. Он попытался пошевелиться, но обнаружил, что нога закована в тяжелый гипс и подвешена высоко вверх, лишая его всякой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он судорожно вдохнул от боли и, сфокусировав взгляд, внезапно уперся в огромное лицо прямо перед собой. Вэнь Минъянь склонился над ним, глядя с тревогой, в которой сквозила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неожиданности вздрогнул и чуть не подпрыгнул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чего?! Так близко лезешь, напугал до смерти! А-а-ай… — резкое движение отозвалось в больной ноге, и он поморщился, а на лбу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 Да это ты меня до инфаркта доведешь! — увидев, что брат очнулся, Вэнь Минъянь сначала выдохнул, но тут же вспыхнул от гнева. Он выпрямился, упер руки в бока и принялся отчитывать: — Совсем страх потерял! На мотоцикле — и прямо в больницу! Еще и перелом! Я тебе что говорил? А? Просил же быть осторожнее! Всё мимо ушей пропустил! Больно? Так тебе и надо! Будешь знать, как не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 головы до ног облитый потоком брани, чувствовал себя одновременно обиженным и измученным болью.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моя вина?! Это водитель на Куллине, ослеп что ли, специально меня подрезал! Я жертва! — он начал озираться по сторонам. — Кстати, где Цзи Бэйчэн? Это его машина! Его водитель меня сбил! Он должен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угла палаты, где стоял диван,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в ту сторону и только сейчас заметил Цзи Бэйчэна. Тот сидел там, безупречно скроенный костюм смотрелся чужеродно в больничной обстановке. В руках он держал бумаги, видимо, всё это время занимаясь делами. Сейчас он поднял взгляд, и его глаза, как всегда, казались глубокими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отвечу, — Цзи Бэйчэн отложил документы, встал и длинным шагом подошел к кровати, глядя на Вэнь Яня сверху вниз. — С водителем я уже разобрался. Все медицинские расходы, последующая реабилитация, питание и компенсация за упущенное время —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сухой, деловой тон, словно Бэйчэн просто хотел откупиться деньгами, Вэнь Янь, подогреваемый острой болью в ноге, почувствовал,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резко сесть, но из-за зафиксированной ноги движение вышло неловким и жалким. Вэнь Янь с силой хлопнул по матрасу и, задрав голову, уставился на высокого, холодного мужчину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Бэйчэн! Ты за кого меня принимаешь?! — его грудь тяжело вздымалась от гнева. — Думаешь, у меня денег нет? А? Хочешь откупиться этой подачкой? Мечтай!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чувствовал себя уязвленным. Казалось, что пострадало не только тело, но и его достоинство, растоптанное равнодушным отношением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скажу! — Вэнь Янь ткнул пальцем почти в грудь Цзи Бэйчэна. — Это так просто не закончится! Твой водитель чуть не отправил меня на тот свет! Думаешь, деньгами откупишься?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стоял рядом, собираясь пресечь грубость брата, но, услышав всё это, сам счел тон Цзи Бэйчэна излишне отстраненным и лишенным человечности, поэтому промолчал, желая посмотреть, как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опустил взгляд на мальчишку, который, сверкая глазами, яростно огрызался с кровати. В этих персиковых глазах полыхал огонь, и сейчас, в отличие от его обычной наигранной дерзости, в нем было столько живой, неподдельной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 на обвинения и тон Вэнь Яня, лишь слегка приподнял бровь. Голос прозвучал низко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сокращая дистанцию, и его ледяные голубые глаза, казалось, пригвоздили Вэнь Яня к месту, создавая невыносимое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полной оплаты расходов, какая еще компенсация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прямым и глубоким, словно он видел человека насквозь. Вэнь Янь стушевался, и заготовленные колкие фразы застряли в горле. Чего он хочет? Он и сам не знал. Ему просто было обидно, просто казалось, что нельзя оставить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гениальная мысль. Это заставит Цзи Бэйчэна помучиться, а самому Вэнь Яню станет легче на душе. Одно только предвкушение того, как он его проучит, уже стоило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ухаживал за мной, пока я не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палате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ошарашенно вытаращил глаза. Глядя на брата, который, несмотря на гримасу боли, продолжал строить из себя наглеца, он не мог поверить своим ушам. Заставить Цзи Бэйчэна… ухаживать за ним? А-Янь что, от наркоза окончательно с ума сошел? Кто такой Цзи Бэйчэн? Разве он умеет прислуживать людям? Вэнь Минъянь уже представил, как Бэйчэн с ледяным лицом отказывает или просто разворачивается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Цзи Бэйчэна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пришел в ярость, не усмехнулся. Его ледяные глаза лишь слегка сузились, изучая лицо Вэнь Яня, раскрасневшееся от боли и возбуждения. В глазах подростка читался вызов и та самая детская мстительность — мол, сделаю всё, чтобы тебе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Вэнь Минъянь уже ждал холодного отказа, Цзи Бэйчэн вдруг едва заметно улыбнулся. Улыбка была слабой, с каким-то неуловимым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Вэнь Яня, он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остолбенел. Он уже приготовился к насмешкам или игнорированию, но никак не ожидал, что тот так легко… согласится. Это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и вовсе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Бэйчэн! Ты с ума сошел? Не слушай его, он от боли несет чепуху! — он поспешил сгладить углы, боясь, что Бэйчэн согласился из вежливости, а потом они разнесут больницу в клочья, пытаясь ужиться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словно не слышал его. Он подался вперед, еще сильнее сокращая расстояние между ними, и их взгляды скрестились. Голос Бэйчэна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твое требование, я его удовлетворю. Однако… — он сделал паузу, и в его тоне проскользнула угроза, — если я буду «ухаживать», ты должен соблюдать мои правила. Надеюсь, ты…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загипсованной ноге Вэнь Яня, придавая словам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стало не по себе от этого взгляда, но слова уже были сказаны, и отступать сейчас значило проявить слабость. Он набрался храбрости и, стараясь сохранить невозмутимость,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У меня в словаре такого слова нет! Ты… ты еще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выпрямился и, больше не говоря ни слова, бросил Вэнь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справлюсь, можешь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открыл рот, но в итоге проглотил слова. Он бросил на Вэнь Яня сложный взгляд, словно говоря: «Сам напросился, теперь расхлебывай», — и, вздохнув,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лежал на кровати, наблюдая, как Цзи Бэйчэн снова сел на диван и углубился в бумаги. Тот выглядел невозмутимым, а вот у самого Вэнь Яня всё внутри ходило ходуном, и боль в ноге от этой странной атмосферы казалась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мысленно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1818! 1818! Главный герой согласился! Он реально согласился! Что происходит?! В сценарии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…Сюжет претерпел значительные изменения. Анализирую… Мотивы поведения главного героя не поддаются расшифровке. Рекомендую… плыть по течению, действовать по обстоятельствам и продолжать исполнять роль злобного пушечного мяса. В процессе «ухода» максимально усложняйте ему жизнь, чтобы довести уровень ненависти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…Усложнять жизнь Цзи Бэйчэну? Мне кажется, сейчас беспокоиться нужно только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лежал на кровати, вращая глазами. Раз уж ты согласился, не вини меня за то, что буду издеваться. Он прочистил горло и нарочито протянул, с явным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Бэйчэн… — он растянул гласные, словно подзывая слугу.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поднял голову от документов и спокойно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реагирует, Вэнь Янь выдвинул требование, звучавшее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еды из Исяньцзюй на севере города! Их сяолунбао с крабовым мясом и рыбу-белку!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Исяньцзюй — старый ресторан, известный в городе А не только потрясающим вкусом, но и тем, что туда невозможно попасть без предварительной записи за несколько месяцев, и доставку они принципиально не делают. Это была 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подумал: «Хм, ну давай, покажи, на что способен! Посмотрим, как ты будешь унижаться, выпрашивая место без очереди, или просто откажешь — и тогда я схвачусь за это как за повод обвинить тебя в неискренности!»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Бэйчэн лишь невозмутимо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опешил от такой реакции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Быстрее, я сейчас с голоду умру! — подумал он. — «Играй, продолжай играть, посмотрим, как ты достанешь еду из Исяньцзюй!»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кивнул,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свяжитесь с управляющим Исяньцзюй. Пусть немедленно приготовят порцию сяолунбао с крабом и рыбу-белку. Доставить в VIP-палату больницы Святого Сердца, номер такой-то. Скажите, что это для Цзи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по-видимому, сразу согласились. Бэйчэн повесил трубку и посмотрел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долго не мог произнести ни слова. Он забыл, что при статусе и положении Цзи Бэйчэна никаких правил для него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поражения нахлынуло на него. Вэнь Янь обиженно отвернулся, не желая видеть бесстрастное лицо Бэйчэна. Он чувствовал себя клоуном, чьи попытки нападения разбивались о равнодушное спокойствие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наблюдал за надутыми щеками и чуть выпяченной губой подростка, и в глубине его глаз на мгновение мелькнула едва заметная улыбка. Он снова опустил взгляд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меньше чем через полчаса менеджер Исяньцзюй лично принес контейнеры, рассыпаясь в извинениях за то, что заставил господина Цзи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были расставлены на прикроватном столике, распространяя аппетитный аромат. Вэнь Янь смотрел на еду, от которой слюнки текли, и в животе предательски заурчало, но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закрыл папку, подошел к кровати, глянул на блюда, а затем на ошарашенного Вэнь Яня, произнеся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чувствовал себя так, будто ударил кулаком по вате — нет, по стальной плите, от которой удар отскочил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сдаваться! Это так просто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решил продолжить придирки. Нарочито обмякнув, он включил режим «негодяя»: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замер. Он поднял взгляд, в котором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у тебя сломана нога, а 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вошел в роль, нахмурился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ай… мои руки, локти тоже болят, запястья ноют… Кто знает, может, при аварии я получил внутренние повреждения… Ой-ой-ой… — он театрально стонал, краем глаза наблюдая за реакцией Бэйчэна, и продолжал жалиться: — Я лежу здесь, не могу ни поесть, ни попить, и даже не знаю, кого винить… Бедный я,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исполнении это выглядело одновременно раздражающе и как-то…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несколько секунд смотрел на него, взгляд был непроницаем. В тот момент, когда Вэнь Янь решил, что сейчас тот взорвется, Цзи Бэйчэн вдруг шагнул вперед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взял палочки, подцепил тонкий, полный бульона сяолунбао, осторожно обмакнул в соус с имбирем и уксусом и поднес к губам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ликовал, хотя внешне старался выглядеть так, будто делает одолжение. Он открыл рот и принял угощение. Сяолунбао из Исяньцзюй были бесподобны: нежный бульон брызнул во рту, сладость крабового мяса идеально сочеталась с кислинкой уксуса, и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как Вэнь Янь вошел во вкус, чувствуя себя всё более уверенно, словно это Цзи Бэйчэн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макай в уксус! Больше макай!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ту рыбу-белку! Да, тот кусочек без костей! Ты слишком медленный, давай быстрее,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Бэйчэн… хочу тефтельку! Ложкой!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командовал, наглея с каждой минутой. Цзи Бэйчэн выполнял всё, что требовалось. Его движения нельзя было назвать нежными, но они были предельно точными: кормил, вытирал рот, действовал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Вэнь Янь в очередной раз открыл маслянистый рот, подгоняя его, движения Цзи Бэйчэна едва заметно дрогнули. Его взгляд задержался на ярко-розовых губах подростка, блестевших от еды. В их движении он успел заметить краешек белых зубов и кончик мягкого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Бэйчэна потемнели, кадык дернулся. Но когда он поднял глаза и увидел эти сияющие от триумфа и удовольствия персиковые глаза, а также это наглое, вздорное выражение лица, он невольно усмехнулся… всё-таки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кормить его кусочками очищенной рыбы, произнеся без всякой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жевал нежную рыбу, пребывая в полном восторге и не заметив мгновенного изменения во взгляде Бэйчэна. Он был уверен, что его план сработал идеально: он и насладился едой, и помучил главного героя — уровень выполнения задания наверняка взлетел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Бэйчэн методично убирает со стола и собирается уходить, Вэнь Янь тут же заартачился. Он с таким трудом добился возможности помыкать героем, как он может позволить ему просто так уйти? А как же долгая, скучная ночь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Цзи Бэйчэн! Ты куда? — Вэнь Янь повысил голос, в тоне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Завтра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Вэнь Янь выпалил это, даже не задумываясь. Он попытался приподняться, но задел больную ногу и вскрикнул, что, впрочем, не помешало ему продолжить: — Какой еще домой? Я здесь, беспомощный! А если… если ночью мне понадобится в туалет? А если захочу пить? А если рана разболится, кто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Бэйчэна своими персиковыми глазами, в которых от боли стояла влага (на самом деле от боли!), пытаясь создать образ «я такой слабый, такой нуждающийся в тебе, ты не можешь меня бросить», хотя это плохо сочеталось с его дерзким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есть медсестры, — заметил Цзи Бэйчэн очевидную вещь. В VIP-палатах круглосуточный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Медсестры? — Вэнь Янь фыркнул, словно услышал шутку. — Разве они могут сравниться с тобой? Меня сбил твой водитель, а ухаживать должен ты, Цзи Бэйчэн! Это твоя ответственность! Ты должен делать всё сам! А если они неуклюжие и заденут мою ногу, ты возьмешь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молча смотрел на него, изучая, сколько в этих словах правды, а сколько лжи. В ярком свете палаты лицо подростка раскраснелось от возбуждения и боли, серебристые волосы беспорядочно прилипли ко лбу, а глаза, всегда полные жизни, сейчас казались особенно яркими и…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Бэйчэн молчит, Вэнь Янь немного занервничал, но раз уж спектакль начался, отступать было нельзя. Он решил идти ва-банк, сполз пониже и начал брыкаться здоровой ногой,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Ты не можешь уйти! Если уйдешь, я… я буду жать кнопку вызова всю ночь, без остановки, пока все не сойдут с ума! И скажу, что ты издеваешься над раненым, безответственный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смотрел на этот бунт, и его брови едва заметно дрогнули. Казалось, он тихо вздохнул — так тихо, что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— он назвал его по имени, голос оставался холодным, но в нем прозвучала нотка смирения.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и бесповоротно! — тут же ответил Вэнь Янь с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больше ничего не сказал. Он развернулся, подошел к дивану в углу, небрежно бросил на подлокотник свой дорогой пиджак, расстегнул две верхние пуговицы рубашки, ослабил галстук и, ко всеобщему удивлению, просто сел обратно и снова взял в руки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сказал он, не поднимая головы. —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Вэнь Яня застыть. Он… он правда согласился? Не только ухаживать днем, но и дежурить ночью? С этим главным героем что-то не так? Где же его ледяная холодность и бесчувственность? Почему он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