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прохладный аромат сандала, смешанный с тонкими нотками морозного воздуха, внезапно окутал его. Е Сишэн не ожидал, что Сун Ляньчжоу так резко подастся вперед, и от неожиданности замер,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пришел в себя, смущенно отвел взгляд и отодвинулся на несколько дюймов: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не стоит так… Мы ведь еще даже в город не въехали.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отозвался коротким «о»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быстро досмотрели их повозку. Е Сишэн предъявил жетон Хуаманьлоу, а заметив видный статус Сун Ляньчжоу, стража без лишних вопросов пропустила их в город. Фэй И и Цин Мяо, сгорая от любопытства, едва въехав за ворота, прильнули к окнам кареты, с интересом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мы направляемся? — возбужденно выкрикнула Фэй И, обращаясь к Сун Ляньчжоу. — Сначала найдем постоялый двор, а завтра отправимся прямиком на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Хуаманьлоу, — машинально ответил Сун Ляньчжоу, но тут же спохватился: — Вот беда, у нас с младшими братом и сестрой тоже есть дело, которое нужно расследовать, а тут все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Е Сишэн. — Сегодня вся округа Цишань гудит лишь об одном — о серии таинственных исчезновений. Вы ведь тоже приехали расследовать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Местные жители уже обратились за помощью в орден Цанлин, и учитель отправил нас на поиски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 приехал, чтобы найти девушку, пропавшую на Цишане, — Е Сишэн направил повозку в поворот, где толпа внезапно стала плотнее. — Я уже собрал все возможные сведения в Хуаманьлоу, но ничего полезного не узнал. Придется посмотреть, какие карты на руках у Юй Линчуня. Старший брат, может, объединим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кивнул. На самом деле, даже если бы Е Сишэн не предложил, он бы все равно не позволил ему расследовать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взялся за такое опасное задание? — Сун Ляньчжоу слегка нахмурился. — Ты хоть знаешь, что в Зале испытаний этому заданию присвоен уровень поздней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участвовать в подобных вылазках могли только элитные ученики внутренних покоев, достигшие соответствующего уровня мастерства. А Е Сишэн… Сун Ляньчжоу мельком оценил его культивацию — лишь пик стадии Возведения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 как в оригинале: текущий уровень Е Сишэна был явно недостаточен для такого испытания. Однако кое-что изменилось: в книге Е Сишэна принудили взять это задание, а сейчас он пришел сам, да и о его связи с Хуаманьлоу там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описание этой истории было крайне скудным — возможно, автору не хватило воображения или мастерства, чтобы прописать детали (как едко заметила Система). В итоге всё свелось к тому, что Е Сишэн, преодолев неимоверные трудности, нашел всех пропавших, вернулся в орден и эффектно посрамил тех, кто над ним насмехался. Стандартное начало пути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обещание. Та пожилая пара когда-то оказала мне услугу, и теперь, когда их дочь исчезла, я не могу и не имею права оставаться в стороне. Старший брат, не волнуйся, я смогу себя защитить. К тому же, думаю, задание получило такой высокий рейтинг не из-за опасности, а из-за своей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всю подноготную истории с исчезновениями девушек на горе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подзабыл, — признался он (на самом деле он не знал ровным счетом ничего).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поток людей впереди замедлился. Е Сишэн отпустил вожжи, позволяя повозке медленно ползти вперед,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расскажу. Должно быть, ты знаешь, что гряда гор за городом Цишань называется Цишань. Там есть скрытое древнее поселение — деревня Фангу. Эта деревня всегда была изолирована от мира магическими барьерами и о ней почти никто не знал, но недавно они внезапно сняли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сельчан, спускавшихся с гор, они готовятся к празднованию столетия со дня снисхождения Святой девы. Староста снял барьер, чтобы люди могли спуститься за провизией, и открыл дороги для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Сишэна был нежным и чистым, слушать его было одно удовольствие. Он продолжал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все и началось. На самом деле, я выяснил, что и раньше в округе Цишань время от времени пропадали люди, но дела эти всегда заминали. Ситуация обострилась, когда три странствующие заклинательницы случайно забрели в Цишань и пропали. Когда их наконец нашли, двое девушек лежали без сознания на обочине. Странно то, что, придя в себя, они полностью забыли свою спутницу и не помнили, что с ними произошло. Третья девушка не просто пропала — она словно стерлась из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пропавших обладали определенным влиянием, поэтому они собрали людей и прочесали гору вдоль и поперек. Но Цишань — обычная гора, она не способна похищать людей или лишать их памяти, поэтому подозрение пало на загадочную деревню Фангу.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отозвался Сун Ляньчжоу. — Наставник тоже поручил нам сосредоточиться на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ее пытались исследовать, но безуспешно: староста и жители в один голос отрицали, что эти заклинательницы вообще там появлялись. Однако на одежде двух выживших девушек нашли лепестки лотоса, характерные для той деревни, и от них исходил знакомый аромат. Кое-кто даже умудрился выведать у местных жителей, что они видели эту троицу в деревне. Противоречиво и полно дыр, не правда ли? Разве это не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— это мягко сказано. Казалось, они буквально кричали о своей виновности. Сун Ляньчжоу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количество исчезновений только выросло. Люди заметили, что пропадают девушки в расцвете лет — либо красавицы, либо те, кто обладал зачатками магической силы. Несколько групп заклинателей из других орденов пытались разобраться, но либо бесследно исчезали, либо возвращались с амнезией, как те странницы.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нахмурился. История и правда была жуткой — неудивительно, что никто не хотел этим заниматься и пришлось просить о помощи крупные ордены.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сколько всего человек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самым скромным подсчетам, не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Ляньчжоу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обязаны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окутанную дымкой вершину Цишаня, которая в сумерках казалась призрачной, скрывающей в себе множество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группы терпели неудачу из-за того, что недооценивали деревню Фангу. До сих пор никто не знает ее истинного лица. Если у Юй Линчуня есть стоящая информация, нам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проиграл именно из-за неведения. В этот раз он хотел сначала выведать нужные сведения, а потом отправиться в деревню и спасти людей. Но встреча с Сун Ляньчжоу и его спутниками вызвала у него живой интерес — ему хотелось посмотреть, как они справятся с этой задачей. Наблюдать с высоты своего положения, как люди, суетясь, плетут узоры своей судьбы — поистине увлекательное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сгущались, город Цишань готовился к ночи. Они стояли на месте уже довольно долго. Фэй И и Цин Мяо, потеряв терпение, выпрыгнули из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мы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толпы, затор. Возвращайтесь в повозку, — скомандовал Сун Ляньчжоу и проворчал про себя: — Странно, по идее, после серии исчезновений люди должны дрожать от страха, почему на улицах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Линчунь сейчас здесь, вот многие и стекаются сюда, чтобы взглянуть на него, — пояснил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в конце длинной улицы показался невероятно роскошный паланкин. Его украшали золотое шитье и искусные барельефы, а занавеси из жемчуга при каждом движении издавали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расступаться, освобождая путь. Сун Ляньчжоу с любопытством наблюдал: в городе Цишань только Юй Линчунь мог позволить себе подобную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воздух прорезали звуки пипы. Шестнадцать танцовщиц с обнаженными ступнями, ступая словно по лотосам, открывали путь. Их белоснежные юбки развевались, как морская пена, а золотые украшения в волосах сверкали в сумерках, подобно утренней заре. Следом за паланкином шла целая свита, усердно колотившая в барабаны и играющая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шумная улица утонула в музыке, наполнившись праздничной суматохой. Даже Система, не выдержав шума, спряталась в глубине сознания Сун Ляньчжоу, чтобы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опешил Сун Ляньчжоу. — Он что, решил устроить концерт посреди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Линчунь такой человек: эксцентричный, обожает развлечения. Говорят, однажды он всю ночь разбрасывал золотые листья с городской стены, утверждая, что смех людей, собирающих деньги, — лучшая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 немного… — Е Сишэн подбирал слова, —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…Пф-ф, — Сун Ляньчжоу не ожидал, что Е Сишэн скажет это с таким невозмутимым видом, и, сдерживая смех,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 Сишэна на мгновение замереть. Человек перед ним улыбался, его глаза светились мягким золотистым светом в сумерках. Даже в другом обличье Сун Ляньчжоу оставался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Линчунь полулежал на шелковых подушках, вдыхая аромат благовоний из изящной курильницы. Его широкое розовое одеяние было распахнуто, небрежно сползая с плеча. Глядя на скучные танцы и толпу, он зевнул от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Как же скучно. Когда же появится кто-нибудь интересный, с кем можно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вспыхнули. Он резко сел, прильнул к окну, и в его поведении промелькнул азарт охотника, нашедшего добычу. Его взгляд был прикован к фигуре в ярко-желтом одеянии — даже в толпе этот человек выделялся, словно яркое пятно. Собеседник что-то сказал ему, и тот в ответ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был очарован этой улыбкой. Когда он пришел в себя, повозки уже почти поравнялись.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давно я не видел столь прекрасного создания, — Юй Линчунь был в отличном настроении. — Эй,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вошел человек в черном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указал на Сун Ляньчжоу: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человека? Следуй за ним. Найди способ вырубить его и доставь ко мне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