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Юйвэй, почему ты не стала преследовать ту ведьму?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Юньсюань был крайне недоволен тем, что Чэнь Юйвэй намеренно позволила Лэн Синьэр уйти. Чэнь Юйвэй с раздражением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 лишь для того, чтобы спасти твою жизнь, но не давала обещания лишать ту девушку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ведёт себя бесстыдно, так ещё и меня хочет в это втянуть. Этот ублюдок совершенно точно сделал всё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Ин всё ещё размышляла о том, почему чёрная аура, которую Лэн Синьэр призвала вокруг себя, была в точности такой же, как та, что она видела на турнире семи великих сект. Она достала подаренный Лэн Синьэр «Магический канон Апокалипсиса» и принялась внимательно его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канон Апокалипсиса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и прочесть его может лишь тот, в чьих жилах течёт благородная кровь демонического рода. Чем ярче светится пурпурным светом книга при прикосновении, тем выше талант к освоению этого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значит? Открыть его могут только те, у кого есть кровь демонов, так почему я… Нет,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вспомнила, как в прошлой жизни её преследовали люди с пика Линсяо именно из-за того, что в её теле обнаружили демоническую кровь. Получается, она действительно принадлежит к демоническому роду… Му Ин охватил ужас, её руки задрожали, она была не в силах принять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Ин изменилась в лице, к ней подошёл Сы Чэньси, а следом за ним — Цуй Сюаньюй.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демонического рода обязательно должны умереть? — спросила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Чэньси и Цуй Сюаньюй переглянулись, и в глазах каждого читалось удивление. Конфликт между людьми и демонами длился сотни лет, но, судя по нынешнему положению дел в двух мирах, до смертельной вражды дело не доходило. В крайнем случае, как Фу Юньсюань, просто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Идите, уговорите их, пусть не начинают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Чэньси и Цуй Сюаньюй ушли, Му Ин крепко сжала «Магический канон Апокалипсиса», чувствуя, как в душе всё перемешалось. Неужели Лэн Синьэр что-то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наконец вернулась Лин Лоси, которая долгое время отсутствовала. Увидев её, Чэнь Юйвэй, позабыв о спорах, поспешила к ней навстречу. Лин Лоси всё никак не могла выбросить из головы внезапный уход Цюн Юйси и её скрытность в отношении собственных тайн. Заметив, что Лин Лоси выглядит странно, Чэнь Юйвэй невольно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Лин,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на мгновение застыла, а придя в себя,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с Цюн Юйси, она не могла рассказать никому. Услышав это, Чэнь Юйвэй успокоилась и повернулась к Су Цзюэяню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все в безопасности, я, Му Ин и Лин Лоси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увела Му Ин и Лин Лоси. По дороге Му Ин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почему ты не убила Лэн Синьэр? Все говорят, что люди демонического рода должны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остановилась и, молча глядя вдаль, почувствовала, как в душе шевельнулось нечто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добывала морозную ледяную траву, она сбила с ног множество практиков, но никого не убила. Так с какой стати мне было её убивать? — тихо произнесла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задумчиво обдумывала её слова, словно что-то для себя уяснила.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[Год спустя]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действия тайного царства целебных трав подходил к концу. Благодаря изучению «Магического канона Апокалипсиса» прогресс Му Ин был стремительным, и её сила достигла стадии завершённости Ци. Этот канон был высшим секретным искусством демонов, которое никогда не передавалось посторонним, и люди даже не могли догадаться, какую технику совершенствует Му Ин. Лэн Синьэр же отдала его ей просто по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практики собрались у выхода из тайного царства, была там и Лэн Синьэр. Семь великих сект при виде неё скрипели зубами от ярости. Весь этот год Лэн Синьэр постоянно отбирала у них найденные травы, но поделать с ней они ничего не могли. Лэн Синьэр, впрочем, на их взгляды не обращала никакого внимания, лишь жалела, что скоро больше не увидит Му Ин — личность последней вызывала у неё жгучее любопытство. Но разве Бездна Демонов посылала её сюда собирать травы?..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все практики прибавили в силе, за исключением… Лин Лоси. Она стояла в толпе с безразличным выражением лица, словно происходящее вокруг её вовсе не касалось. На самом деле в глубине души она постоянно размышляла, как скрыть свою истинную силу. Она не хотела притворяться, что весь прошедший год усердно совершенствовалась, потому что это лишь утомляло и казалось фальшивым. В итоге она решила просто забросить маскировку и стать ленивой бездельницей, которой ничего не нужно. Эта роль позволяла ей оставаться незаметной, но на самом деле помогала лучше охранять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честно, она и правда хотела бездельничать. Она ведь пришла в этот мир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опасаясь, что Лин Лоси расстроена, подошла к ней и мягко похлопала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Лин Лоси. Путь совершенствования у каждого свой, возможно, тебе просто нужно больше времени и удачи, — утешила её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Лоси слегка кивнула. Хотя она знала, что Му Ин беспокоится напрасно, она всё же с благодарностью взглянула на неё. В этот момент выход из тайного царства начал медленно открываться, и внутрь хлынул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 открыт, пойдёмте, — с улыбкой сказала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потянулись к выходу, покидая это полное тайн и испытаний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Юйвэй решила взять Му Ин и Лин Лоси с собой на пик Тяньюань к наставнице Цзы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идти? — удивилась Лин Лоси.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берёт с собой Му Ин, чтобы та предстала перед небожительницей Цзы Юань, было понятно, но Лин Лоси была всего лишь внешней ученицей, не имевшей к пику Тяньюань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та, кого я взяла с собой на это испытание, значит, и вернёшься ты вместе со мной, — пояснила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Лоси не нашла причин для отказа. Втроём они отправились в путь к пику Тяньюань. Всю дорогу Му Ин и Чэнь Юйвэй весело болтали, а Лин Лоси молча шла следом, наблюдая за окружением. Она ко всему относилась с любопытством… Наконец они прибыли на пик Тяньюань. Гора, уходящая вершиной в облака, поражала своим величием и внушала благоговейный трепет. На самом верху проступали очертания величественного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обитель наставницы Цзы Юань, — указала Чэнь Юйвэй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высоко? Лин Лоси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во дворец, их окутала тишина. Чэнь Юйвэй провела их в просторный зал, где на центральном коврике для медитации сидела женщина в белых одеяниях.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я вернулась! — радостно поприветствовала её Чэнь Юйвэй.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Цзы Юань улыбнулась и кивнула, а затем перевела взгляд на Му Ин. — Значит, рассеивание Основания и повторная культивация прошли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подтвердила это, а Чэнь Юйвэй тут же принялась рассказывать наставнице о событиях минувшего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вы встретили Владыку демонов? Как это возможно… Владыки демонов — самые могущественные существа среди демонического рода, как вы могли так легко с ними столкнуться?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Цзы Юань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Юань помрачнела, и её ясные глаза затуманило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триста лет назад девять Владык демонического мира сошли со сцены, сколько времени прошло? Ни одного Владыки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это за девять Владык демонического мира? — спросила Му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http://bllate.org/book/18847/1837097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