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Цветение сакуры в школьном кампусе отцветает в одно мгновение. Когда листы с результатами пробного экзамена, словно снежные хлопья, завалили парты, кольцо с громовым узором на пальце Мин Чжэня опаляло последний лепесток. Обугленный след расползался по напечатанному типографским шрифтом «Первое место в потоке», перекликаясь с глубокой трещиной, которую коса Е Ша прочертила на полу спортзала, — пороховой дым учебного боя в рамках экзамена по боевой подготовке ещё не успел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протирал свой световой зонт в инвентарной комнате. На спицах остались следы от громового копья Мин Чжэня — это был самый опасный момент их взаимодействия во время симуляции: когда кислота S-рангового Бездного зверя «Повелителя гнилых топей» хлынула ливнем, фиолетовые молнии Мин Чжэня, обвив рукоять зонта, создали электромагнитный барьер, а Е Ша молниеносно метнулся за спину зверя и нанес точный удар в глаз. В тот миг, когда энергия троих столкнулась и взметнулась вверх, поток данных на мониторах Совета взорвался, словно праздничный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резонанса тридцать один процент... Это и есть козырь города J? — голос Эйфло донесся из коммуникатора, на фоне которого слышался ледяной грохот: в городе А Мо Линь заморозил целый искусственный Разлом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радоваться. На реальном экзамене Бездные звери не будут послушно подыгрывать вам, это ведь ценные экземпляры, за которые уплачены огромные деньги, — холодно отозвался Цан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под потолком тренировочного зала мерцали. Мин Чжэнь бросил Бай Лину тюбик с восстанавливающим гелем: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Коэффициент преломления зонта отклоняется на ноль и семь десятых процента. В следующий раз я скорректирую давление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Е Ша пропитались кровью — чтобы отразить коррозийную слизь, нацеленную в Бай Лина, он голыми руками раздавил ядро Бездного кристалла. Сейчас окровавленный бинт украдкой обвивал кончик зонта, частицы тени просачивались в металлическую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Ша? — Бай Лин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Теневое напыление, — кратко пояснил Е Ша. — Антикоррозийная защита увеличена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на своих мотоциклах выезжали с тренировочной площадки, закатное солнце вытягивало их тени, превращая их в острые клинки. Жемчужно-белый корпус мотоцикла Бай Лина отражал фиолетовые следы молний и мрачную тьму теневого перемещения. Мин Чжэнь внезапно прибавил газу, пролетая перекресток. В зеркалах заднего вида замелькали школьники, снимавшие их на телефоны. Из выхлопной трубы мотоцикла Е Ша вырвался черный туман, поглотивший их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Проблемные, — усмехнулся фиолетововолосый юноша. Его кольцо чиркнуло по рулю, высекая электрические искры, которые вывели из строя экраны телефонов назойливых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подземном уровне базы Совета белый свет стерильных ламп подчеркивал напряжение. Данные всех тренировочных лагерей в реальном времени бежали по огромным круговым экранам. Коэффициент анализа Бездной энергии у Е Цанмина из города H превысил девяносто процентов, а в городе А завершились испытания серийного производства ледяных снарядов Мо Линя. Но когда загорелся экран города J, боевые кадры с участием света, тьмы и молнии заставили командный центр замолчать — на записи коса Е Ша раскалывала череп Повелителя гнилых топей, копье Мин Чжэня пронзало рану, а световой зонт Бай Лина раскрывался в поле очищения. Рябь от их совместной энергии заставляла камеру неистово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уровень резонанса... в них заложен невероятный потенциал, — изумленно произнес один из членов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Ин скрестил руки на груди, в его глазах промелькнуло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еще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трое вернулись в общежитие. Цан Ин уже ждал их. Он выложил на стол металлические шейные обручи: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экзамена: средний балл команды. Если один получит тяжелое ранение, вся группа отправится на дно. Для культа Обсидиана выпускной экзамен — идеальное время для атаки, поэтому я подготовил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внутренней стороны обруча выдвинулись наноиглы, готовые в любой момент ввести препарат экстренной помощи. Кольцо Мин Чжэня скользнуло по разъему обруча: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Пеленгация и прослушка?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Е Ша уже обвивали поверхность, тень начинала разъедать внутренние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Необходимая защита, — Цан Ин холодно посмотрел на черные прожилки, проступающие под бинтами на шее Е Ша. — Или ты хочешь, чтобы на экзамене тебя поглотили собственные теневые клетки?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погладил гладкую поверхность обруча. Холод металла напомнил ему о фиксаторах в лаборатории кукловода. Мин Чжэнь внезапно обнял Бай Лина, прижав кольцо с громовым узором к его сонной артерии: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страшно — жми кнопку вызова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Е Ша легли на тыльную сторону ладони Бай Лина, тьма между их кожей сплелась в защитный барьер: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рядом, тебе не придется играть героя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лунный свет разливался под карнизами. Снаружи Мин Чжэнь держал копье Цзинчжэ, а Е Ша крепко сжимал косу Остаточных Теней. Их взгляды встретились — начинался ожесточенный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первым бросился в атаку, копье заплясало подобно молнии, фиолетовые разряды вспыхивали на наконечнике, поднимая порывы ветра. Е Ша метнулся в сторону, словно призрак, уходя от удара, и коса по дуге полоснула воздух, целясь в бок Мин Чжэня. Тот резко развернулся, выставив копье поперек, и заблокировал выпад. Вспышки молний и тени столкнулись, издав резкое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Е Ша, словно живые змеи, обвивали косу, ускоряя темп боя. Свет и тени от лезвия мелькали вокруг Мин Чжэня. Тот не желал уступать, копье превратилось в два размытых силуэта, нанося удары с обеих сторон, а громовой узор на древке пульсировал, пытаясь пробить оборону Е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Ша сделал ложный выпад, его тело, подобно черному вихрю, приблизилось к Мин Чжэню, и коса вонзилась прямо в грудь. В глазах Мин Чжэня блеснула решимость, он разделил копье на две части, скрестив их для защиты, и фиолетовая энергия взорвалась, создав мощный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 лязгом столкнулось, огромная волна энергии разошлась во все стороны, оставляя трещины на полу тренировочной площадки. В лунном свете их фигуры переплетались в танце света и тьмы. Этот поединок был далек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Бай Лин заваривал мятный чай. Когда напиток наполнил три кружки, черная лента на его запястье задрожала без ветра. Кольцо Мин Чжэня коснулось края чашки, и электрический ток прогрел чай до идеальной температуры. Бинты Е Ша обвили руку Бай Лина, держащую кружку, а частицы тени отфильтровали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темный час перед рассветом Бай Лин вскочил в общежитии. Лента на запястье бешено вибрировала — в кошмаре кукловод сшивал нитями останки его родителей. Он босиком выбежал на балкон, но врезался в чью-то тень. Бинты плотно закрыли его рот, не давая закричать. На затылке Е Ша в темноте проступало флуоресцентное синее свечение — след борьбы света Бай Лина с теневыми клетками.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шумно, — прохрипел голос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внезапно вспыхнул электрический свет: копье Мин Чжэня разорвало ночную мглу, фиолетовые молнии вонзились в землю, словно корни гигантского дерева — он делал трехсотый подход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зонт Бай Лина беззвучно раскрылся в его ладони. Поверхность зонта вращалась, молочно-белые частицы света, словно светлячки, полетели к безумно машущему копьем силуэту внизу, ласково обволакивая его дрожащие руки. Удар Мин Чжэня внезапно замер. Он поднял голову, глядя на балкон, направил копье на мишень в виде Разлома Бездны в ночном небе и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я выведу вас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мониторах Совета три световые точки с ужасающей скоростью сближались. Показатели резонанса города J бешено скакали, наконец застыв на отметке сорок три процента. Цан Ин выключил праздничную трансляцию, на которой Мо Линь из города А в одиночку замораживал Бездного зверя B-ранга, и вставил в паз консоли кристалл с выгравированным ирисом. Внутри кристалла тонко дрожали нити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Небосвод над городом окрасился в предрассветный серый цвет. Двигатели трех мотоциклов низко зарычали в гараже, словно пробудившиеся чудовища. Световой зонт Бай Лина встал в магнитный держатель на его мотоцикле, спицы отливали призрачным блеском теневого напыления.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выпускного экзамена вот-вот должен был прозвенеть.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http://bllate.org/book/18862/1840500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