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Емин в одностороннем порядке объявил режим охраны, что вызвало немалый переполох в третьей школе Синчэна. Куда бы ни направился Шэнь Цинсянь, в радиусе трех метров неизменно возникала фигура Гу Емина. Подобно льву, помечающему свою территорию, он ледяным взглядом и аурой, не подпускающей посторонних, отсекал всех, кто пытался приблизиться к Шэнь Цинсяню.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Цинсянь на это никак не реагировал. Его вполне устраивало спокойствие, и он тратил все силы на то, чтобы втайне восстановить внутреннюю энергию, подорванную тем вечером из-за форсированного использования духовных техник. Присутствие Гу Емина, хоть и было навязчивым, неожиданно оградило его от множества ненужного внимания и хлопот. Однако этот вездесущий, обжигающий взгляд, который, казалось, готов был прожечь его насквозь, часто вызывал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Шэнь Цинсянь решил найти место, где можно побыть в абсолютной тишине, и в одиночку поднялся на крышу учебного корпуса. Сюда редко кто заглядывал, и это было его единственным уголком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 толкнул тяжелую железную дверь, как увидел знакомую фигуру, прислонившуюся к перилам спиной к нему. Полуденный ветер трепал пряди его каштановых волос, школьная куртка небрежно лежала на плечах — это был Гу Емин.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Цинсянь замер и тут же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Прячешься от меня? — голос Гу Емина звучал с едва уловимым холодом. Он не обернулся, но казалось, будто на затылке у него были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Цинсянь остановился и ответил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хотел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Емин развернулся. Против света его лицо казалось сумрачным и нечитаемым. Он шаг за шагом приближался к Шэнь Цинсяню, и его высокая фигура давила своей мощью: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Побыть в тишине? Тебе настолько противно находиться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Цинсянь слегка нахмурился, ему не нравился этот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Гу, мы всего лишь сидим за одной партой. — Он попытался провести четкую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сидим за одной партой? — Гу Емин остановился в шаге от него, глядя сверху вниз. Его взгляд был острым, как лезвие, а уголки губ искривились в насмешливой улыбке. — Шэнь Цинсянь, кем ты меня считаешь? Своим телохранителем? Или забавой, чтобы убить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слишком близко — настолько, что Шэнь Цинсянь почувствовал слабый запах табака (очевидно, Гу Емин только что курил) и исходящий от него агрессивный, типично мужской аромат. Шэнь Цинсянь инстинктивно отступил назад, но спиной уперся в холодную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 говоришь, — Шэнь Цинсянь отвел взгляд, избегая его жгучих глаз. — Отойди, мне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— Гу Емин тихо усмехнулся, и в этом смешке сквозили подавленный гнев и нечто гораздо более глубокое. Он резко вскинул руку, упершись в дверь рядом с головой Шэнь Цинсяня, запирая его в узком пространстве между собой и металлом. — Посмотри мне в глаза и скажи: ты действительно ничего ко мне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гулял ветер, взъерошивая их волосы. Шэнь Цинсянь, зажатый в тени Гу Емина, отчетливо чувствовал вибрацию его груди от переполнявших того эмоций. Он поднял голову, и его янтарно-серые глаза встретились с горящим темным огнем взглядом Гу Емина.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Емин, ты переходишь границы, — голос Шэнь Цинсяня стал холодным, с ноткой предостережения.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перехожу границы? — Гу Емина словно задело это замечание. Он резко подался вперед, кончик его носа почти коснулся носа Шэнь Цинсяня, их дыхание смешалось, а тон стал опасным и одержимым. — Я отношусь к тебе хорошо, защищаю тебя, готов вырвать сердце и отдать тебе! А ты? Всегда эта ледяная маска! Шэнь Цинсянь, у тебя вообще есть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обвинении сквозили обида и гнев, отчего сердце Шэнь Цинсяня невольно сжалось. Но ему не нравилось, когда его припирают к стенке, и еще меньше — состояние Гу Емина, близкое к потере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к тебе отношусь — это мое дело, — Шэнь Цинсянь попытался оттолкнуть его, но Гу Емин схватил его за запястья с пугающей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дело? — Гу Емин впился в него тяжелым взглядом. — С того самого момента, как ты появился в моей жизни, твои дела стали моими!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на глазах у ошеломленного Шэнь Цинсяня Гу Емин резко наклонился и грубо впился в его губы!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поцелуй, полный жажды обладания и карающего напора — жестокий, нетерпеливый, не терпящий отказа, словно он собирался полностью поглотить этого холодного человека. Горечь табака и жар юношеского дыхания мгновенно окутали Шэнь Цинсяня.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Цинсяня сузились, мозг на мгновение отключился. Он инстинктивно попытался вырваться, но его запястья держали намертво, а вторая рука, упертая в твердую грудь Гу Емина, не могла сдвинуть его ни на миллиметр. Чужой, непривычный и властный аромат пропитал его чувства, заставляя тело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Тревога! Тревога! Обнаружено сильное эмоциональное воздействие на хоста! Объект Гу Емин полностью потерял контроль! Уровень связи резко возрос до 60%! Уровень опасности: высокий! — в голове прозвучал визг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Унижение, гнев и доля паники, которую он сам не мог осознать, захлестнули его. В глазах Шэнь Цинсяня промелькнула ярость, и подавляемая доселе крошечная частица божественной силы инстинктивно сконцентрировалась на кончиках его пальцев!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миг, когда он был готов нанести удар, он отчетливо почувствовал, что рука Гу Емина, удерживающая его, слегка дрожит. А тот грубый поцелуй после первичного напора вдруг сменился почти отчаянным, осторожным касанием, словно он проверял, не является ли Шэнь Цинсянь хрупким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мелкая дрожь и перемена стали словно иглой, неожиданно пронзившей лед в сердце Шэнь Цинсяня. Сконцентрированная сила тихо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закончился. Гу Емин слегка отстранился, тяжело дыша. Безумие в его глазах отступило, уступив место глубокой, почти болезненной растерянности. Он смотрел на припухшие от поцелуя губы Шэнь Цинсяня и на его глаза, затуманенные шоком, и его сердце словно пронзило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он разжал руки, его голос охрип от запоздалого замешательства. — Я… я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Цинсянь промолчал. Он лишь холодно смотрел на него, поднимая руку, чтобы с силой стереть след с губ, словно пытаясь избавиться от чего-то грязного. Это движение больно резануло по глазам Гу Емина.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настолько противен тебе? — в голосе Гу Емина прозвучала едва уловимая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Цинсянь оттолкнул его и поправил сбившийся воротник. Его взгляд снова стал холодным и отстраненным, хотя румянец на ушах выдавал неспокойное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Емин, — произнес он без единой эмоции, — в следующий раз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взглянул на мгновенно побледневшее лицо Гу Емина, развернулся и, не оглядываясь, покинул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за его спиной захлопнулась с тяжелым грохотом. Гу Емин остался стоять на крыше, позволяя ветру трепать волосы. Он поднял руку и коснулся своих губ — на них, казалось, еще оставалось ощущение холодной мягкости. Огромное чувство раскаяния и еще более глубокие, невыразимые эмоции были готовы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он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Цинсянь, быстро спускавшийся по лестнице, прислонился к холодной стене, тяжело дыша. На губах, казалось, все еще горел след того властного поцелуя, а перед глазами стоял последний, полный отчаяния взгляд Гу Емина.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ваш пульс критически участился. Нужно ли запустить программу охлаждения? — осторожно спросил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Цинсянь закрыл глаза, сделал глубокий вдох, а когда открыл их, в них снова была ясная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в сторону класса, только шаги его были чуть поспешнее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Гу Емин — определенно огромная проблема. И эта проблема, кажется, начала развиваться в совершенно непредсказуемом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http://bllate.org/book/18866/1841410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