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предполагал Яо Цинъянь: участники охотничьего отряда действительно обнаружили на прежнем месте останки того огромного древнего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племени, если охотникам удавалось добыть редкий трофей, за ними оставалось право первоочередного выбора. Например, вчерашний рогатый тигр — даже несмотря на то, что Яо Цинъянь не участвовал в распределении, Леопард всё равно принес ему причитающуюся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воинов отряда не возникло никаких возражений против того, чтобы Яо Цинъянь забрал себе самые крепкие клыки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Леопард вместе с остальными членами отряда возвращался с добычей — им удалось подстрелить нескольких зверей. Как сказал Сила, по объему добычи они были крепкими середнячками среди остальных групп. Однако по сравнению с прошлыми результатами, когда они всегда боролись за первое место, текущий улов выглядел довольно жалко. Если не случится ничего непредвиденного, первенство сегодня достанется Пятнистому, который вечно смотрел на Леопарда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даже Белый, с трудом избежавший гибели, выглядел приунывшим.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плетеные сети, Леопард и его люди вернулись к месту общего сбора воинов. Лес после заката становился крайне опасным, поэтому бойцам с грузом добычи приходилось держаться вместе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отряда Леопарда, другие охотничьи группы тоже вернулись почти с пустыми руками, а многие воины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столкнулись со звериной волной?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Леопарда и потрепанный вид Силы и Клинка, к ним тут же подошел какой-то незнакомый воин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промолчал, и Сила взял инициативу на себя, ответив уклончиво. Вскоре Яо Цинъянь из обрывков разговоров понял причину массовых ранений: звери по какой-то причине сбились в огромные стаи и начали мигрировать, создав то, что здесь называли звериной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воины столкнулись с настоящим бедствием, в котором участвовало даже несколько кровавых зверей второго уровня. Если бы они не побежали вовремя, то все полегли бы в этой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и Леопард обменялись короткими взглядами. Оба подумали об одном и том же — о костяном копье Верховного шамана. Чтобы скрыть гибель одного лишь Яо Цинъяня, шаман подверг опасности жизни множества воинов, совершенно не считаясь с ними. Даже Леопард, будучи шпионом,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где твое костяное копье?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центра круга воинов поднялся человек, с ног до головы покрытый кровью. Как и у Леопарда, на его лбу виднелся красный узор. Это был Пятнистый — тот самый, о ком постоянно твердили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сделал два шага вперед, заслоняя собой Яо Цинъяня. Атмосфера между ним и Пятнистым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во время боя, — Яо Цинъянь вышел из-за спины Леопарда. В племени Пятнистый был правой рукой вождя, и для Леопарда, скрывающегося в тени, а также для Яо Цинъяня, желающего наладить сотрудничество с вождем, он не был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осторожнее, — Пятнистый скрестил руки на груди и усмехнулся. — Смотри, чтобы вместе с копьем не потерял и свою никчемную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мускулистом теле виднелись раны от клыков и когтей, некоторые из них до сих пор кровоточили, оставляя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расстаться с жизнью так рано, лучше... — Пятнистый сделал паузу. — Поскорее уходи из своего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словно пришел сюда лишь для того, чтобы спровоцировать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не обращай на него внимания, — Белый, чье лицо все еще оставалось бледным, в свете факелов выглядел не лучшим образом. — Он просто бешеный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тихо выругался и потянул Яо Цинъяня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Леопард и Пятнистый провели перекличку. Как и ожидалось, не хватало людей: шестеро воинов навеки остались в лесу, а трое отбились от отрядов, и об их судьбе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Пятнистый ударил кулаком по дереву, и ствол толщиной с чашу с треском переломился. — Построиться! Возвращаемся в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казалось, было выдавлено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молча выстроились в колонну. В сердцах каждого из них жила скорбь по погибшим товарищам, а в глазах тех, кто начал смутно догадываться о правде, читалось отчаяние человека, осознающего, что завтра такая же участь может постичь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гнетущая атмосфера не рассеялась даже после возвращения в племя. Ни у Леопарда, ни у Пятнистого не было сил на вражду. Получив по правилам свою долю добычи, охотники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встречающих кто-то ростом по пояс взрослому человеку махал рукой и громко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Цинъянь, несший на плече мясо и фрукты, уже собирался вернуться в свою палатку, как вдруг увидел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мама и папа просили меня подождать тебя здесь, — Вода вытянул шею, с завистью глядя на кости кровавого зверя в руках Яо Цинъяня, которые ему выделили охотники. — Папа сегодня выменял партию сладких фруктов. Мама сказала, что у тебя дома все равно пусто, и позвала тебя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подошел ближе и, прикусив палец, невнятно пробормотал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 дороге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первобытном племени уже зародилось понятие семьи, такие одиночки, как Яо Цинъянь, были вынуждены либо готовить сами, либо питаться из общего котла. Без масла и соли, с недожаренным мясом — еда везде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зима, и выжить было непросто. Даже если в запасе было мясо кровавого зверя, то, что семья Воды решила поделиться едой, говорило об их искренней благодарности. В этом племени только семьи шамана или воинов первого уровня могли позволить себе такую роскошь, сравнимую с чудодейственным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подбросил мясо на плече; он не собирался пользоваться чужой добротой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ужина Яо Цинъянь передал кости Горе — отцу Воды. Будучи мастером племени, Гора знал толк в изготовлении оружия. Он поклялся, что сможет сделать те странные копья, которые Яо Цинъянь назвал 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Цинъянь, неся сладкие фрукты, в хорошем настроении подошел к своей палатке, из тени выскочила невысокая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голосу Яо Цинъянь понял, кто это. Перед ним стоял юноша, лицо которого все еще хранило бледность после тяжелой болезни. Он упрямо торчал прямо перед входом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 сделал два шага вперед. Он все еще прихрамывал, но старался держаться прямо. — Почему ты сказал всем, что это я убил рогатого тигра? Я ведь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прервал его, поморщился и, обойдя парня, приподнял полог своей палатки. Зуб, оставшись позади, посмотрел на спину Яо Цинъяня, поджал губы и с недовольным видом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едком дыму Яо Цинъянь разжег слегка отсыревшие дрова, и теплое пламя костра осветило лица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Цинъянь... — Зуб, будучи импульсивным подростком, явно не выносил неспешности Яо Цинъяня. Чувствуя себя неловко, он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участвовал в охоте на рогатого тигра, — Яо Цинъянь вздохнул и сел у огня. — Если ты об этом, то я просто сказал правду. Надеюсь, у тебя хватило ума не разболтать всем в племени подробности того,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Зуб скрежетнул зубами. Этот Цинъянь все-таки невероятно бесячий. — Но я ведь совсем не помог, даже... даже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 которому он пришел после пробуждения, и, надо признать, он обладал завидной самокритичностью.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Зуб снова взъерепенился. — Я просто... я просто хотел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костра лицо Зуба становилось все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