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ватная купля стоит пятьсот вэней? — спросила Ин-ши, жена Шэнь Чэнфу.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старик Сяо. — Сейчас так много беженцев, а на улице холодно. Нам нужны ватные куртки, чтобы выжить, и по какой бы цене они ни продавались, нам придётся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слишком дорого… Нас восемь человек, если считать по куртке на каждого, это же обойдётся в несколько лян серебра! — с унылым видом произнесла Ин-ши.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мы сначала одолжим вам серебро! — сказал Шэнь Цжаньжань.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деньги в долг не нужно возвращать? — на лице Ин-ши отразилось крайнее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хотите замёрзнуть? — Шэнь Цжаньжань холодно усмехнулся и ледяным тоном добавил: — Если вы думаете именно так, то очень жаль, но вам лучше не идти за нами. Пойдёмте каждый своей дорогой, так хоть не будете нас тяготить.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Цжаньжань произнёс эти слова, остальные семьи не высказали никаких возражений и не проронили ни слова. На этом пути, если бы Шэнь Цжаньжань время от времени не ухитрялся добывать какой-нибудь еды, они, скорее всего, погибли бы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жить так, как сейчас, была поистине редкой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люди из семьи старосты ничего этого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которая всё время кичилась тем, что она барышня из семьи старосты, напрямую принялась бранить Шэнь Цжаньжаня.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дурачок, разве твоему голосу здесь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стоило этим словам прозвучать, как все остальные семьи одновременно перевели взгляды на Шэнь Хуэй, и в их глазах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же, казалось, ничуть этого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в глазах Сяо Сылана мелькнул холод, и он с насмешкой бросил Шэнь Хуэй: — Сейчас вы, кажется, даже уступаете Жан-гэ!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от такой насмешки Шэнь Хуэй умолкла, а её лицо залилось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Цжаньжань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Хуэй, дурачок я или нет и имеет ли мой голос вес — всё это никак с тобой не связано. Сейчас это вы нуждаетесь в нашей помощи, а помогать нам или нет — решать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вам — это проявление чувств, а отказ — наш долг. Не стоит воображать о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Цжаньжань говорил бесстрастно, произнося слова, от которых обеим семьям — и Шэнь Чэнфу, и Шэнь Чэнгуя —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на этом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шестой бабки, последовавшие за этим, заставили Шэнь Хуэй испытать крайнее неверие, словно её только что смачно ударили по лицу, причём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Хуэй-цзе, твоё воспитание просто отвратительно. Как ты можешь быть настолько недоброжелательной к младшим, сколько вообще лет Жан-гэ?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Хуэй попыталась оправдаться, но её больше никто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бабка равнодушно бросила взгляд на Шэнь Хуэй, затем повернулась к Шэнь Чэнфу и жестким, холодным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 с нами, но обязаны слушаться Жан-гэ, иначе не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ещё откровеннее: на этом пути, если бы не Жан-гэ, мы бы никак не смогли добраться сюда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подчиняемся решениям Жан-гэ.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Чэнфу слегка дрогнул взглядом, шевельнул губами,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шестой дед понимал, что Шэнь Чэнфу может испытывать неловкость и чувствовать разницу в положении, но сейчас был явно не тот момент, чтобы разбираться с этим. Ему тоже было жаль Шэнь Чэнфу, и он не хотел, чтобы тот просто так взял и ушёл — в конце концов, впереди был долгий путь, и кто знает, что еще встретится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дед похлопал собеседника по плечу и произнёс проникновенным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Чэнфу, что бы вы ни думали, в нашем отряде не может быть второго командира…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благополучно добраться до Цзяннаня, а не погибнуть в дороге из-за внутренних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дед, почему это не могу быть я? Мой старший босс всё-таки унаследовал место старосты, — всё же не смирившись, произнесла Шэнь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Хуэй-цзе, что такое староста? Сейчас деревня Шэнь находится в таком положении, к чему вообще говорить о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староста, но он старейшина рода деревни Шэнь! — с досадой подумала Шэнь Хуэй. Раз уж она не барышня из семьи старосты, то всё равно из семьи старейшины рода. Неужели её статус хуже, чем у какого-то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Шэнь Цжаньжань может быть лидером, то почему она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Цжаньжаню услышать это, как он сразу понял, о чём думает Шэнь Хуэй. Его холодный взгляд с насмешкой устремился на неё, и он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пришли, а уже хотите разделить власть? С чего ваша семья вообще решила, что имеет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ваша семья была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потому, что из-за ошибочного руководства вашей семьи деревня Шэнь оказалась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шестой дед уговаривал вас уходить на юг, вы не послушались и упрямо двинулись на восток — последствия этого до сих пор у всех перед глазами. Мало того, что вы погубили столько людей, так теперь хотите погубить 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Жан-гэ! — тихо и с неодобрением окликнул его шестой дед. Он остановил Шэнь Цжаньжаня вовсе не потому, что считал того неправым, а потому, что такие слова не пристало произносить самому Шэнь Цжаньжаню.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Шэнь Цжаньжань?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он переживать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слишком много на себя брали, думая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переживал, то не стал бы говорить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случится на дальней дороге на юг, к тому же он не осмеливался доверить жизни всех людей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чужие жизни его и не волновали, но когда речь шла о собственной семье — на это он бы никогда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Чэнфу, хотя эти слова прозвучали резковато, ничего неверного в них нет, — вздохнув, сказал шестой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Чэнфу, который только что считал слова Шэнь Цжаньжаня чересчур резкими и был согласен со своей племянницей, теперь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тех погибших сородичей и то, как в такой момент у него могли зародиться столь эгоистичные мысли… Этого действительно не следовало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всем было очевидно, на что он способен. Он не мог не признать, что те восемь человек из его собственной семьи жили далеко не так хорошо, как два с лишним десятка людей под началом Шэнь Цжаньжаня…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Чэнфу почувствовал страшный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Жан-гэ прав, я слишком во всём полагался на собственное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Хуэй-цзе, замолчи немедленно! — рявкнул Шэнь Чэнгуй,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разгневался, Шэнь Хуэй испуганно съёжилась, но на её лице по-прежнему читалось упорное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Чэнгуй прекрасно знал нрав своей дочери, поэтому не стал обращать на неё внимания и вместе с Шэнь Чэнфу принёс извинения Шэнь Цжаньжаню.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Жан-гэ, прости. Хуэй-цзе еще неразумна, дядя как следует её воспитает, — извинился Шэнь Чэнгуй.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воспитывать её действительно давно пора. Сейчас мы бежим от бедствия, а не наслаждаемся жизнью! — Шэнь Цжаньжань не собирался никого баловать: говорил прямо всё, как есть, а кому не нравится — пусть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Чэнгуй в знак согласия виновато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раз повторю: следовать с нами можно, но нам не нужен единоличный лидер. Все дела мы решаем сообща, так что любые мысли о самодурстве и узурпации власти вам лучше оставить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поняли, — в один голос закивали Шэнь Чэнгуй и Шэнь Чэнфу.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Шэнь Цжаньжань поднялся на ноги, потянул за собой Сяо Сылана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подальше от людей, Шэнь Цжаньжань достал из кармана десять лян серебра и протянул их Сяо Сылану.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завтра снова одолжишь им эти деньги, только не забудь взять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