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молчала. Дождавшись восстановления духовных сил, она щелкнула пальцами, очищая одежду от грязи, и с тяжелой табличкой с баллами в руках направилась обратно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площадку, она увидела, что многих пострадавших учеников уже привели в чувство и оказывали им помощь. К счастью, из-за особенностей дицзана, который лишь охотился, а не стремился убивать, все участники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возвращались к месту сбора, кто-то волочил ноги, кто-то шел с трудом. Те, кто выбыл в самом начале, даже испытывали облегчение: им повезло не столкнуться с тем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вызвали лекарей из Гильдии алхимиков для помощи раненым, а сами поднялись на помост, чтобы объявить список прошедших во второй тур. Случившееся никого особо не взволновало — ну, дицзан, ну, бывает, смертей ведь нет, значит, состязания продолжаются.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пропустила мимо ушей речь старейшины, лишь подняла голову, когда услышала свое имя. В ее холодных глазах читалось легкое замешательство. Заметив, что окружающие смотрят на нее с завистью, она машинально сложила руки в приветственном жесте и поклонилась старейшине. Она не знала, что именно нужно говорить в таких случаях, но вежливость лишней не бывает. Старейшина же истолковал этот жест по-своему: он счел ее характер спокойным и невозмутимым, что вызвало у него прилив одобрения, и он рассыпался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первом туре, несомненно, досталось Ло Шуюй. Благодаря собственным очкам и тем, что она отобрала у Лань Яньцзяо, она опередила ближайшего соперника более чем на двести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на трибунах Лань Цинкуан с глубоким, проницательным взглядом наблюдал за ней и бросил стоявшему рядом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исходящая от него аура недовольства, окружающие могли бы подумать, что он хвалит девушку. Тайхуа даже бровью не повел, лишь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улыбку Лань Цинкуана дрогнуть. Он мрачно усмехнулся, глядя на Тайхуа, и развернулся, чтобы уйти. Отходя,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соревнование, интересно, мой драгоценный сынок сейчас плачет? Надо пойти утешить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Яньцзяо лежал в своем роскошном экипаже, запряженном небесными единорогами, а лекарь обрабатывал ему рану на ноге. Врач достал тонкий, как крыло цикады, нож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держитесь. Мне нужно срезать омертвевшие ткани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Укусы дицзана вызывали быстрое некротическое поражение тканей. У Лань Яньцзяо была особая конституция, из-за которой он не мог принимать лекарства, поэтому ему приходилось терпеть боль на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давай быстрее! — раздраженно бросил он, отворачиваясь. Подумав, он схватил фрукт из вазы и принялся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И, стоявший рядом, с болью в сердце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следующий раз не ходите в такие опасные места. Ваше тело совсем не приспособлено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организма Лань Яньцзяо раны у него не затягивались сами собой, а любые лекарства — даже самые простые пилюли для насыщения — отторгались телом. С самого детства окружающие дрожали над ним, боясь, что он поранится, и гадали, как он выживет в этом жестоком мире совершенствования, полном чудовищ 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Яньцзяо не мог смотреть, как нож касается его ноги, и отвернулся к окну. В этот момент мимо экипажа проходила Ло Шуюй, занявшая первое место. Она оказалась как раз в поле его зрения, и какая-то девушка с улыбкой перевязывала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расстояния Лань Яньцзяо отчетливо видел рану на руке Ло Шуюй — глубокий след от его собственных клыков. Вспомнив унижение, которое он испытал в схватке с ней, он внезапно почувствовал, как ноющая боль в ноге отступила, а тело наполнилось силой, будто он мог пробежать несколько тысяч метров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не отрывая взгляда от Ло Шуюй. Его разум заполнили мысли о мести, и он даже не заметил, как лекарь закончил чистку и начал засыпать рану порошком. От жжения он вздрогнул, но Ю И тут же прижал его к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тур соревнований проходил на Утесе Ножевого Ветра, где участникам предстояло состязаться в скорости восхождения. Использовать внешние предметы или духовную энергию было запрещено — только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Утес оправдывал свое название: ветер здесь был острым, как лезвие, и без духовной защиты кожу мгновенно покрывали порезы. Глядя на условия второго этапа, Ю И порадовался, что Лань Яньцзяо выбыл в первом — если бы его так посекло ветром, он мог бы истечь кровью. Однако, желая увидеть позор Ло Шуюй, Лань Яньцзяо, опираясь на трость, все же приковылял к подножию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девушки, с детства приученные к физическим нагрузкам, стояли у подножия,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 Ло, — раздался рядом насмешливый голос. — Вы были так близки к успеху в первом туре. Интересно, удастся ли вам занять первое место и во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повернула голову. На нее с любопытством смотрел красивый юноша — это был Хун Сянъюй из секты Фэйхуа, о котором ее предупреждал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промолчала, продолжая разминку. Размяв запястья, она дождалась сигнала и с места совершила мощный прыжок, зацепившись за самый высокий выступ, до которого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карабкалась вверх. Свист ветра резал уши, на лице проступила острая боль, и в нос ударил запах крови. Чем выше она поднималась, тем сильнее кровоточили раны — не только у нее, но и у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Сянъюй, лезущий чуть ниже и левее, поднял голову. В его карих глазах мелькнула тревога, но жажда победы взяла верх. Он отпустил камень правой рукой, едва заметно дернул рукавом, и серебряная игла, прорезав яростный ветер, устремилась к запястью Ло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Шуюй, чьи чувства были обострены, уловила посторонний звук. Она инстинктивно дернулась, развернулась спиной к скале и, крепко вцепившись в камни, метнула на Хун Сянъюя ледяной,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холодный взгляд сверху вниз заставил Хун Сянъюя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Шуюй слегка нахмурилась и холодно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попробуешь напасть, после окончания соревнований я тебя покалечу.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Сянъюй не вынес такого высокомерия. Он снова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Шуюй, не будь такой самоуверенной. Ты всего лишь на начальной стадии Чжуцзи, как смеешь угрожать мне? Смотри, как бы ветер на этом утесе не отрезал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аура, исходящая от нее, поползла в сторону Хун Сянъюя. Холод пробирал до костей, и юноша невольно вздрогнул. Вспыльчивый по натуре, он не мог стерпеть такого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только тур закончится, найдем место и сразимся. Посмотрим, на что ты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кто-то из других участников попытался обойти их, но, не выдержав яростных порывов ветра, сорвался и полетел вниз прямо между ними. В этот момент, когда их взгляды на секунду разделились, Ло Шуюй слизнула кровь, стекавшую по щеке,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ждать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http://bllate.org/book/18886/1844735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