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едва забрезжил, птичий щебет возвестил о приходе нового дня, и мгла, окутывавшая Спринг-Спрингс, начала постепенно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гнетущей атмосферы на Золотом озере, в доме мэра царил хаос: перевёрнутые столы, разбросанные бумаги и госпожа Элли, лежащая без сознания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 мэр Маркус тяжело вздохнул. — Пятьдесят лет прошло, а ты с порога приготовил мне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приводить спальню в порядок: поднял упавшую лампу, аккуратно расставил вещи, приложил холодный компресс к шишке на затылке женщины и вскоре вернул дому прежний опрятный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виллы яростно застучали. Мэр широкими шагами направился к выходу. Он ожидал увидеть пожарных, пришедших сообщить о возгорании, но гость оказался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 мэр не сдержал изумления. Он никак не ожидал, что Джек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поддерживая Му Ин, словно беженцы, ввалился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Слухи о Золотом озере правдивы, там действительно есть чудовище! — Чжоу У тяжело дышал, вцепившись в рукав мэра Маркуса, и в его голосе сквозило отчаяние. — Это чудовище преследовало меня без остановки. Дядя, вызывай полицию, пусть военные разберутся с этими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мой мальчик, не торопись, рассказывай по порядку, — мэр Маркус усадил их на стулья, а затем мельком взглянул на Нину, которая сидела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холодная, взгляд расфокусирован, сердцебиение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Маркус потянулся к кобуре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продолжал без умолку болтать. После того как он угодил в беду на озере, лучшим решением ему показалось бегство в дом мэра, чтобы тот сам разобрался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крокодилоголовый, теперь ты от меня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мысленно сплюнул, но не успел он закончить мысль, как услышал щелчок предохранителя. Мэр Маркус держал в руке пистолет и с равнодушным видом поглядывал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Чжоу У пробежал холодный пот. На самом деле, он давно чувствовал неладное и понимал, что с Му Ин что-то не так, но не ожидал, что мэр окажется настолько жестоким. Неужели он собирается убить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инстинктивно поднял руки. Он мог бы попытаться спасти Му Ин, но перед лицом неминуемой смерти выбрал собственное спасение. Он не собирался ловить пулю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вдруг рассмеялся — в его голосе слышались сарказм и насмешка. Не обращая внимания на Му Ин, он направил дуло прямо на Чжоу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замер и поспешно воскликнул:</w:t>
      </w:r>
    </w:p>
    <w:p w:rsidR="00BB20FC" w:rsidRPr="00357A74" w:rsidRDefault="00357A74" w:rsidP="00BB20FC">
      <w:pPr>
        <w:jc w:val="left"/>
        <w:rPr>
          <w:sz w:val="28"/>
          <w:lang w:val="en-US"/>
        </w:rPr>
      </w:pPr>
      <w:r w:rsidRPr="00357A74">
        <w:rPr>
          <w:sz w:val="28"/>
          <w:lang w:val="en-US"/>
        </w:rPr>
        <w:t>— Дядя,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сможешь вернуться. Неужели все мои старания пошли прахом? — улыбка исчезла с лица Маркуса. Его черты исказились от злобы, он процедил сквозь зубы: — У тебя два выбора. Первый: ты забираешь Нину и проваливаешь обратно на Золотое озеро, и я сделаю вид, что ничего не произошло. Второй: ты умрешь прямо здесь, от моей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У было множество вопросов, но обстоятельства давили на него. Стиснув зубы, он выбрал первый вариант, причем без колебаний. В конце концов, стоило ему покинуть Спринг-Спрингс и спастись от нынешней угрозы, как мэр узнает, вернулся он на озеро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поверхностные мысли были тут же прочитаны.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Глупый мальчишка, одни мышцы, а мозга никакого, — холодно произнес Маркус. — Конечно, я не позволю тебе отправиться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фильм Изгоняющий дьявола, вышедший десяток лет назад? — спросил мэр.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не понимал, к чему мэр заговорил о кино, но в такой ситуации ему оставалось только отрицательно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основанная на реальных событиях. В Мэриленде мальчик по имени Роланд Доу был одержим демоном, и его родители просили католическую церковь прислать экзорциста, — в глазах Маркуса читалась уверенность в успехе. — А я куда богаче 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договорюсь с церковью, и четверо экзорцистов отправятся на Золотое озеро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системы:</w:t>
      </w:r>
    </w:p>
    <w:p w:rsidR="00BB20FC" w:rsidRPr="00357A74" w:rsidRDefault="00357A74" w:rsidP="00BB20FC">
      <w:pPr>
        <w:jc w:val="left"/>
        <w:rPr>
          <w:sz w:val="28"/>
          <w:lang w:val="en-US"/>
        </w:rPr>
      </w:pPr>
      <w:r w:rsidRPr="00357A74">
        <w:rPr>
          <w:sz w:val="28"/>
          <w:lang w:val="en-US"/>
        </w:rPr>
        <w:t>【Предварительное задание: дожить до рассвета. Выполнено.】</w:t>
      </w:r>
    </w:p>
    <w:p w:rsidR="00BB20FC" w:rsidRPr="00357A74" w:rsidRDefault="00357A74" w:rsidP="00BB20FC">
      <w:pPr>
        <w:jc w:val="left"/>
        <w:rPr>
          <w:sz w:val="28"/>
          <w:lang w:val="en-US"/>
        </w:rPr>
      </w:pPr>
      <w:r w:rsidRPr="00357A74">
        <w:rPr>
          <w:sz w:val="28"/>
          <w:lang w:val="en-US"/>
        </w:rPr>
        <w:t>【Обновление основного задания: прибыть на Золотое озеро в сопровождении четырех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впал в отчаяние —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У побледнел и, кажется, смирился, Маркус опустил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использовать этих четверых ребят как приманку, чтобы разузнать обстановку с крокодилом-монстром, своего рода разведчики для экзорцистов. Но, судя по всему, двое из них уже мертвы, Нина превратилась в живой труп, и только Джек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монстр не оставлял никого в живых. Неужели он ранен? Или произошло что-то непредвиденное? Если так, то сама судьба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ждешь? Иди за мной, — Маркус повел Чжоу У в подвал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были на грани помешательства. В конце концов, это был не просто фильм, а многоканальная трансляция: с одной стороны — босс, готовящийся явить себя миру, с другой — мэр, плетущий свои интриги. Зрители не знали, за чем следить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Чжо Оу говорит нежности! Он снова пытается охмурить босса!</w:t>
      </w:r>
    </w:p>
    <w:p w:rsidR="00BB20FC" w:rsidRPr="00357A74" w:rsidRDefault="00357A74" w:rsidP="00BB20FC">
      <w:pPr>
        <w:jc w:val="left"/>
        <w:rPr>
          <w:sz w:val="28"/>
          <w:lang w:val="en-US"/>
        </w:rPr>
      </w:pPr>
      <w:r w:rsidRPr="00357A74">
        <w:rPr>
          <w:sz w:val="28"/>
          <w:lang w:val="en-US"/>
        </w:rPr>
        <w:t>— Вот уж поистине смелый человек.</w:t>
      </w:r>
    </w:p>
    <w:p w:rsidR="00BB20FC" w:rsidRPr="00357A74" w:rsidRDefault="00357A74" w:rsidP="00BB20FC">
      <w:pPr>
        <w:jc w:val="left"/>
        <w:rPr>
          <w:sz w:val="28"/>
          <w:lang w:val="en-US"/>
        </w:rPr>
      </w:pPr>
      <w:r w:rsidRPr="00357A74">
        <w:rPr>
          <w:sz w:val="28"/>
          <w:lang w:val="en-US"/>
        </w:rPr>
        <w:t>— О чем вы думаете? Это фильм ужасов, вы не видите, что мэр снова затевает недоброе?</w:t>
      </w:r>
    </w:p>
    <w:p w:rsidR="00BB20FC" w:rsidRPr="00357A74" w:rsidRDefault="00357A74" w:rsidP="00BB20FC">
      <w:pPr>
        <w:jc w:val="left"/>
        <w:rPr>
          <w:sz w:val="28"/>
          <w:lang w:val="en-US"/>
        </w:rPr>
      </w:pPr>
      <w:r w:rsidRPr="00357A74">
        <w:rPr>
          <w:sz w:val="28"/>
          <w:lang w:val="en-US"/>
        </w:rPr>
        <w:t>— Ха-ха-ха, наслаждайтесь миром, пока можно. Я слышал слухи, что скоро придут Охотники за душами.</w:t>
      </w:r>
    </w:p>
    <w:p w:rsidR="00BB20FC" w:rsidRPr="00357A74" w:rsidRDefault="00357A74" w:rsidP="00BB20FC">
      <w:pPr>
        <w:jc w:val="left"/>
        <w:rPr>
          <w:sz w:val="28"/>
          <w:lang w:val="en-US"/>
        </w:rPr>
      </w:pPr>
      <w:r w:rsidRPr="00357A74">
        <w:rPr>
          <w:sz w:val="28"/>
          <w:lang w:val="en-US"/>
        </w:rPr>
        <w:t>— Охотники за душами? Тот самый актерский профсоюз, который специализируется на убийстве боссов?!</w:t>
      </w:r>
    </w:p>
    <w:p w:rsidR="00BB20FC" w:rsidRPr="00357A74" w:rsidRDefault="00357A74" w:rsidP="00BB20FC">
      <w:pPr>
        <w:jc w:val="left"/>
        <w:rPr>
          <w:sz w:val="28"/>
          <w:lang w:val="en-US"/>
        </w:rPr>
      </w:pPr>
      <w:r w:rsidRPr="00357A74">
        <w:rPr>
          <w:sz w:val="28"/>
          <w:lang w:val="en-US"/>
        </w:rPr>
        <w:t>— Погодите, новичок спрашивает: актеры могут охотиться на боссов? Боссы ведь такие сильные, как люди могут их одолеть?</w:t>
      </w:r>
    </w:p>
    <w:p w:rsidR="00BB20FC" w:rsidRPr="00357A74" w:rsidRDefault="00357A74" w:rsidP="00BB20FC">
      <w:pPr>
        <w:jc w:val="left"/>
        <w:rPr>
          <w:sz w:val="28"/>
          <w:lang w:val="en-US"/>
        </w:rPr>
      </w:pPr>
      <w:r w:rsidRPr="00357A74">
        <w:rPr>
          <w:sz w:val="28"/>
          <w:lang w:val="en-US"/>
        </w:rPr>
        <w:t>— Сразу видно новичка. За завершение фильма дают очки огня, на которые актеры покупают усиления. А за убийство босса дают еще больше. Люди готовы рискнуть всем ради наживы. Есть те, кто специализируется на детективных сценариях, а есть те, кто идет на смертельный риск ради боссов.</w:t>
      </w:r>
    </w:p>
    <w:p w:rsidR="00BB20FC" w:rsidRPr="00357A74" w:rsidRDefault="00357A74" w:rsidP="00BB20FC">
      <w:pPr>
        <w:jc w:val="left"/>
        <w:rPr>
          <w:sz w:val="28"/>
          <w:lang w:val="en-US"/>
        </w:rPr>
      </w:pPr>
      <w:r w:rsidRPr="00357A74">
        <w:rPr>
          <w:sz w:val="28"/>
          <w:lang w:val="en-US"/>
        </w:rPr>
        <w:t>— Именно. Хотя такие сильные актеры встречаются редко.</w:t>
      </w:r>
    </w:p>
    <w:p w:rsidR="00BB20FC" w:rsidRPr="00357A74" w:rsidRDefault="00357A74" w:rsidP="00BB20FC">
      <w:pPr>
        <w:jc w:val="left"/>
        <w:rPr>
          <w:sz w:val="28"/>
          <w:lang w:val="en-US"/>
        </w:rPr>
      </w:pPr>
      <w:r w:rsidRPr="00357A74">
        <w:rPr>
          <w:sz w:val="28"/>
          <w:lang w:val="en-US"/>
        </w:rPr>
        <w:t>— Вы что, правда не знаете? В сообществе актеров, выбирающих высокий уровень сложности, этот босс-крокодил имеет рейтинг три S. Я слышал, Охотники за душами давно положили на него глаз. Как только фильм вышел в прокат, они через отладчика пробрались в список кандидатов на роли в Озерном ужасе!</w:t>
      </w:r>
    </w:p>
    <w:p w:rsidR="00BB20FC" w:rsidRPr="00357A74" w:rsidRDefault="00357A74" w:rsidP="00BB20FC">
      <w:pPr>
        <w:jc w:val="left"/>
        <w:rPr>
          <w:sz w:val="28"/>
          <w:lang w:val="en-US"/>
        </w:rPr>
      </w:pPr>
      <w:r w:rsidRPr="00357A74">
        <w:rPr>
          <w:sz w:val="28"/>
          <w:lang w:val="en-US"/>
        </w:rPr>
        <w:t>— Не может быть. Хотя они и сильны, мне кажется, это самоубийство. Крокодила невозможно убить!</w:t>
      </w:r>
    </w:p>
    <w:p w:rsidR="00BB20FC" w:rsidRPr="00357A74" w:rsidRDefault="00357A74" w:rsidP="00BB20FC">
      <w:pPr>
        <w:jc w:val="left"/>
        <w:rPr>
          <w:sz w:val="28"/>
          <w:lang w:val="en-US"/>
        </w:rPr>
      </w:pPr>
      <w:r w:rsidRPr="00357A74">
        <w:rPr>
          <w:sz w:val="28"/>
          <w:lang w:val="en-US"/>
        </w:rPr>
        <w:t>— Эй, я понимаю, объяснять новичкам — это одно, но зачем спойлерить?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Чжоу У и Му Ин в подвале, Маркус медленно поднялся на второй этаж и вернулся в разграбленную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проблемный Джек, с другой — украденные документы. Даже всегда невозмутимый мэр начал терять терпение. Он посмотрел на женщину, лежащую без сознания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моя бесполезная Элли. Если бы ты закричала хоть немного громче, я бы не позволил ему унести документы, — Маркус с отвращением смотрел на ровесницу. — Бесполезные люди не заслуживают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почти благоговейно, взял подушку и прижал ее к лицу Элли. Женщина без сознания не могла сопротивляться, но ощущение нехватки кислорода заставило ее тело непроизвольно содрогнуться во сне. Возможно, это слабое движение заставило Маркуса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ты моя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Маркус отбросил подушку и тихо погладил ее постаревшее лицо:</w:t>
      </w:r>
    </w:p>
    <w:p w:rsidR="00BB20FC" w:rsidRPr="00357A74" w:rsidRDefault="00357A74" w:rsidP="00BB20FC">
      <w:pPr>
        <w:jc w:val="left"/>
        <w:rPr>
          <w:sz w:val="28"/>
          <w:lang w:val="en-US"/>
        </w:rPr>
      </w:pPr>
      <w:r w:rsidRPr="00357A74">
        <w:rPr>
          <w:sz w:val="28"/>
          <w:lang w:val="en-US"/>
        </w:rPr>
        <w:t>— Бесполезная Элли, если бы ты не отказалась вступать в общину, сейчас ты была бы прекраснее Нины. Твоя молодость была бы запечатлена в самом расцвете — это дар Источника вечной молодости. Однажды Спринг-Спрингс станет таким же, как то древнее племя, и все будут жить в вечном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Элли очнулась и прошептала, ее голос, как и лицо, звучал очень старчески. — Как ты мог позволить Нине пойти туда? Она ведь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спокойное лицо Маркуса внезапно исказилось от ярости. — Этот ублюдок, которого ты родила от какого-то дикаря, оскверняет нашу кровь. Если бы мне не нужно было скрывать свою личность, я бы даже не позволил вписать ее в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Элли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Нина была не дочерью Маркуса, а внучкой. Чтобы оправдать свой возраст, Маркус инсценировал собственную смерть, убил сына и занял его место, взяв Нину на воспитание и запретив Элли говорить ей правду. Каждый раз, когда они выходили в город и слышали от жителей, как Маркус похож на своего отца, ее пробирала дрожь от ужаса. А Элли, с детства вынужденная скрывать свою личность, к старости была вынуждена играть роль жены мэра. Иногда ей казалось, что Источник вечной молодости принес семье не благословение, 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 холодно рассмеялся:</w:t>
      </w:r>
    </w:p>
    <w:p w:rsidR="00BB20FC" w:rsidRPr="00357A74" w:rsidRDefault="00357A74" w:rsidP="00BB20FC">
      <w:pPr>
        <w:jc w:val="left"/>
        <w:rPr>
          <w:sz w:val="28"/>
          <w:lang w:val="en-US"/>
        </w:rPr>
      </w:pPr>
      <w:r w:rsidRPr="00357A74">
        <w:rPr>
          <w:sz w:val="28"/>
          <w:lang w:val="en-US"/>
        </w:rPr>
        <w:t>— К тому же, ты правда думаешь, что я позволил бы Нине обрести бессмертие? Этому избалованному, пустоголовому отродью? Мой «друг» — живой труп — уже там, и первое, что он сделает — отомстит мне через Нину. Она уже давно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лицо Элли побелело. Ей не хватало воздуха, голова кружилась, и от страха и гнева она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со времен Великих географических открытий следовала завету Понсе де Леона — найти Источник вечной молодости во Флориде. Ради этой цели предки основали тайное общество, существующее уже столетия, и лишь в этом веке обнаружили Золотое озеро. Но слабые духом не могли пройти испытание Источника. Он сам когда-то семь дней изнывал от мук, избежал шести смертельных опасностей и в последний день убил собственного сына, чтобы получить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победитель, прошедший через все испытания. Как может этот тупой, помешанный на романтике отпрыск унаследовать такое величие? Элли тоже — завела семью с мужчиной не из организации, открыто пойдя против него. Эти бесполезные потомки не достойны дара, лишь он один обладает правом владеть Золотым озером! Виновато во всем только то чудовище, оставшееся там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организацию, посылая на смерть бесчисленное множество людей, не жалея даже детей членов общины, лишь бы разузнать, в каком состоянии находится монстр. Но прошло пятьдесят лет, а оно все еще обитало на озере, без разбора вонзая когти в каждого нарушителя, не давая Маркусу продвинуться ни на шаг. Даже тот калека вернулся — ведь он лично нанимал священника для обряда изгнания духа, кто бы мог подумать, что ненависть призрака столь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 потер виски, вернул себе безупречный вид и широким шагом вышел с виллы. Нужно предупредить остальных — ситуация критическая, медлить нельзя. Возможно, уже сегодня днем те четверо экзорцистов прибудут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 в хижине на Золотом озере, Чжо Юй обнимал Аша, поглаживая его спутанные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ты меня не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его объятиях дрожал — от напряжения, тревоги или обиды. Чжо Юй опустил взгляд и заметил, что выражение лица Аша почти не изменилось, но глаза, похожие на глубокое озеро, в которое наконец пробился солнечный свет, стали невероятно прозрачными 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 сильно повзрослел, но лицо его стало еще страшнее. Та часть, что была деформирована, долгое время находилась под маской, что привело к сильному гниению — плоть местами сошла, обнажив кости, а лишнюю кожу Аш содрал сам. Неудивительно, что босс не хотел показывать свое лицо: пятьдесят лет назад в нем еще угадывались человеческие черты, а теперь это был получереп, от вида которого в фильмах ужасов зрители визжали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сторона лица сильно изменилась. Юношеская мягкость стерлась годами убийств, оставив лишь зрелость. Черты лица стали острее, а линия челюсти и прямой нос вызывали бы зависть у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статный, идеальный американец.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жаль, что ты рыжий, а не блондин, недостаточно типично. А то мог бы сыграть Капитана Флориду, а я стал бы твоим агентом, — Чжо Юй в шутку похлопал его по голове. — Ладно,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серьезным:</w:t>
      </w:r>
    </w:p>
    <w:p w:rsidR="00BB20FC" w:rsidRPr="00357A74" w:rsidRDefault="00357A74" w:rsidP="00BB20FC">
      <w:pPr>
        <w:jc w:val="left"/>
        <w:rPr>
          <w:sz w:val="28"/>
          <w:lang w:val="en-US"/>
        </w:rPr>
      </w:pPr>
      <w:r w:rsidRPr="00357A74">
        <w:rPr>
          <w:sz w:val="28"/>
          <w:lang w:val="en-US"/>
        </w:rPr>
        <w:t>— Что же на самом деле произошло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http://bllate.org/book/18901/1847760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