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на меня смотрит? Неужели хочет подставить и обвинить в том, чего я не совершала?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она! — Сяо Ли указал пальцем на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опешила. Как это вообще могло коснуться её? Ах, да, она же Культиватор Слова, чьи слова обретают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старший, я вас совсем не знаю. Должно быть, здесь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Дай, не говоря ни слова, метнул в Юй Цин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мой ученик стал бы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никак не ожидала, что старейшина Дай окажется настолько импульсивным, и на мгновение замерла от изумления. Затем она подсознательно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пронеслась мимо щеки Юй Цин, срезав лишь один волосок. Юй Цин облегченно выдохнула: к счастью, в критический момент её Сила Слова снова сработала. По правде говоря, она сама не была уверена в успехе — уворачиваться было уже поздно, оставалось только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Дай хотел нанести еще один удар, но старейшина Оуян уже заслонил Юй Цин собой. Сян Шуми, перепугавшись не на шутку, поспешила проверить, всё ли в порядке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Юй Цин, ты… ты не ранена? — Сян Шуми в гневе выхватила меч. — Старейшина Дай, что это значит? Почему вы начали действовать, не разобравшись в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Шуми, я в порядке, — Юй Цин подошла к старейшине Оуяну. — Старейшина Дай, я не знаю, в чем вы меня подозреваете, но вы даже не объяснили, что произошло, и начали нападать без разбора! В таком случае, нам тоже нет смысла проявлять к вам любезность, — твердо произнесла Юй Цин, поправляя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Дай был в ярости. Его лоб покрылся испариной, а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еще смеешь спрашивать, что случилось! Сама не понимаешь? Ты поссорилась с моим учеником Сяо Ли и ранила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услышав это,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я поссорилась с ним и ранила его? Он на 1-м уровне стадии Закладки Основания, а я — на 7-м уровне стадии Очистки Ци. Я его ранила? Вы не уверены в своем ученике или в самих себе? Смешно даже такое слушать! Нельзя же вот так просто очернять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Дай дрожащей рукой указал на 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негодница!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Похоже, старейшина Дай невзлюбил Юй Цин и намеренно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шепот за спиной, старейшина Дай едва не выплюнул кровь от возмущения! Что значит намеренно придирается? Разве эта девчонка с её ничтожным уровнем культивации стоит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Сяо Ли,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дрожа, вышел вперед, но промолчал. Сян Шуми уже собиралась броситься к нему с расспросами, но Юй Цин удержала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Шуми, не горячись.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 с жалостью посмотрела на 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слишком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подал голос старейшина Оуян: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Дай, ты не можешь предъявить доказательств, а твой ученик молчит. Может, на этом и закончим?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меня нет доказательств? Раны на лице Сяо Ли — вот доказательство! — отчеканил старейшина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докажете, что это я его ранила? Опираясь на его пустую болтовню или на ваши догадки? Если мой учитель узнает, что вы так со мной обращаетесь, боюсь, он не сможет спокойно продолжать медитацию в уединении!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 на язык, не смей давить на меня своим учителем! А у вас есть доказательства, что Юй Цин не нападала? — Старейшина Дай смотрел на Юй Цин с таким презрением, что был готов прихлопнуть её на месте, но присутствие множества свидетелей его останавливало.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ошибаетесь! У меня есть доказательства, — Сян Шуми вышла вперед и достала Камень Запечатления. — С самого начала я записывала всё, что мы делали с младшей сестрой Юй Цин. Посмотрите сами. — Она гордо улыбнулась, предвкушая, как поставит обидчика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ожидала, что привычка Сян Шуми записывать происходящее станет её спасением. Похоже, она не ошиблась в выборе подруги! Теперь и она сама будет всегда носить с собой Камень Запечатления.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Шуми активировала камень, и в воздухе возникла проекция. На ней было видно, как девушки тренировались летать на мечах, как Юй Цин случайно выронила меч, как Камень Запечатления упал на землю и как Сян Шуми взлетела, чтобы спасти подругу. За всё это время Сяо Ли даже не появлялся!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что это значит?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затрясся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учитель… Я не смог найти того ученика, поэтому наугад обвинил первого попавшегося… Я не думал, что вы так разозлитесь… Учитель,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Дая стало пепельно-синим.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поднял такой шум ради тебя, а ты посмел обмануть меня? — Однако при стольких свидетелях он не мог просто так признать ошибку. — Так кто же тогда ранил моего ученика?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лишь молча закатила глаза. Даже поняв, что ошибся, он не извинился? Невежливо. Впрочем, она решила не связываться — сейчас она была лишь слабой ученицей без всякого веса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Ли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забудем? Это сущая мелочь…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Дай не ответил. Зайдя так далеко, он не мог просто уйти — это было бы унизительно и нелепо. Ему нужно было найти виновного,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учениц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Дай,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старейшины Дая блеснули. Он уже собирался заставить её извиниться и переписать правила секты, как вдруг ученица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 в том, что не предупредила Сяо Ли о камне, когда он шел, не глядя под ноги. Я заслуживаю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Ли мгновенно изменилось. Он пропал! Вокруг послышался ропот: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Сяо Ли такой подлый? Сам упал и винит других, что не предупредили? И такой скандал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позорище на весь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ему, кто просил его быть таким высокомерным?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Оуян вмешался, чтобы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Дай, твой ученик запутался. Накажи его затворничеством, да и закончим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Дай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излишне горяч, надеюсь, вы не в обиде. — Он помог ученице подняться. — Вставай. Впредь, если случится подобное, сообщай сразу, мы восстановим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невольно закатила глаза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красноречия. Если бы я не была Культиватором Слова, твоя духовная энергия уже лишила бы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отправляйся в затвор на три дня, чтобы обдумать свое поведение! Больше никаких инцидентов. Ну, раз всё улажено, расходитесь! Завтра продолжим занятия. — С этими словами он удалился вместе с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Оуян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 тоже свободен. Возвращайтесь и не забывайте практиковаться!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поспешно согласились — никому не хотелось попасть в класс к старейшине Даю из-за плохих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Шуми, сегодня я многим обязана тебе! — улыбнулась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ну какие могут быть формальности между нами? — Сян Шуми взяла её под руку. — Пойдем съедим чего-нибудь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я как раз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Трапезную, когда к ним, запыхавшись, подбежал Цзян 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сестренка, говорят, у тебя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http://bllate.org/book/18918/1850203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