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вскоре вернулась на Гору Ледяной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считалась святым местом для совершенствования учеников секты, и в обычное время, чтобы попасть сюда, требовалось тратить баллы заслуг, выкупая часы тренировок. Однако талант Лю Шаньшань на протяжении тысячи лет оставался непревзойденным, поэтому глава секты сделал для нее исключение: ей позволили построить небольшой домик в месте с самой высокой концентрацией духовной энергии, где она могла жить и практиковаться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лишний раз не пересекаться с главной героиней, Лю Шаньшань решила, что в ближайшее время будет вести уединенный образ жизни. Она планировала дождаться прорыва на стадию Зарождающейся Души, обрести силу для защиты самой себя, а затем покинуть секту для странствий — подальше от героини,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тренировок на Горе Ледяной Души Лю Шаньшань ни разу не спускалась вниз, а Е Лань и Се Сыянь беспокоили ее лишь дважды или трижды. Она полагала, что, скрываясь таким образом, не навлечет на себя внимание Вэнь Цинли, но судьба распорядилась иначе: тому, чему суждено случиться,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рано утром в дверь постучали. Лю Шаньшань с любопытством открыла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Е Лань и Се Сыянь, а между ними — дрожащая от холода прелестная девушка, закутанная в верхнюю одежду Е Ланя. Она напоминала нежный цветок, трепещущий на ветру. Кончик носа у незнакомки покраснел, а на ресницах застыл иней, что лишь подчеркивало ее ослепительную красоту, придавая ей особый, трогательный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Вэнь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Шаньшань открыла дверь, Вэнь Цинли нетвердой рукой потянулась к ней, выдавила из себя слабую улыбку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с изумлением смотрела на троицу, не понимая, что они задумали. Се Сыянь, заметив, что Лю Шаньшань застыла и не спешит приглашать их внутрь,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снаружи слишком холодно. Цинли пока лишь на средней ступени стадии Очистки Ци и не выдержит такого мороза. Может, позволишь нам войти и поговорить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Лю Шаньшань противилась этому, она все же впустила гостей. Планировка домика была предельно простой: лишь предметы первой необходимости, никаких украшений. Е Лань оказался здесь впервые и невольно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и без того была не в духе, что ее разбудили ни свет ни заря, а вид Вэнь Цинли лишь усилил раздражение. Вопрос прозвучал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уловил неприязнь в ее голосе и, решив, что та ревнует,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не знаешь: Цинли теперь тоже практикует технику водной стихии, поэтому она хотела бы некоторое время совершенствоваться на Горе Ледяной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Шаньшань не особо удивилась. В романе у Вэнь Цинли был смешанный духовный корень трех стихий — воды, дерева и металла, и впоследствии она действительно выбрала основной стихией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 на Горе Ледяной Души требует немалых баллов заслуг. Младшая сестра Вэнь только присоединилась к секте, боюсь, она не сможет их оплатить, — доброжелательно напомнила Лю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— не проблема. Все расходы Цинли я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 с благодарностью посмотрела на Е Ланя, ее взгляд светился обожанием. Е Лань, явно наслаждаясь таким вниманием, невольно выпятил грудь. Лю Шаньшань, глядя на них,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старший брат так щедр, то младшей сестре Вэнь остается только спокойно практиковаться. Но зачем вы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Лучшее место для совершенствования на этой горе — твой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посмотрела на нее,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Сыянь, ты хочешь, чтобы я съехала, а младшая сестра Вэнь заняла 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я не смею! Старшая сестра Лю, пожалуйста, не поймите неправильно! Старшая сестра Се имела в виду, что мне хватило бы и маленькой комнатки, — прошептала Вэнь Цинли. Неизвестно, от холода или от страха перед Лю Шаньшань, но ее тело продолжало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взгляни сама: здесь всего одна спальня. Если я отдам ее тебе, не значит ли это, что мне придется съехать? — холодно отрезала Лю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Сыянь сделала глоток чая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Поставим в спальне еще одну маленькую кровать, места всем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делить комнату с кем-либо, — прямо отказала Лю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старшая сестра, забудьте! Не стоит ставить старшую сестру Лю в неловкое положение. Мне все равно, где совершенствоваться. Вы так дружны, не ссорьтесь из-за меня, — с готовностью произнесла Вэнь Цинли и, поднявшись, потянула Е Ланя за рукав,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Сыянь не сдвинулась с места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почему ты стала такой мелочной? Гора Ледяной Души предназначена для всех учеников, ты и так занимаешь это место столько лет. Неужели в тебе не найдется широты души для одной лишней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младшая сестра. Пусть Цинли составит тебе компанию, не будет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твердо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старшая сестра, больше не говорите об этом.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Лю Шаньшань поддалась на их уговоры и позволила Вэнь Цинли поселиться у нее, после чего ситуация вышла из-под контроля. Духовные камни, травы и даже сокровища, подаренные родителями — стоило Е Ланю или Се Сыянь увидеть что-то ценное, как они тут же требовали отдать половину Вэнь Цинли. Если Лю Шаньшань отказывалась, они мгновенно менялись в лице. Вэнь Цинли сама не просила, но каждый раз, когда Е Лань или Се Сыянь заводили разговор, она молча стояла рядом, словно ребенок, ожидающий свою долю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Шаньшань стоит на своем, Е Лань и Се Сыянь почувствовали, что теряют лицо, и их тон стал куда менее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я и не замечал раньше, что ты настолько бессердечна. Или нам с братом Е нужно встать перед тобой на колени и кланяться, чтобы ты согласилась? — язвительно процедила Се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свои условия. Сколько нужно духовных камней или трав? Я все оплачу, — ледяным тоном добавил 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давайте закончим. Старшая сестра Лю меня не любит и не хочет жить вместе — это я во всем виновата, что не смогла ей понравиться, — Вэнь Цинли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 Сыянь вспыхнула ярость, она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вина лишь в том, что у тебя, Цинли, такое миловидное личико, которое всем нравится. Некоторые просто боятся, что если ты будешь рядом каждый день, их затмят, и тогда их никто больше не полюбит!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Ланя, устремленный на Лю Шаньшань, стал еще холоднее. Он спросил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что нужно сделать, чтобы ты согласилась? Тебе доставляет удовольствие видеть, как все вокруг расстроены из-за тебя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Шаньшань, почувствовав гнев, с силой швырнула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хозяйка здесь пока я. Вы что, решили принудить меня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Цинли, испугавшись,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старшая сестра Се, не нужно больше беспокоить старшую сестру Лю. Мой духовный корень слишком слаб, даже на Горе Ледяной Души мне не достичь успеха. — Ее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жалкий вид Вэнь Цинли, Е Лань почувствовал, будто что-то ударило его в самое сердце. Он вскочил, крепко схватил девушку за руки и яростно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Шаньшань, не думай, что если ты дочь Великого старейшины, то можешь творить в секте что угодно! Я обязательно доложу об этом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увел Вэнь Цинли. Се Сыянь также холодно фыркнула и, не сказав Лю Шаньшань ни слова, гневно взмахнула рукавами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http://bllate.org/book/18919/1850414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