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Мастер Цай не удостоил её взглядом, не отрываясь от глиняной чашки в руках, — каждый год одно и то же. Как только всё заканчивается, они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накаляется, Мэн Цзыинь поспешил вмешаться, опасаясь новой перепалки: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придут обе младшие сестры, я встану с ними к плите. Приготовлю пару блюд, чтобы вы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 в Юйфэне издревле отмечали шумными храмовыми ярмарками. С самого полудня в городе не смолкали петарды, а на сцене перед Храмом Божества Земли представления сменяли друг друга без перерыва. Торговцы, чьи лавки тянулись вдоль всей улицы, облачились в праздничные ватные халаты и встречали гуляющих приветливыми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выбрала подарок для Танъюань в лавке с колокольчиками и бубнами, расплатилась медяками, но, обернувшись, не обнаружила рядом Су Ю. Прижимая к груди сверток, она пробилась сквозь плотную толпу и наконец выбралась к сцене. Отбросив со лба мешавшую челку, она увидела Су Ю: та стояла посреди зрителей и зачарованно смотрела на Цай Сяовэнь, выступавшую на подмостках.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Сяовэнь, ученица ветви секты Эмэй, мастерски владела железным веером. Среди немногих последователей Эмэй в городе она была одной из тех, кто начал обучение раньше остальных. Сейчас она вместе с младшими учениками исполняла танец с веерами — обязательный номер программы на каждой ярмарке. Фэнлин это не удивило. Её поразил взгляд Су Ю. В нём сквозило такое упоение, какого не должно быть при взгляде на младшую сестру, даже если та необычайно мила. Фэнлин снова перевела взгляд на сцену. Черный железный веер в руках Сяовэнь со свистом рассекал воздух, взмывал вверх и вновь оказывался в ладони, издавая при ударе звонкий, бодрящий звук. Сяовэнь не останавливалась ни на миг: уверенно переступая, она кружилась в танце, совершила десяток оборотов, а затем замерла, сложив веер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аплодисментами. Сяовэнь ударила ладонью по основанию веера, подбросив его в воздух, поймала рукоять, откинулась назад и, опираясь одной рукой о землю, сделала сальто, а приземлившись, вновь раскрыла веер в стремительном 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красиво, — пробормотала Фэнлин. — Это больше похоже на танец, чем на боевое искусство… А та, другая, похоже, совсем потеряла голову… Эй?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Цай Сяовэнь, закончив выступление, попрощалась с младшими и поспешила к дому Мэн Цзыиня. Едва переступив порог, она увидела Госпожу Су и поспешила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Сяовэнь, вставай, вставай! — Госпожа Су подалась вперед, подняла девушку и, усадив рядом, принялась вытирать ей лоб своим платком. — Посмотри, вся взмокла, совсем тебя измотали.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отношения к Мастеру Цаю, к Сяовэнь Госпожа Су питала искреннюю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приняла платок, вытерлась и с глуповатой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устала,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месяцев не виделись! Дай-ка я на тебя посмотрю. Ох… совсем взрослая стала, черты лица так оформились, куда краше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Цай лишь пожал плечами и довольно улыбнулся, глядя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здравствуй. И… старший брат, доброго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младшая сестра Сяовэнь! — Мэн Цзыинь просиял и указал на последнее свободное место: — Осталось дождаться только младшую сестру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которая выступала на сцене, уже здесь. Куда же запропастилась эта Су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Цай, не успевший толком пообедать в спешке, уже проголодался и жаждал поскорее сесть за ужин. Он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на ярмарку ушла? Сяовэнь, ты не видела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Сяовэнь растерянно покачала головой, прижимая платок к лицу. — Не видела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дверях показалась Су Ю. Вид у неё был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тут же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Ю, где ты была? Почему вернулась позже Сяовэнь?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до этого смотревшая сквозь них, словно очнулась. Она собралась с силами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— Она поправила полы халата и поклонилась Мастеру Цаю: — Дядюшка, доброго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вставай! Су Ю, ты совсем замоталась, давно тебя не видел,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рассеянно поднялась и повернулась к Мэн Цзыиню: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доброго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дождавшись своей очереди,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ужина им предстояло состязание в мастерстве изготовления чайников из глины цзыша. Сяовэнь была в предвкушении и полагала, что Су Ю разделяет её азарт. Но та не улыбнулась в ответ, а отвела взгляд и тихо буркнула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неё. Улыбка Сяовэнь застыла на губах. Она недоумевала: Что опять не так? Вроде же помирились… Почему она опять не хочет со мной разговаривать? Я что-то сделала не так? Да вроде нет… Ох, эта Юдзы, ну и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Цзыинь под предводительством Мастера Цая проводил всех на кухню. Там было чисто, Танъюань стояла у стола, собираясь мыть овощи, принесенные из дома. Сяовэнь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разрешили сегодня отдыхать?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еще не была протоплена, и щеки Танъюань покраснели от холода. Она отложила ковшик и потерла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Фэнлин, но она не пришла, вот и начала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и Мэн Цзыинь вопросительно посмотрели на Су Ю. Та лишь спустя время заметила их взгляды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разошлись на ярмарке, я была не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подошла к Танъюань и мягко вытолкнула её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Мы сами приготовим, иди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Танъюань, подчиняясь,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пойду поищу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обернулась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работу? Как распределим обязанности,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Цзыинь перебрал овощи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 куриный суп с редькой на маленькой печи. Сяовэнь, ты будешь главной на большой плите. Говори, что нужно сделать, я нарежу. А ты, Су Ю, за что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которой было неловко признаться, что она умеет только есть,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буду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принялась за дело. Су Ю подошла к чану с водой, взяла ковшик и, глядя на свое отражение, которое дробилось на воде, принялась за работу. Шум воды заглушал веселый смех Мэн Цзыиня и Сяовэнь. Су Ю чувствовала раздражение: ей хотелось выгнать их обоих, чтобы насладиться тишиной. Хотя, если подумать, она хотела выгнать только Мэн Цзыиня, а Сяовэнь оставить — даже её болтовня казалась любопытной. Су Ю в сердцах с такой силой принялась тереть редьку, что вода в чане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Цзыинь стоял рядом и, получив порцию брызг на лицо, вытерся рукавом. Повернувшись, он увидел, что Су Ю впилась взглядом в овощ, словно собиралась проглотить его целиком. Он лишь приподнял брови и, решив держаться подальше, ушел разжигать печь. Теперь на кухне остались только Су Ю и Сяовэнь, которая быстро нарезала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закончив, вытерла нож и посмотрела на Су Ю. Та продолжала яростно мыть редьку. Сяовэнь чувствовала себя не в своей тарелке: она никак не могла понять ход мыслей Су Ю. Ведь еще недавно, прощаясь у дома, они были так дружны! Почему теперь она ведет себя так холодно? Сяовэнь перебирала в уме последние дни: она всё время сидела дома за гончарным кругом и даже не виделась с Су Ю, как могла её обидеть? Она решила: если Су Ю заговорит первой, она обязательно во всём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же, теребя редьку до такой степени, что с неё почти слезла кожица, втайне надеялась: если Сяовэнь заговорит первой, она обязательно ответит ей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ожидании друг друга, блюда были готовы. Но за всё время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чарки все принялись за еду. Су Ю, глядя на стол, ломившийся от яств, чувствовала себя еще более подавленной. Для неё такие застолья были пыткой: она не могла есть столько, сколько хотелось, и уходила из-за стола полуголодной, чтобы потом дома доедать лапшу, приготовленную Фэнлин. Она мечтала устраивать такие пиры у себя дома, чтобы после ухода гостей в одиночестве доедать всё, что осталось. Но сейчас, под присмотром матери, дядюшки, младшей сестры и брата, она не смела и пошевелиться. Она молча взяла кусочек свинины, приготовленной на пару, и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Она проглотила кусок, наслаждаясь ароматом. В прошлом году Сяовэнь уже готовила это блюдо, но Су Ю была занята на обжиге и не смогла прийти. Даже после рассказов Госпожи Су ей не терпелось попробовать. И теперь, распробовав, она поняла, что слухи не врали: нежное мясо, пропитанное соком и рисовой мукой, таяло во рту. Она потянулась за вторым куском, но, заметив, что Сяовэнь ест только овощи, устыдилась и замерла, с завистью наблюдая, как Мэн Цзыинь уплетает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не ела мясо не нарочно — у неё просто не было аппетита из-за плохого настроения. Она думала, что еда не нравится Су Ю, и это еще больше портило ей аппетит. В итоге обе девушки закончили ужин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и Танъюань, напротив, наелись досыта. Танъюань убрала посуду и подала чай, а Фэнлин вынесла поднос, накрытый парчовой тканью, и поставила его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взглянув на приунывших соперниц, поняла, что разговоры бесполезны, и сдернула ткань. На подносе стояли два чайника из красной глины: один квадратный, другой круглый. Оба выглядели просто и добротно. Видимо, Сяовэнь в этот раз решила не мудрить. Оставалось лишь гадать, кто какой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Цай, не церемонясь, первым взял квадратный чайник. Он внимательно осмотрел его, повертел в руках, проверил крышку. Закрывая её, он слегка нахмурился и поставил чайник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тем временем оценивала круглый чайник. Затем они поменялись местами и, осмотрев оба изделия, одновременно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Фэнлин, — распорядилась Госпожа Су, — завари-ка нам чай в этих чайниках.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Фэнлин принесла чайники, из носиков которых поднимался ароматный пар. Старшие налили по чашке, попробовали и, когда они уже собирались вынести вердикт, Су Ю вдруг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дядюшка, результат можно не объявлять. Мы не будем состязаться.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ошарашены. Мэн Цзыинь чуть не обжегся, а Сяовэнь, до этого сдерживавшаяся, чтобы не смотреть на Су Ю, теперь не сводила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спокойно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была обменяться опытом. Кто лучше, кто хуже — неважно. Сегодня семейный ужин, и если вы назовете победителя, это лишь испортит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немного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будем. Но мы должны указать на ошибки. Оба чайника выглядят слишком обычно, в них не чувствуется ваш почерк. Мы не знаем, кто какой сделал, поэтому скажем лишь о недостатках. Квадратный чайник: крышка не прилегает плотно к корпусу. Круглый: цвет по обе стороны от носика заметно различается. Квадратный проигрывает в форме, круглый — в обжиге.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Ю, Сяовэнь, работа с глиной цзыша требует иного подхода. Вам не хватает опыта, нужно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смущенно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оба чайника равноценны, ничья. Но чайник — это прежде всего утварь, и побеждает тот, в котором чай получается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ваши наставления. На обжиге в большой печи партия ценной керамики, я переживаю, пойду проверю.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ушла. Сяовэнь стояла, не проронив ни слова. Мэн Цзыинь дернул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ну какой из них твой? Скажи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не ответила. Она налила чаю из квадратного чайника и выпила. Чай был ароматным, но…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Дунчжи стал первым праздником, который Господин Чжоу проводил в одиночестве. Раньше он отмечал его с родителями, сестрами и братом за горячим котлом в теплом зале. Только теперь он по-настоящему осознал ценность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слуги разъехались по домам. Господин Чжоу сидел в своей комнате, бросая в котел кусок тофу без всякого аппетита. Есть в одиночестве было скучно. Он пил вино, которое казалось ему невкусным, и от которого лицо горело, а в голове плыли образы Су Ю. Он задержался в Юйфэне уже на десять дней, но после второй встречи с Су Ю больше не видел её. Он мучительно искал повод для новой встречи и решил заказать еще одну партию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закрыл глаза, пытаясь вызвать в памяти образ Су Ю — её тихую, нежную улыбку. Он невольно улыбнулся, дрожащими руками поднял кувшин и залпом допил вино, после чего уронил его на стол и уронил голову на руки. Кубок покатился по полу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звона. Бормоча стихи о прекрасной деве, он пытался позвать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Ю… Су Ю…» — в ту же холодную ночь Су Ю, сидя за покосившимся столом, допивала последнюю чашу вина 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Ю… ты же старшая сестра… о чем ты думаешь? Совсем потеряла лицо… хочешь погубить Сяовэнь? Тетя, еще порцию жареной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 Мэн Цзыиня она не пошла к печи, а наняла повозку и отправилась на ночной рынок. Она была не в духе. Дефект крышки квадратного чайника она оставила специально, чтобы Сяовэнь победила. Но та сама допустила ошибку. Су Ю жалела, что отменила состязание — ведь тогда она могла бы потребовать от Сяовэнь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не неся лапши, потрясла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хватит, вы уже съели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подняла затуманенный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законах Великой Сун есть статья о запрете на поедание более трех порций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выдумщица. Лапша кажется легкой, но она очень сытная. Больше нельзя, лопнете.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 Ю запнулась. — Я не ем много… Просто на душе тяжело… Каково это — лопнуть? Никогда не пробовала…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душе тяжело, надо дома сидеть. Вино пьют от радости, а от печали оно только горше. Одета ты богато, неужели так много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Забот… полон рот… — Су Ю подперла подбородок рукой и уставилась на толпу. — Мне вечно кажется, что она маячит перед глазами… О, вот опять… Эй? Нет… — она резко выпрямилась, протерла глаза и замерла в изумлении: 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толпы, кутаясь в черный плащ, промелькнула Цай Сяовэнь…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 Су Ю притаилась в темном углу у дома Сяовэнь. Прошло уже больше часа, пронизывающий ветер заставлял её дрожать, несмотря на теплый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http://bllate.org/book/18936/1855595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